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FC0" w14:textId="77777777" w:rsidR="00D13F79" w:rsidRPr="00442ED0" w:rsidRDefault="00D13F79" w:rsidP="00D13F79">
      <w:pPr>
        <w:pStyle w:val="Heading2"/>
      </w:pPr>
      <w:bookmarkStart w:id="0" w:name="_Toc398891042"/>
      <w:bookmarkStart w:id="1" w:name="_Toc398211069"/>
      <w:bookmarkStart w:id="2" w:name="_Toc395444243"/>
      <w:bookmarkStart w:id="3" w:name="_Toc398283788"/>
      <w:bookmarkStart w:id="4" w:name="_Toc401652551"/>
      <w:bookmarkStart w:id="5" w:name="_Toc410736565"/>
      <w:r>
        <w:t xml:space="preserve">10139 </w:t>
      </w:r>
      <w:r w:rsidRPr="00442ED0">
        <w:t>Practical Workplace Logbook</w:t>
      </w:r>
      <w:bookmarkEnd w:id="0"/>
      <w:bookmarkEnd w:id="1"/>
      <w:bookmarkEnd w:id="2"/>
      <w:bookmarkEnd w:id="3"/>
      <w:bookmarkEnd w:id="4"/>
      <w:bookmarkEnd w:id="5"/>
    </w:p>
    <w:p w14:paraId="6AF6B852" w14:textId="77777777" w:rsidR="00D13F79" w:rsidRDefault="00D13F79" w:rsidP="00D13F79">
      <w:pPr>
        <w:rPr>
          <w:lang w:val="en-US"/>
        </w:rPr>
      </w:pPr>
      <w:r>
        <w:rPr>
          <w:lang w:val="en-US"/>
        </w:rPr>
        <w:t>Attach the completed workplace logbook and workbook behind this page</w:t>
      </w:r>
    </w:p>
    <w:p w14:paraId="160A1E3F" w14:textId="77777777" w:rsidR="00D13F79" w:rsidRDefault="00D13F79" w:rsidP="00D13F79">
      <w:pPr>
        <w:rPr>
          <w:lang w:val="en-US"/>
        </w:rPr>
      </w:pPr>
    </w:p>
    <w:p w14:paraId="1D37257D" w14:textId="77777777" w:rsidR="00D13F79" w:rsidRDefault="00D13F79" w:rsidP="00D13F79">
      <w:pPr>
        <w:spacing w:line="288" w:lineRule="auto"/>
      </w:pPr>
    </w:p>
    <w:p w14:paraId="67A5F4A4" w14:textId="77777777" w:rsidR="00D13F79" w:rsidRDefault="00D13F79" w:rsidP="00D13F79">
      <w:pPr>
        <w:pStyle w:val="Heading3"/>
      </w:pPr>
      <w:bookmarkStart w:id="6" w:name="_Toc398891043"/>
      <w:bookmarkStart w:id="7" w:name="_Toc398211070"/>
      <w:bookmarkStart w:id="8" w:name="_Toc208644332"/>
      <w:bookmarkStart w:id="9" w:name="_Toc398283789"/>
      <w:bookmarkStart w:id="10" w:name="_Toc401652552"/>
      <w:bookmarkStart w:id="11" w:name="_Toc410736566"/>
      <w:r>
        <w:t>Acknowledgment of Receipt</w:t>
      </w:r>
      <w:bookmarkEnd w:id="6"/>
      <w:bookmarkEnd w:id="7"/>
      <w:bookmarkEnd w:id="8"/>
      <w:bookmarkEnd w:id="9"/>
      <w:bookmarkEnd w:id="10"/>
      <w:bookmarkEnd w:id="11"/>
    </w:p>
    <w:p w14:paraId="64A71550" w14:textId="77777777" w:rsidR="00D13F79" w:rsidRDefault="00D13F79" w:rsidP="00D13F79"/>
    <w:p w14:paraId="78E980D1" w14:textId="77777777" w:rsidR="00D13F79" w:rsidRDefault="00D13F79" w:rsidP="00D13F79">
      <w:pPr>
        <w:spacing w:line="480" w:lineRule="auto"/>
      </w:pPr>
      <w:r>
        <w:t>I ____________________________ (Learner) acknowledge receipt of my Workplace assignment workbook on this the __________ day of ____________ 200 ___</w:t>
      </w:r>
    </w:p>
    <w:p w14:paraId="30FFBB34" w14:textId="77777777" w:rsidR="00D13F79" w:rsidRDefault="00D13F79" w:rsidP="00D13F79">
      <w:pPr>
        <w:spacing w:line="480" w:lineRule="auto"/>
      </w:pPr>
      <w:r>
        <w:t>The process of on-the-job training has been explained to me.</w:t>
      </w:r>
    </w:p>
    <w:p w14:paraId="5DBD754F" w14:textId="77777777" w:rsidR="00D13F79" w:rsidRDefault="00D13F79" w:rsidP="00D13F79"/>
    <w:p w14:paraId="484A331D" w14:textId="77777777" w:rsidR="00D13F79" w:rsidRDefault="00D13F79" w:rsidP="00D13F79"/>
    <w:p w14:paraId="6197AA16" w14:textId="77777777" w:rsidR="00D13F79" w:rsidRDefault="00D13F79" w:rsidP="00D13F79"/>
    <w:p w14:paraId="126503EF" w14:textId="77777777" w:rsidR="00D13F79" w:rsidRDefault="00D13F79" w:rsidP="00D13F79"/>
    <w:p w14:paraId="4854978E" w14:textId="77777777" w:rsidR="00D13F79" w:rsidRDefault="00D13F79" w:rsidP="00D13F79">
      <w:r>
        <w:t>_______________________</w:t>
      </w:r>
    </w:p>
    <w:p w14:paraId="7046F11C" w14:textId="77777777" w:rsidR="00D13F79" w:rsidRDefault="00D13F79" w:rsidP="00D13F79">
      <w:r>
        <w:t xml:space="preserve">Signature of Learner </w:t>
      </w:r>
    </w:p>
    <w:p w14:paraId="6C9CA6CC" w14:textId="77777777" w:rsidR="00D13F79" w:rsidRDefault="00D13F79" w:rsidP="00D13F79"/>
    <w:p w14:paraId="50B7C20A" w14:textId="77777777" w:rsidR="00D13F79" w:rsidRDefault="00D13F79" w:rsidP="00D13F79"/>
    <w:p w14:paraId="349BE30F" w14:textId="77777777" w:rsidR="00D13F79" w:rsidRDefault="00D13F79" w:rsidP="00D13F79"/>
    <w:p w14:paraId="5B627FBA" w14:textId="77777777" w:rsidR="00D13F79" w:rsidRDefault="00D13F79" w:rsidP="00D13F79"/>
    <w:p w14:paraId="6CCAF522" w14:textId="77777777" w:rsidR="00D13F79" w:rsidRDefault="00D13F79" w:rsidP="00D13F79">
      <w:r>
        <w:t>Name of Facilitator/Mentor/Supervisor: ___________________</w:t>
      </w:r>
    </w:p>
    <w:p w14:paraId="412B0F24" w14:textId="77777777" w:rsidR="00D13F79" w:rsidRDefault="00D13F79" w:rsidP="00D13F79"/>
    <w:p w14:paraId="2BF0A03C" w14:textId="77777777" w:rsidR="00D13F79" w:rsidRDefault="00D13F79" w:rsidP="00D13F79"/>
    <w:p w14:paraId="493FF490" w14:textId="77777777" w:rsidR="00D13F79" w:rsidRDefault="00D13F79" w:rsidP="00D13F79"/>
    <w:p w14:paraId="35961F31" w14:textId="77777777" w:rsidR="00D13F79" w:rsidRDefault="00D13F79" w:rsidP="00D13F79"/>
    <w:p w14:paraId="5B375D56" w14:textId="77777777" w:rsidR="00D13F79" w:rsidRDefault="00D13F79" w:rsidP="00D13F79">
      <w:r>
        <w:t>________________________</w:t>
      </w:r>
    </w:p>
    <w:p w14:paraId="76049178" w14:textId="77777777" w:rsidR="00D13F79" w:rsidRDefault="00D13F79" w:rsidP="00D13F79">
      <w:r>
        <w:t>Signature of Facilitator/Mentor/Supervisor</w:t>
      </w:r>
    </w:p>
    <w:p w14:paraId="284D91A5" w14:textId="77777777" w:rsidR="00D13F79" w:rsidRDefault="00D13F79" w:rsidP="00D13F79"/>
    <w:p w14:paraId="42D933E5" w14:textId="77777777" w:rsidR="00D13F79" w:rsidRDefault="00D13F79" w:rsidP="00D13F79"/>
    <w:p w14:paraId="21A8A093" w14:textId="77777777" w:rsidR="00D13F79" w:rsidRDefault="00D13F79" w:rsidP="00D13F79"/>
    <w:p w14:paraId="5D24ECB6" w14:textId="77777777" w:rsidR="00D13F79" w:rsidRDefault="00D13F79" w:rsidP="00D13F79"/>
    <w:p w14:paraId="6C99DCA1" w14:textId="77777777" w:rsidR="00D13F79" w:rsidRDefault="00D13F79" w:rsidP="00D13F79">
      <w:r>
        <w:br w:type="page"/>
      </w:r>
    </w:p>
    <w:p w14:paraId="65B1F683" w14:textId="77777777" w:rsidR="00D13F79" w:rsidRDefault="00D13F79" w:rsidP="00D13F79">
      <w:pPr>
        <w:pStyle w:val="Heading3"/>
      </w:pPr>
      <w:bookmarkStart w:id="12" w:name="_Toc398891044"/>
      <w:bookmarkStart w:id="13" w:name="_Toc398114008"/>
      <w:bookmarkStart w:id="14" w:name="_Toc396390550"/>
      <w:bookmarkStart w:id="15" w:name="_Toc397590413"/>
      <w:bookmarkStart w:id="16" w:name="_Toc398201311"/>
      <w:bookmarkStart w:id="17" w:name="_Toc398628679"/>
      <w:bookmarkStart w:id="18" w:name="_Toc401652553"/>
      <w:bookmarkStart w:id="19" w:name="_Toc410736567"/>
      <w:r>
        <w:lastRenderedPageBreak/>
        <w:t>Indirect Evidence</w:t>
      </w:r>
      <w:bookmarkEnd w:id="12"/>
      <w:bookmarkEnd w:id="13"/>
      <w:bookmarkEnd w:id="14"/>
      <w:bookmarkEnd w:id="15"/>
      <w:bookmarkEnd w:id="16"/>
      <w:bookmarkEnd w:id="17"/>
      <w:bookmarkEnd w:id="18"/>
      <w:bookmarkEnd w:id="19"/>
      <w:r>
        <w:t xml:space="preserve"> </w:t>
      </w:r>
    </w:p>
    <w:p w14:paraId="774ADA53" w14:textId="77777777" w:rsidR="00D13F79" w:rsidRDefault="00D13F79" w:rsidP="00D13F79">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0DA6A116" w14:textId="77777777" w:rsidR="00D13F79" w:rsidRDefault="00D13F79" w:rsidP="00D13F79">
      <w:r>
        <w:t xml:space="preserve">Indirect evidence can be used to verify the authenticity of other forms of evidence. In addition, it may be necessary to corroborate these forms of evidence. </w:t>
      </w:r>
    </w:p>
    <w:p w14:paraId="4C7E7114" w14:textId="77777777" w:rsidR="00D13F79" w:rsidRDefault="00D13F79" w:rsidP="00D13F79">
      <w:r>
        <w:t>Sources of indirect evidence include:</w:t>
      </w:r>
    </w:p>
    <w:p w14:paraId="29C4ECED" w14:textId="77777777" w:rsidR="00D13F79" w:rsidRDefault="00D13F79" w:rsidP="00D13F79">
      <w:pPr>
        <w:pStyle w:val="ListBullet2"/>
        <w:numPr>
          <w:ilvl w:val="0"/>
          <w:numId w:val="10"/>
        </w:numPr>
        <w:tabs>
          <w:tab w:val="left" w:pos="720"/>
        </w:tabs>
        <w:spacing w:before="120" w:after="120"/>
        <w:ind w:left="641" w:hanging="357"/>
      </w:pPr>
      <w:r>
        <w:t>Team outputs</w:t>
      </w:r>
    </w:p>
    <w:p w14:paraId="02C1FFB7" w14:textId="77777777" w:rsidR="00D13F79" w:rsidRDefault="00D13F79" w:rsidP="00D13F79">
      <w:pPr>
        <w:pStyle w:val="ListBullet2"/>
        <w:numPr>
          <w:ilvl w:val="0"/>
          <w:numId w:val="10"/>
        </w:numPr>
        <w:tabs>
          <w:tab w:val="left" w:pos="720"/>
        </w:tabs>
        <w:spacing w:before="120" w:after="120"/>
        <w:ind w:left="641" w:hanging="357"/>
      </w:pPr>
      <w:r>
        <w:t>Work completed at an earlier stage</w:t>
      </w:r>
    </w:p>
    <w:p w14:paraId="677BCB1F" w14:textId="77777777" w:rsidR="00D13F79" w:rsidRDefault="00D13F79" w:rsidP="00D13F79">
      <w:pPr>
        <w:pStyle w:val="ListBullet2"/>
        <w:numPr>
          <w:ilvl w:val="0"/>
          <w:numId w:val="10"/>
        </w:numPr>
        <w:tabs>
          <w:tab w:val="left" w:pos="720"/>
        </w:tabs>
        <w:spacing w:before="120" w:after="120"/>
        <w:ind w:left="641" w:hanging="357"/>
      </w:pPr>
      <w:r>
        <w:t>Performance appraisals</w:t>
      </w:r>
    </w:p>
    <w:p w14:paraId="132C5496" w14:textId="77777777" w:rsidR="00D13F79" w:rsidRDefault="00D13F79" w:rsidP="00D13F79">
      <w:pPr>
        <w:pStyle w:val="ListBullet2"/>
        <w:numPr>
          <w:ilvl w:val="0"/>
          <w:numId w:val="10"/>
        </w:numPr>
        <w:tabs>
          <w:tab w:val="left" w:pos="720"/>
        </w:tabs>
        <w:spacing w:before="120" w:after="120"/>
        <w:ind w:left="641" w:hanging="357"/>
      </w:pPr>
      <w:r>
        <w:t>Training records</w:t>
      </w:r>
    </w:p>
    <w:p w14:paraId="26B5AD53" w14:textId="77777777" w:rsidR="00D13F79" w:rsidRDefault="00D13F79" w:rsidP="00D13F79">
      <w:pPr>
        <w:pStyle w:val="ListBullet2"/>
        <w:numPr>
          <w:ilvl w:val="0"/>
          <w:numId w:val="10"/>
        </w:numPr>
        <w:tabs>
          <w:tab w:val="left" w:pos="720"/>
        </w:tabs>
        <w:spacing w:before="120" w:after="120"/>
        <w:ind w:left="641" w:hanging="357"/>
      </w:pPr>
      <w:r>
        <w:t>Testimonials</w:t>
      </w:r>
    </w:p>
    <w:p w14:paraId="22C710C9" w14:textId="77777777" w:rsidR="00D13F79" w:rsidRDefault="00D13F79" w:rsidP="00D13F79">
      <w:pPr>
        <w:pStyle w:val="ListBullet2"/>
        <w:numPr>
          <w:ilvl w:val="0"/>
          <w:numId w:val="10"/>
        </w:numPr>
        <w:tabs>
          <w:tab w:val="left" w:pos="720"/>
        </w:tabs>
        <w:spacing w:before="120" w:after="120"/>
        <w:ind w:left="641" w:hanging="357"/>
      </w:pPr>
      <w:r>
        <w:t>Reviews and commendations</w:t>
      </w:r>
    </w:p>
    <w:p w14:paraId="49DBBB5F" w14:textId="77777777" w:rsidR="00D13F79" w:rsidRDefault="00D13F79" w:rsidP="00D13F79">
      <w:pPr>
        <w:pStyle w:val="ListBullet2"/>
        <w:numPr>
          <w:ilvl w:val="0"/>
          <w:numId w:val="10"/>
        </w:numPr>
        <w:tabs>
          <w:tab w:val="left" w:pos="720"/>
        </w:tabs>
        <w:spacing w:before="120" w:after="120"/>
        <w:ind w:left="641" w:hanging="357"/>
      </w:pPr>
      <w:r>
        <w:t>Certificates and qualifications</w:t>
      </w:r>
    </w:p>
    <w:p w14:paraId="0DB008E0" w14:textId="77777777" w:rsidR="00D13F79" w:rsidRDefault="00D13F79" w:rsidP="00D13F79">
      <w:pPr>
        <w:pStyle w:val="ListBullet2"/>
        <w:numPr>
          <w:ilvl w:val="0"/>
          <w:numId w:val="10"/>
        </w:numPr>
        <w:tabs>
          <w:tab w:val="left" w:pos="720"/>
        </w:tabs>
        <w:spacing w:before="120" w:after="120"/>
        <w:ind w:left="641" w:hanging="357"/>
      </w:pPr>
      <w:r>
        <w:t>Medals, prizes and trophies</w:t>
      </w:r>
    </w:p>
    <w:p w14:paraId="3551394A" w14:textId="77777777" w:rsidR="00D13F79" w:rsidRDefault="00D13F79" w:rsidP="00D13F79">
      <w:pPr>
        <w:pStyle w:val="ListBullet2"/>
        <w:numPr>
          <w:ilvl w:val="0"/>
          <w:numId w:val="10"/>
        </w:numPr>
        <w:tabs>
          <w:tab w:val="left" w:pos="720"/>
        </w:tabs>
        <w:spacing w:before="120" w:after="120"/>
        <w:ind w:left="641" w:hanging="357"/>
      </w:pPr>
      <w:r>
        <w:t>Customer / client ratings</w:t>
      </w:r>
    </w:p>
    <w:p w14:paraId="080FA367" w14:textId="77777777" w:rsidR="00D13F79" w:rsidRDefault="00D13F79" w:rsidP="00D13F79">
      <w:r>
        <w:t>Please attach any indirect evidence you may have on the required outcomes within the PoE behind this page.</w:t>
      </w:r>
    </w:p>
    <w:p w14:paraId="5AFC5FE3" w14:textId="77777777" w:rsidR="00D13F79" w:rsidRDefault="00D13F79" w:rsidP="00D13F79"/>
    <w:p w14:paraId="1EF76D85" w14:textId="77777777" w:rsidR="00D13F79" w:rsidRDefault="00D13F79" w:rsidP="00D13F79"/>
    <w:p w14:paraId="153149EE" w14:textId="77777777" w:rsidR="00D13F79" w:rsidRDefault="00D13F79" w:rsidP="00D13F79">
      <w:r>
        <w:br w:type="page"/>
      </w:r>
    </w:p>
    <w:p w14:paraId="1EEDF54C" w14:textId="77777777" w:rsidR="00D13F79" w:rsidRDefault="00D13F79" w:rsidP="00D13F79">
      <w:pPr>
        <w:pStyle w:val="Heading3"/>
        <w:rPr>
          <w:szCs w:val="28"/>
          <w:lang w:val="en-US"/>
        </w:rPr>
      </w:pPr>
      <w:bookmarkStart w:id="20" w:name="_Toc398891045"/>
      <w:bookmarkStart w:id="21" w:name="_Toc398211072"/>
      <w:bookmarkStart w:id="22" w:name="_Toc394486345"/>
      <w:bookmarkStart w:id="23" w:name="_Toc398283791"/>
      <w:bookmarkStart w:id="24" w:name="_Toc401652554"/>
      <w:bookmarkStart w:id="25" w:name="_Toc410736568"/>
      <w:r>
        <w:lastRenderedPageBreak/>
        <w:t xml:space="preserve">Declaration Of Authenticity </w:t>
      </w:r>
      <w:proofErr w:type="gramStart"/>
      <w:r>
        <w:t>Of</w:t>
      </w:r>
      <w:proofErr w:type="gramEnd"/>
      <w:r>
        <w:t xml:space="preserve"> Evidence</w:t>
      </w:r>
      <w:bookmarkEnd w:id="20"/>
      <w:bookmarkEnd w:id="21"/>
      <w:bookmarkEnd w:id="22"/>
      <w:bookmarkEnd w:id="23"/>
      <w:bookmarkEnd w:id="24"/>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13F79" w14:paraId="499A4286" w14:textId="77777777" w:rsidTr="00EC3B65">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9E8232D" w14:textId="77777777" w:rsidR="00D13F79" w:rsidRDefault="00D13F79" w:rsidP="00EC3B65">
            <w:pPr>
              <w:spacing w:before="120" w:after="120"/>
            </w:pPr>
            <w:r>
              <w:t xml:space="preserve">I (Initials and Surname) </w:t>
            </w:r>
          </w:p>
        </w:tc>
      </w:tr>
      <w:tr w:rsidR="00D13F79" w14:paraId="44C7420A" w14:textId="77777777" w:rsidTr="00EC3B65">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DF6EBF7" w14:textId="77777777" w:rsidR="00D13F79" w:rsidRDefault="00D13F79" w:rsidP="00EC3B65">
            <w:pPr>
              <w:spacing w:before="120" w:after="120"/>
            </w:pPr>
            <w:r>
              <w:t xml:space="preserve">ID No: </w:t>
            </w:r>
          </w:p>
        </w:tc>
      </w:tr>
      <w:tr w:rsidR="00D13F79" w14:paraId="6AFD1786" w14:textId="77777777" w:rsidTr="00EC3B65">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B3D5546" w14:textId="77777777" w:rsidR="00D13F79" w:rsidRDefault="00D13F79" w:rsidP="00EC3B65">
            <w:pPr>
              <w:spacing w:before="120" w:after="120"/>
            </w:pPr>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D13F79" w14:paraId="00536ADC" w14:textId="77777777" w:rsidTr="00EC3B6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A7C5942" w14:textId="77777777" w:rsidR="00D13F79" w:rsidRDefault="00D13F79" w:rsidP="00EC3B65">
            <w:pPr>
              <w:pStyle w:val="ListBullet2"/>
              <w:numPr>
                <w:ilvl w:val="0"/>
                <w:numId w:val="10"/>
              </w:numPr>
              <w:spacing w:before="120" w:after="120"/>
              <w:ind w:left="641" w:hanging="357"/>
            </w:pPr>
            <w:r>
              <w:t>A criminal case being opened,</w:t>
            </w:r>
          </w:p>
          <w:p w14:paraId="5F78E9E7" w14:textId="77777777" w:rsidR="00D13F79" w:rsidRDefault="00D13F79" w:rsidP="00EC3B65">
            <w:pPr>
              <w:pStyle w:val="ListBullet2"/>
              <w:numPr>
                <w:ilvl w:val="0"/>
                <w:numId w:val="10"/>
              </w:numPr>
              <w:spacing w:before="120" w:after="120"/>
              <w:ind w:left="641" w:hanging="357"/>
            </w:pPr>
            <w:r>
              <w:t>Learner achievement certificate cancelled, withdrawn</w:t>
            </w:r>
          </w:p>
          <w:p w14:paraId="3CB23436" w14:textId="77777777" w:rsidR="00D13F79" w:rsidRDefault="00D13F79" w:rsidP="00EC3B65">
            <w:pPr>
              <w:pStyle w:val="ListBullet2"/>
              <w:numPr>
                <w:ilvl w:val="0"/>
                <w:numId w:val="10"/>
              </w:numPr>
              <w:spacing w:before="120" w:after="120"/>
              <w:ind w:left="641" w:hanging="357"/>
            </w:pPr>
            <w:r>
              <w:t>Non processing of Learner Achievement submissions to the SETA pending the outcome of an investigation</w:t>
            </w:r>
          </w:p>
          <w:p w14:paraId="1B89C7AC" w14:textId="77777777" w:rsidR="00D13F79" w:rsidRDefault="00D13F79" w:rsidP="00EC3B65">
            <w:pPr>
              <w:pStyle w:val="ListBullet2"/>
              <w:numPr>
                <w:ilvl w:val="0"/>
                <w:numId w:val="10"/>
              </w:numPr>
              <w:spacing w:before="120" w:after="120"/>
              <w:ind w:left="641" w:hanging="357"/>
            </w:pPr>
            <w:r>
              <w:t>De-registration as an Assessor/Moderator (where unauthorised assistance is provided by the Assessor/Facilitator)</w:t>
            </w:r>
          </w:p>
          <w:p w14:paraId="0FBDD2FA" w14:textId="77777777" w:rsidR="00D13F79" w:rsidRDefault="00D13F79" w:rsidP="00EC3B65">
            <w:pPr>
              <w:pStyle w:val="ListBullet2"/>
              <w:numPr>
                <w:ilvl w:val="0"/>
                <w:numId w:val="10"/>
              </w:numPr>
              <w:spacing w:before="120" w:after="120"/>
              <w:ind w:left="641" w:hanging="357"/>
            </w:pPr>
            <w:r>
              <w:t>Investigation into the accreditation status of the Training Provider if there is an irregularity on the part of the Training Provider</w:t>
            </w:r>
          </w:p>
        </w:tc>
      </w:tr>
      <w:tr w:rsidR="00D13F79" w14:paraId="2E42DA53" w14:textId="77777777" w:rsidTr="00EC3B6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B372994" w14:textId="77777777" w:rsidR="00D13F79" w:rsidRDefault="00D13F79" w:rsidP="00EC3B65">
            <w:pPr>
              <w:spacing w:before="120" w:after="120"/>
            </w:pPr>
            <w:r>
              <w:t>I know and understand the contents of this declaration: I have no objection to signing the prescribed declaration. The declaration was also explained to me by the Training Provider/Facilitator</w:t>
            </w:r>
          </w:p>
        </w:tc>
      </w:tr>
      <w:tr w:rsidR="00D13F79" w14:paraId="62F8B723" w14:textId="77777777" w:rsidTr="00EC3B65">
        <w:trPr>
          <w:jc w:val="center"/>
        </w:trPr>
        <w:tc>
          <w:tcPr>
            <w:tcW w:w="4927" w:type="dxa"/>
            <w:tcBorders>
              <w:top w:val="single" w:sz="4" w:space="0" w:color="auto"/>
              <w:left w:val="single" w:sz="4" w:space="0" w:color="auto"/>
              <w:bottom w:val="single" w:sz="4" w:space="0" w:color="auto"/>
              <w:right w:val="single" w:sz="4" w:space="0" w:color="auto"/>
            </w:tcBorders>
          </w:tcPr>
          <w:p w14:paraId="55BE75EC" w14:textId="77777777" w:rsidR="00D13F79" w:rsidRDefault="00D13F79" w:rsidP="00EC3B65">
            <w:r>
              <w:t>Signature of Learner:</w:t>
            </w:r>
          </w:p>
          <w:p w14:paraId="06BEBB6D" w14:textId="77777777" w:rsidR="00D13F79" w:rsidRDefault="00D13F79" w:rsidP="00EC3B65">
            <w:pPr>
              <w:spacing w:before="120" w:after="120"/>
            </w:pPr>
          </w:p>
        </w:tc>
        <w:tc>
          <w:tcPr>
            <w:tcW w:w="4927" w:type="dxa"/>
            <w:tcBorders>
              <w:top w:val="single" w:sz="4" w:space="0" w:color="auto"/>
              <w:left w:val="single" w:sz="4" w:space="0" w:color="auto"/>
              <w:bottom w:val="single" w:sz="4" w:space="0" w:color="auto"/>
              <w:right w:val="single" w:sz="4" w:space="0" w:color="auto"/>
            </w:tcBorders>
            <w:hideMark/>
          </w:tcPr>
          <w:p w14:paraId="5E28EC29" w14:textId="77777777" w:rsidR="00D13F79" w:rsidRDefault="00D13F79" w:rsidP="00EC3B65">
            <w:pPr>
              <w:spacing w:before="120" w:after="120"/>
            </w:pPr>
            <w:r>
              <w:t>Date</w:t>
            </w:r>
          </w:p>
        </w:tc>
      </w:tr>
      <w:tr w:rsidR="00D13F79" w14:paraId="17E0E46B" w14:textId="77777777" w:rsidTr="00EC3B65">
        <w:trPr>
          <w:jc w:val="center"/>
        </w:trPr>
        <w:tc>
          <w:tcPr>
            <w:tcW w:w="4927" w:type="dxa"/>
            <w:tcBorders>
              <w:top w:val="single" w:sz="4" w:space="0" w:color="auto"/>
              <w:left w:val="single" w:sz="4" w:space="0" w:color="auto"/>
              <w:bottom w:val="single" w:sz="4" w:space="0" w:color="auto"/>
              <w:right w:val="single" w:sz="4" w:space="0" w:color="auto"/>
            </w:tcBorders>
          </w:tcPr>
          <w:p w14:paraId="7A96962C" w14:textId="77777777" w:rsidR="00D13F79" w:rsidRDefault="00D13F79" w:rsidP="00EC3B65">
            <w:r>
              <w:t xml:space="preserve">Signature of Facilitator/Assessor: </w:t>
            </w:r>
          </w:p>
          <w:p w14:paraId="7E0C1BBA" w14:textId="77777777" w:rsidR="00D13F79" w:rsidRDefault="00D13F79" w:rsidP="00EC3B65">
            <w:pPr>
              <w:spacing w:before="120" w:after="120"/>
            </w:pPr>
          </w:p>
        </w:tc>
        <w:tc>
          <w:tcPr>
            <w:tcW w:w="4927" w:type="dxa"/>
            <w:tcBorders>
              <w:top w:val="single" w:sz="4" w:space="0" w:color="auto"/>
              <w:left w:val="single" w:sz="4" w:space="0" w:color="auto"/>
              <w:bottom w:val="single" w:sz="4" w:space="0" w:color="auto"/>
              <w:right w:val="single" w:sz="4" w:space="0" w:color="auto"/>
            </w:tcBorders>
            <w:hideMark/>
          </w:tcPr>
          <w:p w14:paraId="3190B79E" w14:textId="77777777" w:rsidR="00D13F79" w:rsidRDefault="00D13F79" w:rsidP="00EC3B65">
            <w:pPr>
              <w:spacing w:before="120" w:after="120"/>
            </w:pPr>
            <w:r>
              <w:t>Date</w:t>
            </w:r>
          </w:p>
        </w:tc>
      </w:tr>
    </w:tbl>
    <w:p w14:paraId="29A7A34E" w14:textId="77777777" w:rsidR="00D13F79" w:rsidRDefault="00D13F79" w:rsidP="00D13F79"/>
    <w:p w14:paraId="1F30B749" w14:textId="77777777" w:rsidR="00D13F79" w:rsidRDefault="00D13F79" w:rsidP="00D13F79"/>
    <w:p w14:paraId="2AF43E18" w14:textId="77777777" w:rsidR="00D13F79" w:rsidRDefault="00D13F79" w:rsidP="00D13F79">
      <w:r>
        <w:br w:type="page"/>
      </w:r>
    </w:p>
    <w:p w14:paraId="76FED8A3" w14:textId="77777777" w:rsidR="00D13F79" w:rsidRDefault="00D13F79" w:rsidP="00D13F79">
      <w:pPr>
        <w:pStyle w:val="Heading3"/>
      </w:pPr>
      <w:bookmarkStart w:id="26" w:name="_Toc401652555"/>
      <w:bookmarkStart w:id="27" w:name="_Toc398891046"/>
      <w:bookmarkStart w:id="28" w:name="_Toc410736569"/>
      <w:r>
        <w:lastRenderedPageBreak/>
        <w:t>Evidence Locator and sign off</w:t>
      </w:r>
      <w:bookmarkEnd w:id="26"/>
      <w:bookmarkEnd w:id="27"/>
      <w:bookmarkEnd w:id="28"/>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5"/>
        <w:gridCol w:w="512"/>
        <w:gridCol w:w="600"/>
        <w:gridCol w:w="4137"/>
        <w:gridCol w:w="18"/>
      </w:tblGrid>
      <w:tr w:rsidR="00D13F79" w14:paraId="198AA8B0" w14:textId="77777777" w:rsidTr="00EC3B65">
        <w:trPr>
          <w:cantSplit/>
          <w:tblHeader/>
        </w:trPr>
        <w:tc>
          <w:tcPr>
            <w:tcW w:w="2943"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9C9CEB7" w14:textId="77777777" w:rsidR="00D13F79" w:rsidRDefault="00D13F79" w:rsidP="00EC3B65">
            <w:r>
              <w:t xml:space="preserve">Evidence required </w:t>
            </w:r>
          </w:p>
          <w:p w14:paraId="3E0C12BB" w14:textId="77777777" w:rsidR="00D13F79" w:rsidRDefault="00D13F79" w:rsidP="00EC3B65">
            <w:pPr>
              <w:spacing w:before="120" w:after="120"/>
              <w:rPr>
                <w:szCs w:val="20"/>
              </w:rPr>
            </w:pPr>
            <w:r>
              <w:rPr>
                <w:szCs w:val="20"/>
              </w:rPr>
              <w:t xml:space="preserve">(Evidence required to </w:t>
            </w:r>
            <w:proofErr w:type="gramStart"/>
            <w:r>
              <w:rPr>
                <w:szCs w:val="20"/>
              </w:rPr>
              <w:t>support  the</w:t>
            </w:r>
            <w:proofErr w:type="gramEnd"/>
            <w:r>
              <w:rPr>
                <w:szCs w:val="20"/>
              </w:rPr>
              <w:t xml:space="preserve"> practical components of the specific outcomes &amp; assessment criteria, expressed in the context of the assessment)</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0375803" w14:textId="77777777" w:rsidR="00D13F79" w:rsidRDefault="00D13F79" w:rsidP="00EC3B65">
            <w:r>
              <w:t>Sources of evidence</w:t>
            </w:r>
          </w:p>
          <w:p w14:paraId="16386141" w14:textId="77777777" w:rsidR="00D13F79" w:rsidRDefault="00D13F79" w:rsidP="00EC3B65">
            <w:pPr>
              <w:spacing w:before="120" w:after="120"/>
              <w:rPr>
                <w:szCs w:val="20"/>
              </w:rPr>
            </w:pPr>
            <w:r>
              <w:rPr>
                <w:szCs w:val="20"/>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0BF7BF53" w14:textId="77777777" w:rsidR="00D13F79" w:rsidRDefault="00D13F79" w:rsidP="00EC3B65">
            <w:pPr>
              <w:spacing w:before="120" w:after="120"/>
              <w:jc w:val="center"/>
              <w:rPr>
                <w:b/>
                <w:szCs w:val="20"/>
              </w:rPr>
            </w:pPr>
          </w:p>
        </w:tc>
        <w:tc>
          <w:tcPr>
            <w:tcW w:w="4155"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A739C48" w14:textId="77777777" w:rsidR="00D13F79" w:rsidRDefault="00D13F79" w:rsidP="00EC3B65">
            <w:pPr>
              <w:jc w:val="center"/>
              <w:rPr>
                <w:b/>
                <w:szCs w:val="20"/>
              </w:rPr>
            </w:pPr>
            <w:r>
              <w:rPr>
                <w:b/>
                <w:szCs w:val="20"/>
              </w:rPr>
              <w:t xml:space="preserve">Assessor’s comments in support of judgement </w:t>
            </w:r>
          </w:p>
          <w:p w14:paraId="003F5ACA" w14:textId="77777777" w:rsidR="00D13F79" w:rsidRDefault="00D13F79" w:rsidP="00EC3B65">
            <w:pPr>
              <w:spacing w:before="120" w:after="120"/>
              <w:jc w:val="center"/>
              <w:rPr>
                <w:b/>
                <w:szCs w:val="20"/>
              </w:rPr>
            </w:pPr>
            <w:r>
              <w:rPr>
                <w:b/>
                <w:szCs w:val="20"/>
              </w:rPr>
              <w:t>(</w:t>
            </w:r>
            <w:proofErr w:type="gramStart"/>
            <w:r>
              <w:rPr>
                <w:b/>
                <w:szCs w:val="20"/>
              </w:rPr>
              <w:t>where</w:t>
            </w:r>
            <w:proofErr w:type="gramEnd"/>
            <w:r>
              <w:rPr>
                <w:b/>
                <w:szCs w:val="20"/>
              </w:rPr>
              <w:t xml:space="preserve"> required)</w:t>
            </w:r>
          </w:p>
        </w:tc>
      </w:tr>
      <w:tr w:rsidR="00D13F79" w14:paraId="533B6882" w14:textId="77777777" w:rsidTr="00EC3B65">
        <w:trPr>
          <w:gridAfter w:val="1"/>
          <w:wAfter w:w="18" w:type="dxa"/>
          <w:cantSplit/>
          <w:tblHead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7762F58" w14:textId="77777777" w:rsidR="00D13F79" w:rsidRDefault="00D13F79" w:rsidP="00EC3B65">
            <w:pPr>
              <w:spacing w:before="0" w:after="0"/>
              <w:jc w:val="left"/>
              <w:rPr>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0C032F26" w14:textId="77777777" w:rsidR="00D13F79" w:rsidRDefault="00D13F79" w:rsidP="00EC3B65">
            <w:pPr>
              <w:spacing w:before="0" w:after="0"/>
              <w:jc w:val="left"/>
              <w:rPr>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F3F3F3"/>
            <w:hideMark/>
          </w:tcPr>
          <w:p w14:paraId="71348B4F" w14:textId="77777777" w:rsidR="00D13F79" w:rsidRDefault="00D13F79" w:rsidP="00EC3B65">
            <w:pPr>
              <w:spacing w:before="120" w:after="120"/>
            </w:pPr>
            <w: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7D152FC" w14:textId="77777777" w:rsidR="00D13F79" w:rsidRDefault="00D13F79" w:rsidP="00EC3B65">
            <w:pPr>
              <w:spacing w:before="120" w:after="120"/>
            </w:pPr>
            <w:r>
              <w:t>X</w:t>
            </w:r>
          </w:p>
        </w:tc>
        <w:tc>
          <w:tcPr>
            <w:tcW w:w="4137" w:type="dxa"/>
            <w:tcBorders>
              <w:top w:val="single" w:sz="4" w:space="0" w:color="auto"/>
              <w:left w:val="single" w:sz="4" w:space="0" w:color="auto"/>
              <w:bottom w:val="single" w:sz="4" w:space="0" w:color="auto"/>
              <w:right w:val="single" w:sz="4" w:space="0" w:color="auto"/>
            </w:tcBorders>
          </w:tcPr>
          <w:p w14:paraId="046935A3" w14:textId="77777777" w:rsidR="00D13F79" w:rsidRDefault="00D13F79" w:rsidP="00EC3B65">
            <w:pPr>
              <w:spacing w:before="120" w:after="120"/>
              <w:rPr>
                <w:szCs w:val="20"/>
              </w:rPr>
            </w:pPr>
          </w:p>
        </w:tc>
      </w:tr>
      <w:tr w:rsidR="00D13F79" w14:paraId="610A27CC" w14:textId="77777777" w:rsidTr="00EC3B65">
        <w:trPr>
          <w:gridAfter w:val="1"/>
          <w:wAfter w:w="18" w:type="dxa"/>
          <w:cantSplit/>
          <w:trHeight w:val="998"/>
        </w:trPr>
        <w:tc>
          <w:tcPr>
            <w:tcW w:w="2943" w:type="dxa"/>
            <w:tcBorders>
              <w:top w:val="nil"/>
              <w:left w:val="single" w:sz="4" w:space="0" w:color="auto"/>
              <w:bottom w:val="single" w:sz="4" w:space="0" w:color="auto"/>
              <w:right w:val="single" w:sz="4" w:space="0" w:color="auto"/>
            </w:tcBorders>
          </w:tcPr>
          <w:p w14:paraId="29252935" w14:textId="77777777" w:rsidR="00D13F79" w:rsidRPr="00C25D26" w:rsidRDefault="00D13F79" w:rsidP="00EC3B65">
            <w:r w:rsidRPr="00C25D26">
              <w:t>SO1 AC1</w:t>
            </w:r>
          </w:p>
          <w:p w14:paraId="11AA91E6" w14:textId="77777777" w:rsidR="00D13F79" w:rsidRPr="00C25D26" w:rsidRDefault="00D13F79" w:rsidP="00EC3B65">
            <w:r w:rsidRPr="00C25D26">
              <w:t>Procedure of initiating project change request is explained</w:t>
            </w:r>
          </w:p>
        </w:tc>
        <w:tc>
          <w:tcPr>
            <w:tcW w:w="1975" w:type="dxa"/>
            <w:tcBorders>
              <w:top w:val="single" w:sz="4" w:space="0" w:color="auto"/>
              <w:left w:val="single" w:sz="4" w:space="0" w:color="auto"/>
              <w:bottom w:val="single" w:sz="4" w:space="0" w:color="auto"/>
              <w:right w:val="single" w:sz="4" w:space="0" w:color="auto"/>
            </w:tcBorders>
            <w:vAlign w:val="center"/>
          </w:tcPr>
          <w:p w14:paraId="57ABEE82" w14:textId="77777777" w:rsidR="00D13F79" w:rsidRDefault="00D13F79" w:rsidP="00EC3B65">
            <w:pPr>
              <w:spacing w:before="120" w:after="120"/>
              <w:rPr>
                <w:szCs w:val="20"/>
              </w:rPr>
            </w:pPr>
            <w:r>
              <w:rPr>
                <w:szCs w:val="20"/>
              </w:rPr>
              <w:t>Questionnaire 1-</w:t>
            </w:r>
            <w:proofErr w:type="gramStart"/>
            <w:r>
              <w:rPr>
                <w:szCs w:val="20"/>
              </w:rPr>
              <w:t>8;  Workplace</w:t>
            </w:r>
            <w:proofErr w:type="gramEnd"/>
            <w:r>
              <w:rPr>
                <w:szCs w:val="20"/>
              </w:rPr>
              <w:t>: Unit standards based assignments; task exposure programme</w:t>
            </w:r>
          </w:p>
        </w:tc>
        <w:tc>
          <w:tcPr>
            <w:tcW w:w="512" w:type="dxa"/>
            <w:tcBorders>
              <w:top w:val="single" w:sz="4" w:space="0" w:color="auto"/>
              <w:left w:val="single" w:sz="4" w:space="0" w:color="auto"/>
              <w:bottom w:val="single" w:sz="4" w:space="0" w:color="auto"/>
              <w:right w:val="single" w:sz="4" w:space="0" w:color="auto"/>
            </w:tcBorders>
          </w:tcPr>
          <w:p w14:paraId="79E9D5C7" w14:textId="77777777" w:rsidR="00D13F79" w:rsidRDefault="00D13F79" w:rsidP="00EC3B65">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1ABB2A5B" w14:textId="77777777" w:rsidR="00D13F79" w:rsidRDefault="00D13F79" w:rsidP="00EC3B65">
            <w:pPr>
              <w:rPr>
                <w:rFonts w:cs="Times New Roman"/>
                <w:szCs w:val="20"/>
                <w:lang w:val="en-ZA"/>
              </w:rPr>
            </w:pPr>
          </w:p>
        </w:tc>
        <w:tc>
          <w:tcPr>
            <w:tcW w:w="4137" w:type="dxa"/>
            <w:tcBorders>
              <w:top w:val="single" w:sz="4" w:space="0" w:color="auto"/>
              <w:left w:val="single" w:sz="4" w:space="0" w:color="auto"/>
              <w:bottom w:val="single" w:sz="4" w:space="0" w:color="auto"/>
              <w:right w:val="single" w:sz="4" w:space="0" w:color="auto"/>
            </w:tcBorders>
          </w:tcPr>
          <w:p w14:paraId="1954B0AA" w14:textId="77777777" w:rsidR="00D13F79" w:rsidRDefault="00D13F79" w:rsidP="00EC3B65">
            <w:pPr>
              <w:pStyle w:val="Footer"/>
              <w:tabs>
                <w:tab w:val="left" w:pos="720"/>
              </w:tabs>
              <w:rPr>
                <w:rFonts w:cs="Arial"/>
                <w:szCs w:val="20"/>
                <w:lang w:val="en-ZA"/>
              </w:rPr>
            </w:pPr>
          </w:p>
        </w:tc>
      </w:tr>
      <w:tr w:rsidR="00D13F79" w14:paraId="455EC28B"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5DA5A63B" w14:textId="77777777" w:rsidR="00D13F79" w:rsidRPr="00C25D26" w:rsidRDefault="00D13F79" w:rsidP="00EC3B65">
            <w:r w:rsidRPr="00C25D26">
              <w:t>SO1 AC2</w:t>
            </w:r>
          </w:p>
          <w:p w14:paraId="36E71F91" w14:textId="77777777" w:rsidR="00D13F79" w:rsidRPr="00C25D26" w:rsidRDefault="00D13F79" w:rsidP="00EC3B65">
            <w:r w:rsidRPr="00C25D26">
              <w:t>Process and templates are available to request a change on a project</w:t>
            </w:r>
          </w:p>
        </w:tc>
        <w:tc>
          <w:tcPr>
            <w:tcW w:w="1975" w:type="dxa"/>
            <w:tcBorders>
              <w:top w:val="single" w:sz="4" w:space="0" w:color="auto"/>
              <w:left w:val="single" w:sz="4" w:space="0" w:color="auto"/>
              <w:bottom w:val="single" w:sz="4" w:space="0" w:color="auto"/>
              <w:right w:val="single" w:sz="4" w:space="0" w:color="auto"/>
            </w:tcBorders>
            <w:vAlign w:val="center"/>
          </w:tcPr>
          <w:p w14:paraId="5BB2DA5C" w14:textId="77777777" w:rsidR="00D13F79" w:rsidRDefault="00D13F79" w:rsidP="00EC3B65">
            <w:pPr>
              <w:tabs>
                <w:tab w:val="num" w:pos="426"/>
              </w:tabs>
              <w:rPr>
                <w:szCs w:val="20"/>
              </w:rPr>
            </w:pPr>
            <w:r>
              <w:rPr>
                <w:szCs w:val="20"/>
              </w:rPr>
              <w:t>Questionnaire 9-10</w:t>
            </w:r>
          </w:p>
          <w:p w14:paraId="776FEFB5" w14:textId="77777777" w:rsidR="00D13F79" w:rsidRDefault="00D13F79" w:rsidP="00EC3B65">
            <w:pPr>
              <w:tabs>
                <w:tab w:val="num" w:pos="426"/>
              </w:tabs>
              <w:rPr>
                <w:szCs w:val="20"/>
              </w:rPr>
            </w:pPr>
            <w:r>
              <w:rPr>
                <w:szCs w:val="20"/>
              </w:rPr>
              <w:t xml:space="preserve">Workplace: Unit </w:t>
            </w:r>
            <w:proofErr w:type="gramStart"/>
            <w:r>
              <w:rPr>
                <w:szCs w:val="20"/>
              </w:rPr>
              <w:t>standards based</w:t>
            </w:r>
            <w:proofErr w:type="gramEnd"/>
            <w:r>
              <w:rPr>
                <w:szCs w:val="20"/>
              </w:rPr>
              <w:t xml:space="preserve"> assignments; task exposure programme; workplace project 1</w:t>
            </w:r>
          </w:p>
        </w:tc>
        <w:tc>
          <w:tcPr>
            <w:tcW w:w="512" w:type="dxa"/>
            <w:tcBorders>
              <w:top w:val="single" w:sz="4" w:space="0" w:color="auto"/>
              <w:left w:val="single" w:sz="4" w:space="0" w:color="auto"/>
              <w:bottom w:val="single" w:sz="4" w:space="0" w:color="auto"/>
              <w:right w:val="single" w:sz="4" w:space="0" w:color="auto"/>
            </w:tcBorders>
          </w:tcPr>
          <w:p w14:paraId="1C4BEF5D" w14:textId="77777777" w:rsidR="00D13F79" w:rsidRDefault="00D13F79" w:rsidP="00EC3B65">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282A78F6" w14:textId="77777777" w:rsidR="00D13F79" w:rsidRDefault="00D13F79" w:rsidP="00EC3B65">
            <w:pPr>
              <w:rPr>
                <w:rFonts w:cs="Times New Roman"/>
                <w:szCs w:val="20"/>
                <w:lang w:val="en-ZA"/>
              </w:rPr>
            </w:pPr>
          </w:p>
        </w:tc>
        <w:tc>
          <w:tcPr>
            <w:tcW w:w="4137" w:type="dxa"/>
            <w:tcBorders>
              <w:top w:val="single" w:sz="4" w:space="0" w:color="auto"/>
              <w:left w:val="single" w:sz="4" w:space="0" w:color="auto"/>
              <w:bottom w:val="single" w:sz="4" w:space="0" w:color="auto"/>
              <w:right w:val="single" w:sz="4" w:space="0" w:color="auto"/>
            </w:tcBorders>
          </w:tcPr>
          <w:p w14:paraId="006F355C" w14:textId="77777777" w:rsidR="00D13F79" w:rsidRDefault="00D13F79" w:rsidP="00EC3B65">
            <w:pPr>
              <w:pStyle w:val="Footer"/>
              <w:tabs>
                <w:tab w:val="left" w:pos="720"/>
              </w:tabs>
              <w:rPr>
                <w:rFonts w:cs="Arial"/>
                <w:szCs w:val="20"/>
                <w:lang w:val="en-ZA"/>
              </w:rPr>
            </w:pPr>
          </w:p>
        </w:tc>
      </w:tr>
      <w:tr w:rsidR="00D13F79" w14:paraId="53B6C12B"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5F5A2A35" w14:textId="77777777" w:rsidR="00D13F79" w:rsidRPr="00C25D26" w:rsidRDefault="00D13F79" w:rsidP="00EC3B65">
            <w:r w:rsidRPr="00C25D26">
              <w:t>SO1 AC3</w:t>
            </w:r>
          </w:p>
          <w:p w14:paraId="21122526" w14:textId="77777777" w:rsidR="00D13F79" w:rsidRPr="00C25D26" w:rsidRDefault="00D13F79" w:rsidP="00EC3B65">
            <w:r w:rsidRPr="00C25D26">
              <w:t>Log and file of project change requests are maintained</w:t>
            </w:r>
          </w:p>
        </w:tc>
        <w:tc>
          <w:tcPr>
            <w:tcW w:w="1975" w:type="dxa"/>
            <w:tcBorders>
              <w:top w:val="single" w:sz="4" w:space="0" w:color="auto"/>
              <w:left w:val="single" w:sz="4" w:space="0" w:color="auto"/>
              <w:bottom w:val="single" w:sz="4" w:space="0" w:color="auto"/>
              <w:right w:val="single" w:sz="4" w:space="0" w:color="auto"/>
            </w:tcBorders>
            <w:vAlign w:val="center"/>
          </w:tcPr>
          <w:p w14:paraId="5027D9E0" w14:textId="77777777" w:rsidR="00D13F79" w:rsidRDefault="00D13F79" w:rsidP="00EC3B65">
            <w:pPr>
              <w:tabs>
                <w:tab w:val="num" w:pos="426"/>
              </w:tabs>
              <w:rPr>
                <w:szCs w:val="20"/>
              </w:rPr>
            </w:pPr>
            <w:r>
              <w:rPr>
                <w:szCs w:val="20"/>
              </w:rPr>
              <w:t>Questionnaire 9-10</w:t>
            </w:r>
          </w:p>
          <w:p w14:paraId="23DE539F" w14:textId="77777777" w:rsidR="00D13F79" w:rsidRDefault="00D13F79" w:rsidP="00EC3B65">
            <w:pPr>
              <w:tabs>
                <w:tab w:val="num" w:pos="426"/>
              </w:tabs>
              <w:rPr>
                <w:szCs w:val="20"/>
              </w:rPr>
            </w:pPr>
            <w:r>
              <w:rPr>
                <w:szCs w:val="20"/>
              </w:rPr>
              <w:t xml:space="preserve">Workplace: Unit </w:t>
            </w:r>
            <w:proofErr w:type="gramStart"/>
            <w:r>
              <w:rPr>
                <w:szCs w:val="20"/>
              </w:rPr>
              <w:t>standards based</w:t>
            </w:r>
            <w:proofErr w:type="gramEnd"/>
            <w:r>
              <w:rPr>
                <w:szCs w:val="20"/>
              </w:rPr>
              <w:t xml:space="preserve"> assignments; task exposure programme; workplace project 2</w:t>
            </w:r>
          </w:p>
        </w:tc>
        <w:tc>
          <w:tcPr>
            <w:tcW w:w="512" w:type="dxa"/>
            <w:tcBorders>
              <w:top w:val="single" w:sz="4" w:space="0" w:color="auto"/>
              <w:left w:val="single" w:sz="4" w:space="0" w:color="auto"/>
              <w:bottom w:val="single" w:sz="4" w:space="0" w:color="auto"/>
              <w:right w:val="single" w:sz="4" w:space="0" w:color="auto"/>
            </w:tcBorders>
          </w:tcPr>
          <w:p w14:paraId="233ACE29" w14:textId="77777777" w:rsidR="00D13F79" w:rsidRDefault="00D13F79" w:rsidP="00EC3B65">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2203B4BE" w14:textId="77777777" w:rsidR="00D13F79" w:rsidRDefault="00D13F79" w:rsidP="00EC3B65">
            <w:pPr>
              <w:rPr>
                <w:rFonts w:cs="Times New Roman"/>
                <w:szCs w:val="20"/>
                <w:lang w:val="en-ZA"/>
              </w:rPr>
            </w:pPr>
          </w:p>
        </w:tc>
        <w:tc>
          <w:tcPr>
            <w:tcW w:w="4137" w:type="dxa"/>
            <w:tcBorders>
              <w:top w:val="single" w:sz="4" w:space="0" w:color="auto"/>
              <w:left w:val="single" w:sz="4" w:space="0" w:color="auto"/>
              <w:bottom w:val="single" w:sz="4" w:space="0" w:color="auto"/>
              <w:right w:val="single" w:sz="4" w:space="0" w:color="auto"/>
            </w:tcBorders>
          </w:tcPr>
          <w:p w14:paraId="03399932" w14:textId="77777777" w:rsidR="00D13F79" w:rsidRDefault="00D13F79" w:rsidP="00EC3B65">
            <w:pPr>
              <w:pStyle w:val="Footer"/>
              <w:tabs>
                <w:tab w:val="left" w:pos="720"/>
              </w:tabs>
              <w:rPr>
                <w:rFonts w:cs="Arial"/>
                <w:szCs w:val="20"/>
                <w:lang w:val="en-ZA"/>
              </w:rPr>
            </w:pPr>
          </w:p>
        </w:tc>
      </w:tr>
      <w:tr w:rsidR="00D13F79" w14:paraId="6B42A87A"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251D7CB2" w14:textId="77777777" w:rsidR="00D13F79" w:rsidRPr="00C25D26" w:rsidRDefault="00D13F79" w:rsidP="00EC3B65">
            <w:r w:rsidRPr="00C25D26">
              <w:t>SO1 AC4</w:t>
            </w:r>
          </w:p>
          <w:p w14:paraId="77457C9F" w14:textId="77777777" w:rsidR="00D13F79" w:rsidRPr="00C25D26" w:rsidRDefault="00D13F79" w:rsidP="00EC3B65">
            <w:r w:rsidRPr="00C25D26">
              <w:t>Status of project change requests is followed-up, using agreed procedures</w:t>
            </w:r>
          </w:p>
        </w:tc>
        <w:tc>
          <w:tcPr>
            <w:tcW w:w="1975" w:type="dxa"/>
            <w:tcBorders>
              <w:top w:val="single" w:sz="4" w:space="0" w:color="auto"/>
              <w:left w:val="single" w:sz="4" w:space="0" w:color="auto"/>
              <w:bottom w:val="single" w:sz="4" w:space="0" w:color="auto"/>
              <w:right w:val="single" w:sz="4" w:space="0" w:color="auto"/>
            </w:tcBorders>
            <w:vAlign w:val="center"/>
          </w:tcPr>
          <w:p w14:paraId="3FCAD64C" w14:textId="77777777" w:rsidR="00D13F79" w:rsidRDefault="00D13F79" w:rsidP="00EC3B65">
            <w:pPr>
              <w:tabs>
                <w:tab w:val="num" w:pos="426"/>
              </w:tabs>
              <w:rPr>
                <w:szCs w:val="20"/>
              </w:rPr>
            </w:pPr>
            <w:r>
              <w:rPr>
                <w:szCs w:val="20"/>
              </w:rPr>
              <w:t>Questionnaire 9-10</w:t>
            </w:r>
          </w:p>
          <w:p w14:paraId="638C093C" w14:textId="77777777" w:rsidR="00D13F79" w:rsidRDefault="00D13F79" w:rsidP="00EC3B65">
            <w:pPr>
              <w:tabs>
                <w:tab w:val="num" w:pos="426"/>
              </w:tabs>
              <w:rPr>
                <w:szCs w:val="20"/>
              </w:rPr>
            </w:pPr>
            <w:r>
              <w:rPr>
                <w:szCs w:val="20"/>
              </w:rPr>
              <w:t xml:space="preserve">Workplace: Unit </w:t>
            </w:r>
            <w:proofErr w:type="gramStart"/>
            <w:r>
              <w:rPr>
                <w:szCs w:val="20"/>
              </w:rPr>
              <w:t>standards based</w:t>
            </w:r>
            <w:proofErr w:type="gramEnd"/>
            <w:r>
              <w:rPr>
                <w:szCs w:val="20"/>
              </w:rPr>
              <w:t xml:space="preserve"> assignments; task exposure programme; workplace project 3</w:t>
            </w:r>
          </w:p>
        </w:tc>
        <w:tc>
          <w:tcPr>
            <w:tcW w:w="512" w:type="dxa"/>
            <w:tcBorders>
              <w:top w:val="single" w:sz="4" w:space="0" w:color="auto"/>
              <w:left w:val="single" w:sz="4" w:space="0" w:color="auto"/>
              <w:bottom w:val="single" w:sz="4" w:space="0" w:color="auto"/>
              <w:right w:val="single" w:sz="4" w:space="0" w:color="auto"/>
            </w:tcBorders>
          </w:tcPr>
          <w:p w14:paraId="0E4B24A8" w14:textId="77777777" w:rsidR="00D13F79" w:rsidRDefault="00D13F79" w:rsidP="00EC3B65">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73C9FD0C" w14:textId="77777777" w:rsidR="00D13F79" w:rsidRDefault="00D13F79" w:rsidP="00EC3B65">
            <w:pPr>
              <w:rPr>
                <w:rFonts w:cs="Times New Roman"/>
                <w:szCs w:val="20"/>
                <w:lang w:val="en-ZA"/>
              </w:rPr>
            </w:pPr>
          </w:p>
        </w:tc>
        <w:tc>
          <w:tcPr>
            <w:tcW w:w="4137" w:type="dxa"/>
            <w:tcBorders>
              <w:top w:val="single" w:sz="4" w:space="0" w:color="auto"/>
              <w:left w:val="single" w:sz="4" w:space="0" w:color="auto"/>
              <w:bottom w:val="single" w:sz="4" w:space="0" w:color="auto"/>
              <w:right w:val="single" w:sz="4" w:space="0" w:color="auto"/>
            </w:tcBorders>
          </w:tcPr>
          <w:p w14:paraId="26FDA228" w14:textId="77777777" w:rsidR="00D13F79" w:rsidRDefault="00D13F79" w:rsidP="00EC3B65">
            <w:pPr>
              <w:pStyle w:val="Footer"/>
              <w:tabs>
                <w:tab w:val="left" w:pos="720"/>
              </w:tabs>
              <w:rPr>
                <w:rFonts w:cs="Arial"/>
                <w:szCs w:val="20"/>
                <w:lang w:val="en-ZA"/>
              </w:rPr>
            </w:pPr>
          </w:p>
        </w:tc>
      </w:tr>
      <w:tr w:rsidR="00D13F79" w14:paraId="5C2D6012"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77464940" w14:textId="77777777" w:rsidR="00D13F79" w:rsidRPr="009D5149" w:rsidRDefault="00D13F79" w:rsidP="00EC3B65">
            <w:r w:rsidRPr="009D5149">
              <w:t>SO2 AC1</w:t>
            </w:r>
          </w:p>
          <w:p w14:paraId="5E75230B" w14:textId="77777777" w:rsidR="00D13F79" w:rsidRPr="009D5149" w:rsidRDefault="00D13F79" w:rsidP="00EC3B65">
            <w:r w:rsidRPr="009D5149">
              <w:t>Status of project change requests are recorded and reported on using agreed procedures</w:t>
            </w:r>
          </w:p>
        </w:tc>
        <w:tc>
          <w:tcPr>
            <w:tcW w:w="1975" w:type="dxa"/>
            <w:tcBorders>
              <w:top w:val="single" w:sz="4" w:space="0" w:color="auto"/>
              <w:left w:val="single" w:sz="4" w:space="0" w:color="auto"/>
              <w:bottom w:val="single" w:sz="4" w:space="0" w:color="auto"/>
              <w:right w:val="single" w:sz="4" w:space="0" w:color="auto"/>
            </w:tcBorders>
            <w:vAlign w:val="center"/>
          </w:tcPr>
          <w:p w14:paraId="4ECE5482" w14:textId="77777777" w:rsidR="00D13F79" w:rsidRDefault="00D13F79" w:rsidP="00EC3B65">
            <w:pPr>
              <w:tabs>
                <w:tab w:val="num" w:pos="426"/>
              </w:tabs>
              <w:rPr>
                <w:szCs w:val="20"/>
              </w:rPr>
            </w:pPr>
            <w:r>
              <w:rPr>
                <w:szCs w:val="20"/>
              </w:rPr>
              <w:t>Questionnaire 9-10</w:t>
            </w:r>
          </w:p>
          <w:p w14:paraId="5C8CCE33" w14:textId="77777777" w:rsidR="00D13F79" w:rsidRDefault="00D13F79" w:rsidP="00EC3B65">
            <w:pPr>
              <w:tabs>
                <w:tab w:val="num" w:pos="426"/>
              </w:tabs>
              <w:rPr>
                <w:szCs w:val="20"/>
              </w:rPr>
            </w:pPr>
            <w:r>
              <w:rPr>
                <w:szCs w:val="20"/>
              </w:rPr>
              <w:t xml:space="preserve">Workplace: Unit </w:t>
            </w:r>
            <w:proofErr w:type="gramStart"/>
            <w:r>
              <w:rPr>
                <w:szCs w:val="20"/>
              </w:rPr>
              <w:t>standards based</w:t>
            </w:r>
            <w:proofErr w:type="gramEnd"/>
            <w:r>
              <w:rPr>
                <w:szCs w:val="20"/>
              </w:rPr>
              <w:t xml:space="preserve"> assignments; task exposure programme; workplace project 3</w:t>
            </w:r>
          </w:p>
        </w:tc>
        <w:tc>
          <w:tcPr>
            <w:tcW w:w="512" w:type="dxa"/>
            <w:tcBorders>
              <w:top w:val="single" w:sz="4" w:space="0" w:color="auto"/>
              <w:left w:val="single" w:sz="4" w:space="0" w:color="auto"/>
              <w:bottom w:val="single" w:sz="4" w:space="0" w:color="auto"/>
              <w:right w:val="single" w:sz="4" w:space="0" w:color="auto"/>
            </w:tcBorders>
          </w:tcPr>
          <w:p w14:paraId="20CF659A" w14:textId="77777777" w:rsidR="00D13F79" w:rsidRDefault="00D13F79" w:rsidP="00EC3B65">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4F798E13" w14:textId="77777777" w:rsidR="00D13F79" w:rsidRDefault="00D13F79" w:rsidP="00EC3B65">
            <w:pPr>
              <w:rPr>
                <w:rFonts w:cs="Times New Roman"/>
                <w:szCs w:val="20"/>
                <w:lang w:val="en-ZA"/>
              </w:rPr>
            </w:pPr>
          </w:p>
        </w:tc>
        <w:tc>
          <w:tcPr>
            <w:tcW w:w="4137" w:type="dxa"/>
            <w:tcBorders>
              <w:top w:val="single" w:sz="4" w:space="0" w:color="auto"/>
              <w:left w:val="single" w:sz="4" w:space="0" w:color="auto"/>
              <w:bottom w:val="single" w:sz="4" w:space="0" w:color="auto"/>
              <w:right w:val="single" w:sz="4" w:space="0" w:color="auto"/>
            </w:tcBorders>
          </w:tcPr>
          <w:p w14:paraId="054C5389" w14:textId="77777777" w:rsidR="00D13F79" w:rsidRDefault="00D13F79" w:rsidP="00EC3B65">
            <w:pPr>
              <w:pStyle w:val="Footer"/>
              <w:tabs>
                <w:tab w:val="left" w:pos="720"/>
              </w:tabs>
              <w:rPr>
                <w:rFonts w:cs="Arial"/>
                <w:szCs w:val="20"/>
                <w:lang w:val="en-ZA"/>
              </w:rPr>
            </w:pPr>
          </w:p>
        </w:tc>
      </w:tr>
      <w:tr w:rsidR="00D13F79" w14:paraId="37DBADE9"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53CB804F" w14:textId="77777777" w:rsidR="00D13F79" w:rsidRPr="009D5149" w:rsidRDefault="00D13F79" w:rsidP="00EC3B65">
            <w:r w:rsidRPr="009D5149">
              <w:lastRenderedPageBreak/>
              <w:t>SO2 AC2</w:t>
            </w:r>
          </w:p>
          <w:p w14:paraId="41063482" w14:textId="77777777" w:rsidR="00D13F79" w:rsidRPr="009D5149" w:rsidRDefault="00D13F79" w:rsidP="00EC3B65">
            <w:r w:rsidRPr="009D5149">
              <w:t>Tracking, recording and reporting of status of change requests is completed within agreed time frames</w:t>
            </w:r>
          </w:p>
        </w:tc>
        <w:tc>
          <w:tcPr>
            <w:tcW w:w="1975" w:type="dxa"/>
            <w:tcBorders>
              <w:top w:val="single" w:sz="4" w:space="0" w:color="auto"/>
              <w:left w:val="single" w:sz="4" w:space="0" w:color="auto"/>
              <w:bottom w:val="single" w:sz="4" w:space="0" w:color="auto"/>
              <w:right w:val="single" w:sz="4" w:space="0" w:color="auto"/>
            </w:tcBorders>
            <w:vAlign w:val="center"/>
          </w:tcPr>
          <w:p w14:paraId="261948F4" w14:textId="77777777" w:rsidR="00D13F79" w:rsidRDefault="00D13F79" w:rsidP="00EC3B65">
            <w:r>
              <w:t>Questionnaire 7</w:t>
            </w:r>
          </w:p>
          <w:p w14:paraId="3310776F"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3</w:t>
            </w:r>
          </w:p>
        </w:tc>
        <w:tc>
          <w:tcPr>
            <w:tcW w:w="512" w:type="dxa"/>
            <w:tcBorders>
              <w:top w:val="single" w:sz="4" w:space="0" w:color="auto"/>
              <w:left w:val="single" w:sz="4" w:space="0" w:color="auto"/>
              <w:bottom w:val="single" w:sz="4" w:space="0" w:color="auto"/>
              <w:right w:val="single" w:sz="4" w:space="0" w:color="auto"/>
            </w:tcBorders>
          </w:tcPr>
          <w:p w14:paraId="19C2990B"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59760BEB"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20B416CE" w14:textId="77777777" w:rsidR="00D13F79" w:rsidRDefault="00D13F79" w:rsidP="00EC3B65"/>
        </w:tc>
      </w:tr>
      <w:tr w:rsidR="00D13F79" w14:paraId="36EFBF08"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01AB8BA8" w14:textId="77777777" w:rsidR="00D13F79" w:rsidRPr="009D5149" w:rsidRDefault="00D13F79" w:rsidP="00EC3B65">
            <w:r w:rsidRPr="009D5149">
              <w:t>SO2 AC3</w:t>
            </w:r>
          </w:p>
          <w:p w14:paraId="2D194E80" w14:textId="77777777" w:rsidR="00D13F79" w:rsidRPr="009D5149" w:rsidRDefault="00D13F79" w:rsidP="00EC3B65">
            <w:r w:rsidRPr="009D5149">
              <w:t>Communication with impacted stakeholders is undertaken within agreed procedures and agreed time frames</w:t>
            </w:r>
          </w:p>
        </w:tc>
        <w:tc>
          <w:tcPr>
            <w:tcW w:w="1975" w:type="dxa"/>
            <w:tcBorders>
              <w:top w:val="single" w:sz="4" w:space="0" w:color="auto"/>
              <w:left w:val="single" w:sz="4" w:space="0" w:color="auto"/>
              <w:bottom w:val="single" w:sz="4" w:space="0" w:color="auto"/>
              <w:right w:val="single" w:sz="4" w:space="0" w:color="auto"/>
            </w:tcBorders>
            <w:vAlign w:val="center"/>
          </w:tcPr>
          <w:p w14:paraId="3EE54D42" w14:textId="77777777" w:rsidR="00D13F79" w:rsidRDefault="00D13F79" w:rsidP="00EC3B65">
            <w:r>
              <w:t>Questionnaire 7</w:t>
            </w:r>
          </w:p>
          <w:p w14:paraId="7DD1B5C3"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4</w:t>
            </w:r>
          </w:p>
        </w:tc>
        <w:tc>
          <w:tcPr>
            <w:tcW w:w="512" w:type="dxa"/>
            <w:tcBorders>
              <w:top w:val="single" w:sz="4" w:space="0" w:color="auto"/>
              <w:left w:val="single" w:sz="4" w:space="0" w:color="auto"/>
              <w:bottom w:val="single" w:sz="4" w:space="0" w:color="auto"/>
              <w:right w:val="single" w:sz="4" w:space="0" w:color="auto"/>
            </w:tcBorders>
          </w:tcPr>
          <w:p w14:paraId="71370368"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668A9980"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6E2FB2EA" w14:textId="77777777" w:rsidR="00D13F79" w:rsidRDefault="00D13F79" w:rsidP="00EC3B65"/>
        </w:tc>
      </w:tr>
      <w:tr w:rsidR="00D13F79" w14:paraId="512C32EC"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268071D8" w14:textId="77777777" w:rsidR="00D13F79" w:rsidRPr="00C71F36" w:rsidRDefault="00D13F79" w:rsidP="00EC3B65">
            <w:r w:rsidRPr="00C71F36">
              <w:t>SO3 AC1</w:t>
            </w:r>
          </w:p>
          <w:p w14:paraId="289C4070" w14:textId="77777777" w:rsidR="00D13F79" w:rsidRPr="00C71F36" w:rsidRDefault="00D13F79" w:rsidP="00EC3B65">
            <w:r w:rsidRPr="00C71F36">
              <w:t>Project library established and administered to agreed procedures and standards</w:t>
            </w:r>
          </w:p>
        </w:tc>
        <w:tc>
          <w:tcPr>
            <w:tcW w:w="1975" w:type="dxa"/>
            <w:tcBorders>
              <w:top w:val="single" w:sz="4" w:space="0" w:color="auto"/>
              <w:left w:val="single" w:sz="4" w:space="0" w:color="auto"/>
              <w:bottom w:val="single" w:sz="4" w:space="0" w:color="auto"/>
              <w:right w:val="single" w:sz="4" w:space="0" w:color="auto"/>
            </w:tcBorders>
            <w:vAlign w:val="center"/>
          </w:tcPr>
          <w:p w14:paraId="0D60E1C8" w14:textId="77777777" w:rsidR="00D13F79" w:rsidRDefault="00D13F79" w:rsidP="00EC3B65">
            <w:r>
              <w:t>Questionnaire 11-14</w:t>
            </w:r>
          </w:p>
          <w:p w14:paraId="58C26802"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5</w:t>
            </w:r>
          </w:p>
        </w:tc>
        <w:tc>
          <w:tcPr>
            <w:tcW w:w="512" w:type="dxa"/>
            <w:tcBorders>
              <w:top w:val="single" w:sz="4" w:space="0" w:color="auto"/>
              <w:left w:val="single" w:sz="4" w:space="0" w:color="auto"/>
              <w:bottom w:val="single" w:sz="4" w:space="0" w:color="auto"/>
              <w:right w:val="single" w:sz="4" w:space="0" w:color="auto"/>
            </w:tcBorders>
          </w:tcPr>
          <w:p w14:paraId="351CF0F7"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3254FE36"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01A9263A" w14:textId="77777777" w:rsidR="00D13F79" w:rsidRDefault="00D13F79" w:rsidP="00EC3B65"/>
        </w:tc>
      </w:tr>
      <w:tr w:rsidR="00D13F79" w14:paraId="55600317"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27AA55E3" w14:textId="77777777" w:rsidR="00D13F79" w:rsidRPr="00C71F36" w:rsidRDefault="00D13F79" w:rsidP="00EC3B65">
            <w:r w:rsidRPr="00C71F36">
              <w:t>SO3 AC2</w:t>
            </w:r>
          </w:p>
          <w:p w14:paraId="4CADB5B6" w14:textId="77777777" w:rsidR="00D13F79" w:rsidRPr="00C71F36" w:rsidRDefault="00D13F79" w:rsidP="00EC3B65">
            <w:r w:rsidRPr="00C71F36">
              <w:t>Change of approved documents or items is undertaken after authorisation and approval</w:t>
            </w:r>
          </w:p>
        </w:tc>
        <w:tc>
          <w:tcPr>
            <w:tcW w:w="1975" w:type="dxa"/>
            <w:tcBorders>
              <w:top w:val="single" w:sz="4" w:space="0" w:color="auto"/>
              <w:left w:val="single" w:sz="4" w:space="0" w:color="auto"/>
              <w:bottom w:val="single" w:sz="4" w:space="0" w:color="auto"/>
              <w:right w:val="single" w:sz="4" w:space="0" w:color="auto"/>
            </w:tcBorders>
            <w:vAlign w:val="center"/>
          </w:tcPr>
          <w:p w14:paraId="3F20F590" w14:textId="77777777" w:rsidR="00D13F79" w:rsidRDefault="00D13F79" w:rsidP="00EC3B65">
            <w:r>
              <w:t>Questionnaire 12</w:t>
            </w:r>
          </w:p>
          <w:p w14:paraId="6E79651C"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5</w:t>
            </w:r>
          </w:p>
        </w:tc>
        <w:tc>
          <w:tcPr>
            <w:tcW w:w="512" w:type="dxa"/>
            <w:tcBorders>
              <w:top w:val="single" w:sz="4" w:space="0" w:color="auto"/>
              <w:left w:val="single" w:sz="4" w:space="0" w:color="auto"/>
              <w:bottom w:val="single" w:sz="4" w:space="0" w:color="auto"/>
              <w:right w:val="single" w:sz="4" w:space="0" w:color="auto"/>
            </w:tcBorders>
          </w:tcPr>
          <w:p w14:paraId="4228CE2B"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327A3026"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1495E432" w14:textId="77777777" w:rsidR="00D13F79" w:rsidRDefault="00D13F79" w:rsidP="00EC3B65"/>
        </w:tc>
      </w:tr>
      <w:tr w:rsidR="00D13F79" w14:paraId="2B70E589"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5F637AA5" w14:textId="77777777" w:rsidR="00D13F79" w:rsidRPr="00C71F36" w:rsidRDefault="00D13F79" w:rsidP="00EC3B65">
            <w:r w:rsidRPr="00C71F36">
              <w:t>SO3 AC3</w:t>
            </w:r>
          </w:p>
          <w:p w14:paraId="0664FE5C" w14:textId="77777777" w:rsidR="00D13F79" w:rsidRPr="00C71F36" w:rsidRDefault="00D13F79" w:rsidP="00EC3B65">
            <w:r w:rsidRPr="00C71F36">
              <w:t>Changed documents or items redistributed</w:t>
            </w:r>
          </w:p>
        </w:tc>
        <w:tc>
          <w:tcPr>
            <w:tcW w:w="1975" w:type="dxa"/>
            <w:tcBorders>
              <w:top w:val="single" w:sz="4" w:space="0" w:color="auto"/>
              <w:left w:val="single" w:sz="4" w:space="0" w:color="auto"/>
              <w:bottom w:val="single" w:sz="4" w:space="0" w:color="auto"/>
              <w:right w:val="single" w:sz="4" w:space="0" w:color="auto"/>
            </w:tcBorders>
            <w:vAlign w:val="center"/>
          </w:tcPr>
          <w:p w14:paraId="6B7ED0E8" w14:textId="77777777" w:rsidR="00D13F79" w:rsidRDefault="00D13F79" w:rsidP="00EC3B65">
            <w:r>
              <w:t>Questionnaire 12-13</w:t>
            </w:r>
          </w:p>
          <w:p w14:paraId="7B214B0A"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4-5</w:t>
            </w:r>
          </w:p>
        </w:tc>
        <w:tc>
          <w:tcPr>
            <w:tcW w:w="512" w:type="dxa"/>
            <w:tcBorders>
              <w:top w:val="single" w:sz="4" w:space="0" w:color="auto"/>
              <w:left w:val="single" w:sz="4" w:space="0" w:color="auto"/>
              <w:bottom w:val="single" w:sz="4" w:space="0" w:color="auto"/>
              <w:right w:val="single" w:sz="4" w:space="0" w:color="auto"/>
            </w:tcBorders>
          </w:tcPr>
          <w:p w14:paraId="4748BB17"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4C3E2FF4"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08C2923D" w14:textId="77777777" w:rsidR="00D13F79" w:rsidRDefault="00D13F79" w:rsidP="00EC3B65"/>
        </w:tc>
      </w:tr>
      <w:tr w:rsidR="00D13F79" w14:paraId="1FF6C14C"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2522752A" w14:textId="77777777" w:rsidR="00D13F79" w:rsidRPr="00C71F36" w:rsidRDefault="00D13F79" w:rsidP="00EC3B65">
            <w:r w:rsidRPr="00C71F36">
              <w:lastRenderedPageBreak/>
              <w:t>SO3 AC4</w:t>
            </w:r>
          </w:p>
          <w:p w14:paraId="35F58F2B" w14:textId="77777777" w:rsidR="00D13F79" w:rsidRPr="00C71F36" w:rsidRDefault="00D13F79" w:rsidP="00EC3B65">
            <w:r w:rsidRPr="00C71F36">
              <w:t>Relevant individuals are communicated to with regard to proposed and actual changes</w:t>
            </w:r>
          </w:p>
        </w:tc>
        <w:tc>
          <w:tcPr>
            <w:tcW w:w="1975" w:type="dxa"/>
            <w:tcBorders>
              <w:top w:val="single" w:sz="4" w:space="0" w:color="auto"/>
              <w:left w:val="single" w:sz="4" w:space="0" w:color="auto"/>
              <w:bottom w:val="single" w:sz="4" w:space="0" w:color="auto"/>
              <w:right w:val="single" w:sz="4" w:space="0" w:color="auto"/>
            </w:tcBorders>
            <w:vAlign w:val="center"/>
          </w:tcPr>
          <w:p w14:paraId="28824654" w14:textId="77777777" w:rsidR="00D13F79" w:rsidRDefault="00D13F79" w:rsidP="00EC3B65">
            <w:r>
              <w:t>Questionnaire 14</w:t>
            </w:r>
          </w:p>
          <w:p w14:paraId="28D0D8F6"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4-5</w:t>
            </w:r>
          </w:p>
        </w:tc>
        <w:tc>
          <w:tcPr>
            <w:tcW w:w="512" w:type="dxa"/>
            <w:tcBorders>
              <w:top w:val="single" w:sz="4" w:space="0" w:color="auto"/>
              <w:left w:val="single" w:sz="4" w:space="0" w:color="auto"/>
              <w:bottom w:val="single" w:sz="4" w:space="0" w:color="auto"/>
              <w:right w:val="single" w:sz="4" w:space="0" w:color="auto"/>
            </w:tcBorders>
          </w:tcPr>
          <w:p w14:paraId="6F20240A"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3F138932"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6B831CDA" w14:textId="77777777" w:rsidR="00D13F79" w:rsidRDefault="00D13F79" w:rsidP="00EC3B65"/>
        </w:tc>
      </w:tr>
      <w:tr w:rsidR="00D13F79" w14:paraId="776F7D36"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58623BE0" w14:textId="77777777" w:rsidR="00D13F79" w:rsidRPr="003746FB" w:rsidRDefault="00D13F79" w:rsidP="00EC3B65">
            <w:r w:rsidRPr="003746FB">
              <w:t>SO4 AC1</w:t>
            </w:r>
          </w:p>
          <w:p w14:paraId="4B9FF437" w14:textId="77777777" w:rsidR="00D13F79" w:rsidRPr="003746FB" w:rsidRDefault="00D13F79" w:rsidP="00EC3B65">
            <w:r w:rsidRPr="003746FB">
              <w:t>Project organisation (structure) information records are maintained</w:t>
            </w:r>
          </w:p>
        </w:tc>
        <w:tc>
          <w:tcPr>
            <w:tcW w:w="1975" w:type="dxa"/>
            <w:tcBorders>
              <w:top w:val="single" w:sz="4" w:space="0" w:color="auto"/>
              <w:left w:val="single" w:sz="4" w:space="0" w:color="auto"/>
              <w:bottom w:val="single" w:sz="4" w:space="0" w:color="auto"/>
              <w:right w:val="single" w:sz="4" w:space="0" w:color="auto"/>
            </w:tcBorders>
            <w:vAlign w:val="center"/>
          </w:tcPr>
          <w:p w14:paraId="5268B4C7" w14:textId="77777777" w:rsidR="00D13F79" w:rsidRDefault="00D13F79" w:rsidP="00EC3B65">
            <w:r>
              <w:t>Questionnaire 15-17</w:t>
            </w:r>
          </w:p>
          <w:p w14:paraId="15EC051F"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w:t>
            </w:r>
          </w:p>
        </w:tc>
        <w:tc>
          <w:tcPr>
            <w:tcW w:w="512" w:type="dxa"/>
            <w:tcBorders>
              <w:top w:val="single" w:sz="4" w:space="0" w:color="auto"/>
              <w:left w:val="single" w:sz="4" w:space="0" w:color="auto"/>
              <w:bottom w:val="single" w:sz="4" w:space="0" w:color="auto"/>
              <w:right w:val="single" w:sz="4" w:space="0" w:color="auto"/>
            </w:tcBorders>
          </w:tcPr>
          <w:p w14:paraId="1A8D2D09"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350583A5"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2F980E75" w14:textId="77777777" w:rsidR="00D13F79" w:rsidRDefault="00D13F79" w:rsidP="00EC3B65"/>
        </w:tc>
      </w:tr>
      <w:tr w:rsidR="00D13F79" w14:paraId="27995F89"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0B23713D" w14:textId="77777777" w:rsidR="00D13F79" w:rsidRPr="003746FB" w:rsidRDefault="00D13F79" w:rsidP="00EC3B65">
            <w:r w:rsidRPr="003746FB">
              <w:t>SO4 AC2</w:t>
            </w:r>
          </w:p>
          <w:p w14:paraId="69BBE4EF" w14:textId="77777777" w:rsidR="00D13F79" w:rsidRPr="003746FB" w:rsidRDefault="00D13F79" w:rsidP="00EC3B65">
            <w:r w:rsidRPr="003746FB">
              <w:t>Communication plans, distribution lists and project member directories are recorded, maintained and utilised</w:t>
            </w:r>
          </w:p>
        </w:tc>
        <w:tc>
          <w:tcPr>
            <w:tcW w:w="1975" w:type="dxa"/>
            <w:tcBorders>
              <w:top w:val="single" w:sz="4" w:space="0" w:color="auto"/>
              <w:left w:val="single" w:sz="4" w:space="0" w:color="auto"/>
              <w:bottom w:val="single" w:sz="4" w:space="0" w:color="auto"/>
              <w:right w:val="single" w:sz="4" w:space="0" w:color="auto"/>
            </w:tcBorders>
            <w:vAlign w:val="center"/>
          </w:tcPr>
          <w:p w14:paraId="684A925E"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 workplace project 6-7</w:t>
            </w:r>
          </w:p>
        </w:tc>
        <w:tc>
          <w:tcPr>
            <w:tcW w:w="512" w:type="dxa"/>
            <w:tcBorders>
              <w:top w:val="single" w:sz="4" w:space="0" w:color="auto"/>
              <w:left w:val="single" w:sz="4" w:space="0" w:color="auto"/>
              <w:bottom w:val="single" w:sz="4" w:space="0" w:color="auto"/>
              <w:right w:val="single" w:sz="4" w:space="0" w:color="auto"/>
            </w:tcBorders>
          </w:tcPr>
          <w:p w14:paraId="0FDE0F6C"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55024B98"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541AEA3F" w14:textId="77777777" w:rsidR="00D13F79" w:rsidRDefault="00D13F79" w:rsidP="00EC3B65"/>
        </w:tc>
      </w:tr>
      <w:tr w:rsidR="00D13F79" w14:paraId="278F6A5D"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41F2CCC8" w14:textId="77777777" w:rsidR="00D13F79" w:rsidRPr="003746FB" w:rsidRDefault="00D13F79" w:rsidP="00EC3B65">
            <w:r w:rsidRPr="003746FB">
              <w:t>SO4 AC3</w:t>
            </w:r>
          </w:p>
          <w:p w14:paraId="1AA6EF79" w14:textId="77777777" w:rsidR="00D13F79" w:rsidRPr="003746FB" w:rsidRDefault="00D13F79" w:rsidP="00EC3B65">
            <w:r w:rsidRPr="003746FB">
              <w:t>Project skills registers are maintained in accordance with instructions</w:t>
            </w:r>
          </w:p>
        </w:tc>
        <w:tc>
          <w:tcPr>
            <w:tcW w:w="1975" w:type="dxa"/>
            <w:tcBorders>
              <w:top w:val="single" w:sz="4" w:space="0" w:color="auto"/>
              <w:left w:val="single" w:sz="4" w:space="0" w:color="auto"/>
              <w:bottom w:val="single" w:sz="4" w:space="0" w:color="auto"/>
              <w:right w:val="single" w:sz="4" w:space="0" w:color="auto"/>
            </w:tcBorders>
            <w:vAlign w:val="center"/>
          </w:tcPr>
          <w:p w14:paraId="113DAE21"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w:t>
            </w:r>
          </w:p>
        </w:tc>
        <w:tc>
          <w:tcPr>
            <w:tcW w:w="512" w:type="dxa"/>
            <w:tcBorders>
              <w:top w:val="single" w:sz="4" w:space="0" w:color="auto"/>
              <w:left w:val="single" w:sz="4" w:space="0" w:color="auto"/>
              <w:bottom w:val="single" w:sz="4" w:space="0" w:color="auto"/>
              <w:right w:val="single" w:sz="4" w:space="0" w:color="auto"/>
            </w:tcBorders>
          </w:tcPr>
          <w:p w14:paraId="064DF22C"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77502EB7"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5A1D0D2D" w14:textId="77777777" w:rsidR="00D13F79" w:rsidRDefault="00D13F79" w:rsidP="00EC3B65"/>
        </w:tc>
      </w:tr>
      <w:tr w:rsidR="00D13F79" w14:paraId="1F529C82" w14:textId="77777777" w:rsidTr="00EC3B65">
        <w:trPr>
          <w:gridAfter w:val="1"/>
          <w:wAfter w:w="18" w:type="dxa"/>
          <w:cantSplit/>
          <w:trHeight w:val="898"/>
        </w:trPr>
        <w:tc>
          <w:tcPr>
            <w:tcW w:w="2943" w:type="dxa"/>
            <w:tcBorders>
              <w:top w:val="single" w:sz="4" w:space="0" w:color="auto"/>
              <w:left w:val="single" w:sz="4" w:space="0" w:color="auto"/>
              <w:bottom w:val="single" w:sz="4" w:space="0" w:color="auto"/>
              <w:right w:val="single" w:sz="4" w:space="0" w:color="auto"/>
            </w:tcBorders>
          </w:tcPr>
          <w:p w14:paraId="43F044A8" w14:textId="77777777" w:rsidR="00D13F79" w:rsidRPr="003746FB" w:rsidRDefault="00D13F79" w:rsidP="00EC3B65">
            <w:r w:rsidRPr="003746FB">
              <w:t>SO4 AC4</w:t>
            </w:r>
          </w:p>
          <w:p w14:paraId="7386B6D2" w14:textId="77777777" w:rsidR="00D13F79" w:rsidRPr="003746FB" w:rsidRDefault="00D13F79" w:rsidP="00EC3B65">
            <w:r w:rsidRPr="003746FB">
              <w:t>Project staff leave and training records are maintained</w:t>
            </w:r>
          </w:p>
        </w:tc>
        <w:tc>
          <w:tcPr>
            <w:tcW w:w="1975" w:type="dxa"/>
            <w:tcBorders>
              <w:top w:val="single" w:sz="4" w:space="0" w:color="auto"/>
              <w:left w:val="single" w:sz="4" w:space="0" w:color="auto"/>
              <w:bottom w:val="single" w:sz="4" w:space="0" w:color="auto"/>
              <w:right w:val="single" w:sz="4" w:space="0" w:color="auto"/>
            </w:tcBorders>
            <w:vAlign w:val="center"/>
          </w:tcPr>
          <w:p w14:paraId="122095AC" w14:textId="77777777" w:rsidR="00D13F79" w:rsidRDefault="00D13F79" w:rsidP="00EC3B65">
            <w:r>
              <w:rPr>
                <w:szCs w:val="20"/>
              </w:rPr>
              <w:t xml:space="preserve">Workplace: Unit </w:t>
            </w:r>
            <w:proofErr w:type="gramStart"/>
            <w:r>
              <w:rPr>
                <w:szCs w:val="20"/>
              </w:rPr>
              <w:t>standards based</w:t>
            </w:r>
            <w:proofErr w:type="gramEnd"/>
            <w:r>
              <w:rPr>
                <w:szCs w:val="20"/>
              </w:rPr>
              <w:t xml:space="preserve"> assignments; task exposure programme</w:t>
            </w:r>
          </w:p>
        </w:tc>
        <w:tc>
          <w:tcPr>
            <w:tcW w:w="512" w:type="dxa"/>
            <w:tcBorders>
              <w:top w:val="single" w:sz="4" w:space="0" w:color="auto"/>
              <w:left w:val="single" w:sz="4" w:space="0" w:color="auto"/>
              <w:bottom w:val="single" w:sz="4" w:space="0" w:color="auto"/>
              <w:right w:val="single" w:sz="4" w:space="0" w:color="auto"/>
            </w:tcBorders>
          </w:tcPr>
          <w:p w14:paraId="071A92DF" w14:textId="77777777" w:rsidR="00D13F79" w:rsidRDefault="00D13F79" w:rsidP="00EC3B65"/>
        </w:tc>
        <w:tc>
          <w:tcPr>
            <w:tcW w:w="600" w:type="dxa"/>
            <w:tcBorders>
              <w:top w:val="single" w:sz="4" w:space="0" w:color="auto"/>
              <w:left w:val="single" w:sz="4" w:space="0" w:color="auto"/>
              <w:bottom w:val="single" w:sz="4" w:space="0" w:color="auto"/>
              <w:right w:val="single" w:sz="4" w:space="0" w:color="auto"/>
            </w:tcBorders>
          </w:tcPr>
          <w:p w14:paraId="21812F02" w14:textId="77777777" w:rsidR="00D13F79" w:rsidRDefault="00D13F79" w:rsidP="00EC3B65"/>
        </w:tc>
        <w:tc>
          <w:tcPr>
            <w:tcW w:w="4137" w:type="dxa"/>
            <w:tcBorders>
              <w:top w:val="single" w:sz="4" w:space="0" w:color="auto"/>
              <w:left w:val="single" w:sz="4" w:space="0" w:color="auto"/>
              <w:bottom w:val="single" w:sz="4" w:space="0" w:color="auto"/>
              <w:right w:val="single" w:sz="4" w:space="0" w:color="auto"/>
            </w:tcBorders>
          </w:tcPr>
          <w:p w14:paraId="73F529D4" w14:textId="77777777" w:rsidR="00D13F79" w:rsidRDefault="00D13F79" w:rsidP="00EC3B65"/>
        </w:tc>
      </w:tr>
    </w:tbl>
    <w:p w14:paraId="3F4AEFAF" w14:textId="77777777" w:rsidR="00D13F79" w:rsidRDefault="00D13F79" w:rsidP="00D13F79">
      <w:pPr>
        <w:rPr>
          <w:szCs w:val="22"/>
        </w:rPr>
      </w:pPr>
    </w:p>
    <w:p w14:paraId="38D9D8DA" w14:textId="77777777" w:rsidR="00D13F79" w:rsidRDefault="00D13F79" w:rsidP="00D13F79">
      <w:r>
        <w:br w:type="page"/>
      </w:r>
    </w:p>
    <w:p w14:paraId="1860F997" w14:textId="77777777" w:rsidR="00D13F79" w:rsidRPr="0069150B" w:rsidRDefault="00D13F79" w:rsidP="00D13F79">
      <w:pPr>
        <w:pStyle w:val="Heading3"/>
      </w:pPr>
      <w:bookmarkStart w:id="29" w:name="_Toc404700132"/>
      <w:bookmarkStart w:id="30" w:name="_Toc410736570"/>
      <w:r w:rsidRPr="0069150B">
        <w:lastRenderedPageBreak/>
        <w:t>Record Of Learning</w:t>
      </w:r>
      <w:bookmarkEnd w:id="29"/>
      <w:bookmarkEnd w:id="30"/>
    </w:p>
    <w:p w14:paraId="5B53D9E4" w14:textId="77777777" w:rsidR="00D13F79" w:rsidRDefault="00D13F79" w:rsidP="00D13F79">
      <w:pPr>
        <w:rPr>
          <w:lang w:val="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963"/>
        <w:gridCol w:w="1270"/>
        <w:gridCol w:w="1397"/>
        <w:gridCol w:w="1600"/>
        <w:gridCol w:w="423"/>
        <w:gridCol w:w="2816"/>
      </w:tblGrid>
      <w:tr w:rsidR="00D13F79" w14:paraId="6BB6CCB7" w14:textId="77777777" w:rsidTr="00EC3B65">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3ADAD6F8" w14:textId="77777777" w:rsidR="00D13F79" w:rsidRDefault="00D13F79" w:rsidP="00EC3B65">
            <w:pPr>
              <w:spacing w:line="480" w:lineRule="auto"/>
            </w:pPr>
            <w: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875CB72" w14:textId="77777777" w:rsidR="00D13F79" w:rsidRDefault="00D13F79" w:rsidP="00EC3B65">
            <w:r>
              <w:t>ID No</w:t>
            </w:r>
          </w:p>
        </w:tc>
        <w:tc>
          <w:tcPr>
            <w:tcW w:w="3240" w:type="dxa"/>
            <w:gridSpan w:val="2"/>
            <w:tcBorders>
              <w:top w:val="single" w:sz="4" w:space="0" w:color="auto"/>
              <w:left w:val="single" w:sz="4" w:space="0" w:color="auto"/>
              <w:bottom w:val="single" w:sz="4" w:space="0" w:color="auto"/>
              <w:right w:val="single" w:sz="4" w:space="0" w:color="auto"/>
            </w:tcBorders>
          </w:tcPr>
          <w:p w14:paraId="5A0ACF12" w14:textId="77777777" w:rsidR="00D13F79" w:rsidRDefault="00D13F79" w:rsidP="00EC3B65"/>
        </w:tc>
      </w:tr>
      <w:tr w:rsidR="00D13F79" w14:paraId="67FC5391" w14:textId="77777777" w:rsidTr="00EC3B65">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5ED866E3" w14:textId="77777777" w:rsidR="00D13F79" w:rsidRDefault="00D13F79" w:rsidP="00EC3B65">
            <w:pPr>
              <w:spacing w:line="480" w:lineRule="auto"/>
            </w:pPr>
            <w:r>
              <w:t>Assessor's Name:</w:t>
            </w:r>
          </w:p>
        </w:tc>
        <w:tc>
          <w:tcPr>
            <w:tcW w:w="1600" w:type="dxa"/>
            <w:tcBorders>
              <w:top w:val="single" w:sz="4" w:space="0" w:color="auto"/>
              <w:left w:val="single" w:sz="4" w:space="0" w:color="auto"/>
              <w:bottom w:val="single" w:sz="4" w:space="0" w:color="auto"/>
              <w:right w:val="single" w:sz="4" w:space="0" w:color="auto"/>
            </w:tcBorders>
            <w:vAlign w:val="center"/>
            <w:hideMark/>
          </w:tcPr>
          <w:p w14:paraId="2EF00D93" w14:textId="77777777" w:rsidR="00D13F79" w:rsidRDefault="00D13F79" w:rsidP="00EC3B65">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A458496" w14:textId="77777777" w:rsidR="00D13F79" w:rsidRDefault="00D13F79" w:rsidP="00EC3B65"/>
        </w:tc>
      </w:tr>
      <w:tr w:rsidR="00D13F79" w14:paraId="15C3C098" w14:textId="77777777" w:rsidTr="00EC3B65">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561EE327" w14:textId="77777777" w:rsidR="00D13F79" w:rsidRDefault="00D13F79" w:rsidP="00EC3B65">
            <w:pPr>
              <w:spacing w:line="480" w:lineRule="auto"/>
            </w:pPr>
            <w: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9FD2435" w14:textId="77777777" w:rsidR="00D13F79" w:rsidRDefault="00D13F79" w:rsidP="00EC3B65">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F630BAC" w14:textId="77777777" w:rsidR="00D13F79" w:rsidRDefault="00D13F79" w:rsidP="00EC3B65"/>
        </w:tc>
      </w:tr>
      <w:tr w:rsidR="00D13F79" w14:paraId="7382B423" w14:textId="77777777" w:rsidTr="00EC3B65">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11C04B7B" w14:textId="77777777" w:rsidR="00D13F79" w:rsidRDefault="00D13F79" w:rsidP="00EC3B65">
            <w:pPr>
              <w:spacing w:line="480" w:lineRule="auto"/>
            </w:pPr>
            <w:r>
              <w:t>Date:</w:t>
            </w:r>
          </w:p>
        </w:tc>
        <w:tc>
          <w:tcPr>
            <w:tcW w:w="4840" w:type="dxa"/>
            <w:gridSpan w:val="3"/>
            <w:tcBorders>
              <w:top w:val="single" w:sz="4" w:space="0" w:color="auto"/>
              <w:left w:val="single" w:sz="4" w:space="0" w:color="auto"/>
              <w:bottom w:val="single" w:sz="4" w:space="0" w:color="auto"/>
              <w:right w:val="nil"/>
            </w:tcBorders>
          </w:tcPr>
          <w:p w14:paraId="191C735F" w14:textId="77777777" w:rsidR="00D13F79" w:rsidRDefault="00D13F79" w:rsidP="00EC3B65"/>
        </w:tc>
      </w:tr>
      <w:tr w:rsidR="00D13F79" w14:paraId="0FEE6F74" w14:textId="77777777" w:rsidTr="00EC3B6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78459E7E" w14:textId="77777777" w:rsidR="00D13F79" w:rsidRDefault="00D13F79" w:rsidP="00EC3B65">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DE4AAD" w14:textId="77777777" w:rsidR="00D13F79" w:rsidRDefault="00D13F79" w:rsidP="00EC3B65">
            <w:pPr>
              <w:jc w:val="center"/>
            </w:pPr>
            <w: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7E38EE9" w14:textId="77777777" w:rsidR="00D13F79" w:rsidRDefault="00D13F79" w:rsidP="00EC3B65">
            <w:pPr>
              <w:jc w:val="center"/>
            </w:pPr>
            <w:r>
              <w:t>CREDITS</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FEE661A" w14:textId="77777777" w:rsidR="00D13F79" w:rsidRDefault="00D13F79" w:rsidP="00EC3B65">
            <w:pPr>
              <w:jc w:val="center"/>
            </w:pPr>
            <w: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14:paraId="17CFA4AD" w14:textId="77777777" w:rsidR="00D13F79" w:rsidRDefault="00D13F79" w:rsidP="00EC3B65">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13ED414A" w14:textId="77777777" w:rsidR="00D13F79" w:rsidRDefault="00D13F79" w:rsidP="00EC3B65">
            <w:pPr>
              <w:jc w:val="center"/>
            </w:pPr>
            <w:r>
              <w:t>SIGNATURE OF MODERATOR</w:t>
            </w:r>
          </w:p>
        </w:tc>
      </w:tr>
      <w:tr w:rsidR="00D13F79" w14:paraId="4F00FFA6" w14:textId="77777777" w:rsidTr="00EC3B6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9367820" w14:textId="77777777" w:rsidR="00D13F79" w:rsidRDefault="00D13F79" w:rsidP="00EC3B65">
            <w:pPr>
              <w:spacing w:line="480" w:lineRule="auto"/>
            </w:pPr>
            <w:r>
              <w:t>10139</w:t>
            </w:r>
          </w:p>
        </w:tc>
        <w:tc>
          <w:tcPr>
            <w:tcW w:w="964" w:type="dxa"/>
            <w:tcBorders>
              <w:top w:val="single" w:sz="4" w:space="0" w:color="auto"/>
              <w:left w:val="single" w:sz="4" w:space="0" w:color="auto"/>
              <w:bottom w:val="single" w:sz="4" w:space="0" w:color="auto"/>
              <w:right w:val="single" w:sz="4" w:space="0" w:color="auto"/>
            </w:tcBorders>
            <w:hideMark/>
          </w:tcPr>
          <w:p w14:paraId="49AB4C4D" w14:textId="77777777" w:rsidR="00D13F79" w:rsidRDefault="00D13F79" w:rsidP="00EC3B65">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4B9AF64C" w14:textId="77777777" w:rsidR="00D13F79" w:rsidRDefault="00D13F79" w:rsidP="00EC3B65">
            <w:pPr>
              <w:spacing w:line="480" w:lineRule="auto"/>
              <w:jc w:val="center"/>
            </w:pPr>
            <w:r>
              <w:rPr>
                <w:color w:val="000000"/>
              </w:rPr>
              <w:t>5</w:t>
            </w:r>
          </w:p>
        </w:tc>
        <w:tc>
          <w:tcPr>
            <w:tcW w:w="1397" w:type="dxa"/>
            <w:tcBorders>
              <w:top w:val="single" w:sz="4" w:space="0" w:color="auto"/>
              <w:left w:val="single" w:sz="4" w:space="0" w:color="auto"/>
              <w:bottom w:val="single" w:sz="4" w:space="0" w:color="auto"/>
              <w:right w:val="single" w:sz="4" w:space="0" w:color="auto"/>
            </w:tcBorders>
          </w:tcPr>
          <w:p w14:paraId="12E790A9" w14:textId="77777777" w:rsidR="00D13F79" w:rsidRDefault="00D13F79" w:rsidP="00EC3B65">
            <w:pPr>
              <w:spacing w:line="480" w:lineRule="auto"/>
            </w:pPr>
          </w:p>
        </w:tc>
        <w:tc>
          <w:tcPr>
            <w:tcW w:w="2023" w:type="dxa"/>
            <w:gridSpan w:val="2"/>
            <w:tcBorders>
              <w:top w:val="single" w:sz="4" w:space="0" w:color="auto"/>
              <w:left w:val="single" w:sz="4" w:space="0" w:color="auto"/>
              <w:bottom w:val="single" w:sz="4" w:space="0" w:color="auto"/>
              <w:right w:val="single" w:sz="4" w:space="0" w:color="auto"/>
            </w:tcBorders>
          </w:tcPr>
          <w:p w14:paraId="58A56F12" w14:textId="77777777" w:rsidR="00D13F79" w:rsidRDefault="00D13F79" w:rsidP="00EC3B65">
            <w:pPr>
              <w:spacing w:line="480" w:lineRule="auto"/>
            </w:pPr>
          </w:p>
        </w:tc>
        <w:tc>
          <w:tcPr>
            <w:tcW w:w="2817" w:type="dxa"/>
            <w:tcBorders>
              <w:top w:val="single" w:sz="4" w:space="0" w:color="auto"/>
              <w:left w:val="single" w:sz="4" w:space="0" w:color="auto"/>
              <w:bottom w:val="single" w:sz="4" w:space="0" w:color="auto"/>
              <w:right w:val="single" w:sz="4" w:space="0" w:color="auto"/>
            </w:tcBorders>
          </w:tcPr>
          <w:p w14:paraId="5DA2F0E9" w14:textId="77777777" w:rsidR="00D13F79" w:rsidRDefault="00D13F79" w:rsidP="00EC3B65">
            <w:pPr>
              <w:spacing w:line="480" w:lineRule="auto"/>
            </w:pPr>
          </w:p>
        </w:tc>
      </w:tr>
    </w:tbl>
    <w:p w14:paraId="745C5772" w14:textId="77777777" w:rsidR="00D13F79" w:rsidRDefault="00D13F79" w:rsidP="00D13F79"/>
    <w:p w14:paraId="1593AFF2" w14:textId="77777777" w:rsidR="00D13F79" w:rsidRDefault="00D13F79" w:rsidP="00D13F79"/>
    <w:p w14:paraId="5DD19062" w14:textId="77777777" w:rsidR="00D13F79" w:rsidRDefault="00D13F79" w:rsidP="00D13F79">
      <w:pPr>
        <w:pStyle w:val="Heading1"/>
      </w:pPr>
      <w:r>
        <w:br w:type="page"/>
      </w:r>
      <w:bookmarkStart w:id="31" w:name="_Toc410736571"/>
      <w:r>
        <w:lastRenderedPageBreak/>
        <w:t>ASSESSMENT REVIEW</w:t>
      </w:r>
      <w:bookmarkEnd w:id="31"/>
    </w:p>
    <w:tbl>
      <w:tblPr>
        <w:tblW w:w="10662" w:type="dxa"/>
        <w:tblInd w:w="-388" w:type="dxa"/>
        <w:tblLayout w:type="fixed"/>
        <w:tblLook w:val="0000" w:firstRow="0" w:lastRow="0" w:firstColumn="0" w:lastColumn="0" w:noHBand="0" w:noVBand="0"/>
      </w:tblPr>
      <w:tblGrid>
        <w:gridCol w:w="2179"/>
        <w:gridCol w:w="1283"/>
        <w:gridCol w:w="810"/>
        <w:gridCol w:w="1080"/>
        <w:gridCol w:w="1800"/>
        <w:gridCol w:w="3510"/>
      </w:tblGrid>
      <w:tr w:rsidR="00D13F79" w14:paraId="5D2320A4" w14:textId="77777777" w:rsidTr="00EC3B65">
        <w:trPr>
          <w:cantSplit/>
          <w:trHeight w:val="100"/>
        </w:trPr>
        <w:tc>
          <w:tcPr>
            <w:tcW w:w="10662" w:type="dxa"/>
            <w:gridSpan w:val="6"/>
            <w:shd w:val="clear" w:color="auto" w:fill="auto"/>
          </w:tcPr>
          <w:p w14:paraId="4B9CE5A7" w14:textId="77777777" w:rsidR="00D13F79" w:rsidRDefault="00D13F79" w:rsidP="00EC3B65">
            <w:pPr>
              <w:pStyle w:val="BodyText"/>
              <w:ind w:left="180"/>
              <w:rPr>
                <w:rFonts w:cs="Arial"/>
                <w:b w:val="0"/>
                <w:sz w:val="16"/>
                <w:szCs w:val="16"/>
              </w:rPr>
            </w:pPr>
          </w:p>
        </w:tc>
      </w:tr>
      <w:tr w:rsidR="00D13F79" w14:paraId="2DE76C19" w14:textId="77777777" w:rsidTr="00EC3B65">
        <w:trPr>
          <w:cantSplit/>
          <w:trHeight w:val="458"/>
        </w:trPr>
        <w:tc>
          <w:tcPr>
            <w:tcW w:w="4272" w:type="dxa"/>
            <w:gridSpan w:val="3"/>
            <w:tcBorders>
              <w:top w:val="double" w:sz="4" w:space="0" w:color="auto"/>
              <w:left w:val="double" w:sz="4" w:space="0" w:color="auto"/>
              <w:bottom w:val="single" w:sz="4" w:space="0" w:color="auto"/>
              <w:right w:val="single" w:sz="4" w:space="0" w:color="auto"/>
            </w:tcBorders>
            <w:shd w:val="clear" w:color="auto" w:fill="auto"/>
            <w:vAlign w:val="center"/>
          </w:tcPr>
          <w:p w14:paraId="27A81FC7" w14:textId="77777777" w:rsidR="00D13F79" w:rsidRDefault="00D13F79" w:rsidP="00EC3B65">
            <w:pPr>
              <w:spacing w:line="480" w:lineRule="auto"/>
              <w:ind w:left="24"/>
              <w:rPr>
                <w:b/>
              </w:rPr>
            </w:pPr>
            <w:r>
              <w:rPr>
                <w:b/>
              </w:rPr>
              <w:t>NAME of LEARNER</w:t>
            </w:r>
          </w:p>
        </w:tc>
        <w:tc>
          <w:tcPr>
            <w:tcW w:w="6390" w:type="dxa"/>
            <w:gridSpan w:val="3"/>
            <w:tcBorders>
              <w:top w:val="double" w:sz="4" w:space="0" w:color="auto"/>
              <w:left w:val="single" w:sz="4" w:space="0" w:color="auto"/>
              <w:bottom w:val="nil"/>
              <w:right w:val="double" w:sz="4" w:space="0" w:color="auto"/>
            </w:tcBorders>
            <w:shd w:val="clear" w:color="auto" w:fill="auto"/>
            <w:vAlign w:val="center"/>
          </w:tcPr>
          <w:p w14:paraId="77D7D3DB" w14:textId="77777777" w:rsidR="00D13F79" w:rsidRDefault="00D13F79" w:rsidP="00EC3B65">
            <w:pPr>
              <w:spacing w:line="480" w:lineRule="auto"/>
              <w:rPr>
                <w:b/>
              </w:rPr>
            </w:pPr>
            <w:r>
              <w:rPr>
                <w:b/>
              </w:rPr>
              <w:t>NAME of ASSESSOR</w:t>
            </w:r>
          </w:p>
        </w:tc>
      </w:tr>
      <w:tr w:rsidR="00D13F79" w14:paraId="6DEFD0EC" w14:textId="77777777" w:rsidTr="00EC3B65">
        <w:trPr>
          <w:cantSplit/>
          <w:trHeight w:val="435"/>
        </w:trPr>
        <w:tc>
          <w:tcPr>
            <w:tcW w:w="4272" w:type="dxa"/>
            <w:gridSpan w:val="3"/>
            <w:tcBorders>
              <w:top w:val="nil"/>
              <w:left w:val="double" w:sz="4" w:space="0" w:color="auto"/>
              <w:bottom w:val="single" w:sz="4" w:space="0" w:color="auto"/>
              <w:right w:val="nil"/>
            </w:tcBorders>
            <w:shd w:val="clear" w:color="auto" w:fill="auto"/>
            <w:vAlign w:val="center"/>
          </w:tcPr>
          <w:p w14:paraId="222AD885" w14:textId="77777777" w:rsidR="00D13F79" w:rsidRDefault="00D13F79" w:rsidP="00EC3B65">
            <w:pPr>
              <w:spacing w:line="480" w:lineRule="auto"/>
              <w:ind w:left="24"/>
              <w:rPr>
                <w:b/>
              </w:rPr>
            </w:pPr>
            <w:r>
              <w:rPr>
                <w:b/>
              </w:rPr>
              <w:t xml:space="preserve">VENUE </w:t>
            </w:r>
          </w:p>
        </w:tc>
        <w:tc>
          <w:tcPr>
            <w:tcW w:w="63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0C12D32" w14:textId="77777777" w:rsidR="00D13F79" w:rsidRDefault="00D13F79" w:rsidP="00EC3B65">
            <w:pPr>
              <w:spacing w:line="480" w:lineRule="auto"/>
              <w:rPr>
                <w:b/>
              </w:rPr>
            </w:pPr>
            <w:r>
              <w:rPr>
                <w:b/>
              </w:rPr>
              <w:t>DATE of REVIEW</w:t>
            </w:r>
          </w:p>
        </w:tc>
      </w:tr>
      <w:tr w:rsidR="00D13F79" w14:paraId="2AF4EF00" w14:textId="77777777" w:rsidTr="00EC3B65">
        <w:trPr>
          <w:cantSplit/>
          <w:trHeight w:val="415"/>
        </w:trPr>
        <w:tc>
          <w:tcPr>
            <w:tcW w:w="2179" w:type="dxa"/>
            <w:tcBorders>
              <w:top w:val="nil"/>
              <w:left w:val="double" w:sz="4" w:space="0" w:color="auto"/>
              <w:bottom w:val="double" w:sz="4" w:space="0" w:color="auto"/>
              <w:right w:val="nil"/>
            </w:tcBorders>
            <w:shd w:val="clear" w:color="auto" w:fill="auto"/>
            <w:vAlign w:val="center"/>
          </w:tcPr>
          <w:p w14:paraId="242ECDF2" w14:textId="77777777" w:rsidR="00D13F79" w:rsidRDefault="00D13F79" w:rsidP="00EC3B65">
            <w:pPr>
              <w:ind w:left="24"/>
              <w:rPr>
                <w:b/>
              </w:rPr>
            </w:pPr>
            <w:r>
              <w:rPr>
                <w:b/>
              </w:rPr>
              <w:t>UNIT STANDARD</w:t>
            </w:r>
          </w:p>
        </w:tc>
        <w:tc>
          <w:tcPr>
            <w:tcW w:w="8483" w:type="dxa"/>
            <w:gridSpan w:val="5"/>
            <w:tcBorders>
              <w:top w:val="nil"/>
              <w:left w:val="single" w:sz="4" w:space="0" w:color="auto"/>
              <w:bottom w:val="double" w:sz="4" w:space="0" w:color="auto"/>
              <w:right w:val="double" w:sz="4" w:space="0" w:color="auto"/>
            </w:tcBorders>
            <w:shd w:val="clear" w:color="auto" w:fill="auto"/>
          </w:tcPr>
          <w:p w14:paraId="329F7915" w14:textId="77777777" w:rsidR="00D13F79" w:rsidRPr="00CF7C48" w:rsidRDefault="00D13F79" w:rsidP="00EC3B65">
            <w:pPr>
              <w:rPr>
                <w:rFonts w:ascii="Times New Roman" w:hAnsi="Times New Roman"/>
              </w:rPr>
            </w:pPr>
            <w:r>
              <w:rPr>
                <w:lang w:val="en-ZA"/>
              </w:rPr>
              <w:t xml:space="preserve">10139 </w:t>
            </w:r>
            <w:r w:rsidRPr="00A0545D">
              <w:rPr>
                <w:lang w:val="en-ZA"/>
              </w:rPr>
              <w:t>Implement project administration processes according to requirements </w:t>
            </w:r>
          </w:p>
        </w:tc>
      </w:tr>
      <w:tr w:rsidR="00D13F79" w14:paraId="6DCD9CB0" w14:textId="77777777" w:rsidTr="00EC3B65">
        <w:trPr>
          <w:cantSplit/>
          <w:trHeight w:val="520"/>
        </w:trPr>
        <w:tc>
          <w:tcPr>
            <w:tcW w:w="3462" w:type="dxa"/>
            <w:gridSpan w:val="2"/>
            <w:tcBorders>
              <w:top w:val="nil"/>
              <w:left w:val="double" w:sz="4" w:space="0" w:color="auto"/>
              <w:bottom w:val="double" w:sz="4" w:space="0" w:color="auto"/>
              <w:right w:val="single" w:sz="4" w:space="0" w:color="auto"/>
            </w:tcBorders>
            <w:shd w:val="clear" w:color="auto" w:fill="auto"/>
            <w:vAlign w:val="center"/>
          </w:tcPr>
          <w:p w14:paraId="11819AB6" w14:textId="77777777" w:rsidR="00D13F79" w:rsidRDefault="00D13F79" w:rsidP="00EC3B65">
            <w:pPr>
              <w:rPr>
                <w:b/>
              </w:rPr>
            </w:pPr>
            <w:r>
              <w:rPr>
                <w:b/>
              </w:rPr>
              <w:t>Review Dimension</w:t>
            </w:r>
          </w:p>
        </w:tc>
        <w:tc>
          <w:tcPr>
            <w:tcW w:w="1890" w:type="dxa"/>
            <w:gridSpan w:val="2"/>
            <w:tcBorders>
              <w:top w:val="nil"/>
              <w:left w:val="single" w:sz="4" w:space="0" w:color="auto"/>
              <w:bottom w:val="double" w:sz="4" w:space="0" w:color="auto"/>
              <w:right w:val="single" w:sz="4" w:space="0" w:color="auto"/>
            </w:tcBorders>
            <w:shd w:val="clear" w:color="auto" w:fill="auto"/>
            <w:vAlign w:val="center"/>
          </w:tcPr>
          <w:p w14:paraId="3418E513" w14:textId="77777777" w:rsidR="00D13F79" w:rsidRDefault="00D13F79" w:rsidP="00EC3B65">
            <w:pPr>
              <w:ind w:left="22"/>
              <w:rPr>
                <w:b/>
              </w:rPr>
            </w:pPr>
            <w:r>
              <w:rPr>
                <w:b/>
              </w:rPr>
              <w:t>ASSESSOR</w:t>
            </w:r>
          </w:p>
        </w:tc>
        <w:tc>
          <w:tcPr>
            <w:tcW w:w="1800" w:type="dxa"/>
            <w:tcBorders>
              <w:top w:val="nil"/>
              <w:left w:val="single" w:sz="4" w:space="0" w:color="auto"/>
              <w:bottom w:val="double" w:sz="4" w:space="0" w:color="auto"/>
              <w:right w:val="single" w:sz="4" w:space="0" w:color="auto"/>
            </w:tcBorders>
            <w:shd w:val="clear" w:color="auto" w:fill="auto"/>
            <w:vAlign w:val="center"/>
          </w:tcPr>
          <w:p w14:paraId="3A18E325" w14:textId="77777777" w:rsidR="00D13F79" w:rsidRDefault="00D13F79" w:rsidP="00EC3B65">
            <w:pPr>
              <w:ind w:left="-8"/>
              <w:rPr>
                <w:b/>
                <w:sz w:val="22"/>
                <w:szCs w:val="22"/>
              </w:rPr>
            </w:pPr>
            <w:r>
              <w:rPr>
                <w:b/>
                <w:sz w:val="22"/>
                <w:szCs w:val="22"/>
              </w:rPr>
              <w:t>LEARNER/</w:t>
            </w:r>
          </w:p>
          <w:p w14:paraId="67CEC2BA" w14:textId="77777777" w:rsidR="00D13F79" w:rsidRDefault="00D13F79" w:rsidP="00EC3B65">
            <w:pPr>
              <w:ind w:left="-8"/>
              <w:rPr>
                <w:b/>
              </w:rPr>
            </w:pPr>
            <w:r>
              <w:rPr>
                <w:b/>
                <w:sz w:val="22"/>
                <w:szCs w:val="22"/>
              </w:rPr>
              <w:t>CANDIDATE</w:t>
            </w:r>
          </w:p>
        </w:tc>
        <w:tc>
          <w:tcPr>
            <w:tcW w:w="3510" w:type="dxa"/>
            <w:tcBorders>
              <w:top w:val="nil"/>
              <w:left w:val="single" w:sz="4" w:space="0" w:color="auto"/>
              <w:bottom w:val="double" w:sz="4" w:space="0" w:color="auto"/>
              <w:right w:val="double" w:sz="4" w:space="0" w:color="auto"/>
            </w:tcBorders>
            <w:shd w:val="clear" w:color="auto" w:fill="auto"/>
            <w:vAlign w:val="center"/>
          </w:tcPr>
          <w:p w14:paraId="021153EF" w14:textId="77777777" w:rsidR="00D13F79" w:rsidRDefault="00D13F79" w:rsidP="00EC3B65">
            <w:pPr>
              <w:ind w:left="180"/>
              <w:rPr>
                <w:b/>
              </w:rPr>
            </w:pPr>
            <w:r>
              <w:rPr>
                <w:b/>
              </w:rPr>
              <w:t>ACTION</w:t>
            </w:r>
          </w:p>
        </w:tc>
      </w:tr>
      <w:tr w:rsidR="00D13F79" w14:paraId="6326CBC1" w14:textId="77777777" w:rsidTr="00EC3B65">
        <w:trPr>
          <w:cantSplit/>
          <w:trHeight w:val="686"/>
        </w:trPr>
        <w:tc>
          <w:tcPr>
            <w:tcW w:w="3462" w:type="dxa"/>
            <w:gridSpan w:val="2"/>
            <w:tcBorders>
              <w:top w:val="nil"/>
              <w:left w:val="double" w:sz="4" w:space="0" w:color="auto"/>
              <w:bottom w:val="single" w:sz="4" w:space="0" w:color="auto"/>
              <w:right w:val="single" w:sz="4" w:space="0" w:color="auto"/>
            </w:tcBorders>
            <w:shd w:val="clear" w:color="auto" w:fill="auto"/>
            <w:vAlign w:val="center"/>
          </w:tcPr>
          <w:p w14:paraId="0400F3DF" w14:textId="77777777" w:rsidR="00D13F79" w:rsidRDefault="00D13F79" w:rsidP="00EC3B65">
            <w:r>
              <w:t>The principles/criteria for good assessment were achieved?</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14:paraId="339853A8"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75CE1CDC"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nil"/>
              <w:left w:val="single" w:sz="4" w:space="0" w:color="auto"/>
              <w:bottom w:val="single" w:sz="4" w:space="0" w:color="auto"/>
              <w:right w:val="single" w:sz="4" w:space="0" w:color="auto"/>
            </w:tcBorders>
            <w:shd w:val="clear" w:color="auto" w:fill="auto"/>
            <w:vAlign w:val="center"/>
          </w:tcPr>
          <w:p w14:paraId="7F361309"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8854EDB"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nil"/>
              <w:left w:val="single" w:sz="4" w:space="0" w:color="auto"/>
              <w:bottom w:val="single" w:sz="4" w:space="0" w:color="auto"/>
              <w:right w:val="double" w:sz="4" w:space="0" w:color="auto"/>
            </w:tcBorders>
            <w:shd w:val="clear" w:color="auto" w:fill="auto"/>
            <w:vAlign w:val="center"/>
          </w:tcPr>
          <w:p w14:paraId="0D2F1AE0" w14:textId="77777777" w:rsidR="00D13F79" w:rsidRDefault="00D13F79" w:rsidP="00EC3B65">
            <w:pPr>
              <w:ind w:left="180"/>
              <w:rPr>
                <w:sz w:val="18"/>
              </w:rPr>
            </w:pPr>
          </w:p>
        </w:tc>
      </w:tr>
      <w:tr w:rsidR="00D13F79" w14:paraId="139FE8D6" w14:textId="77777777" w:rsidTr="00EC3B65">
        <w:trPr>
          <w:cantSplit/>
          <w:trHeight w:val="687"/>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26396C9" w14:textId="77777777" w:rsidR="00D13F79" w:rsidRDefault="00D13F79" w:rsidP="00EC3B65">
            <w:r>
              <w:t>The assessment related to the registered unit standard?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C7789"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0AA2866F"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0C04A0"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201A3FB9"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2A0B6EA1" w14:textId="77777777" w:rsidR="00D13F79" w:rsidRDefault="00D13F79" w:rsidP="00EC3B65">
            <w:pPr>
              <w:ind w:left="180"/>
              <w:rPr>
                <w:sz w:val="18"/>
              </w:rPr>
            </w:pPr>
          </w:p>
        </w:tc>
      </w:tr>
      <w:tr w:rsidR="00D13F79" w14:paraId="23BCFB3A" w14:textId="77777777" w:rsidTr="00EC3B65">
        <w:trPr>
          <w:cantSplit/>
          <w:trHeight w:val="686"/>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8B4251E" w14:textId="77777777" w:rsidR="00D13F79" w:rsidRDefault="00D13F79" w:rsidP="00EC3B65">
            <w:r>
              <w:t>The assessment was practical?</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0E5C3"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677B3909"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480E3E"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0576A04"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448B0148" w14:textId="77777777" w:rsidR="00D13F79" w:rsidRDefault="00D13F79" w:rsidP="00EC3B65">
            <w:pPr>
              <w:ind w:left="180"/>
              <w:rPr>
                <w:sz w:val="18"/>
              </w:rPr>
            </w:pPr>
          </w:p>
        </w:tc>
      </w:tr>
      <w:tr w:rsidR="00D13F79" w14:paraId="501BAA56" w14:textId="77777777" w:rsidTr="00EC3B65">
        <w:trPr>
          <w:cantSplit/>
          <w:trHeight w:val="687"/>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3FEB245" w14:textId="77777777" w:rsidR="00D13F79" w:rsidRDefault="00D13F79" w:rsidP="00EC3B65">
            <w:r>
              <w:t>It was time efficient and cost-effective and did not interfere with my normal responsibilities?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BE81"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79DE58F7"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07F08B"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65A3E53A"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5B9DCF04" w14:textId="77777777" w:rsidR="00D13F79" w:rsidRDefault="00D13F79" w:rsidP="00EC3B65">
            <w:pPr>
              <w:ind w:left="180"/>
              <w:rPr>
                <w:sz w:val="18"/>
              </w:rPr>
            </w:pPr>
          </w:p>
        </w:tc>
      </w:tr>
      <w:tr w:rsidR="00D13F79" w14:paraId="78ED10CF" w14:textId="77777777" w:rsidTr="00EC3B65">
        <w:trPr>
          <w:cantSplit/>
          <w:trHeight w:val="686"/>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06295EF" w14:textId="77777777" w:rsidR="00D13F79" w:rsidRDefault="00D13F79" w:rsidP="00EC3B65">
            <w:r>
              <w:t>The assessment instruments were fair, clear and understandable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ED2DB"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468BFE04"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9CAD02"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2CA5D921"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718791B0" w14:textId="77777777" w:rsidR="00D13F79" w:rsidRDefault="00D13F79" w:rsidP="00EC3B65">
            <w:pPr>
              <w:ind w:left="180"/>
              <w:rPr>
                <w:sz w:val="18"/>
              </w:rPr>
            </w:pPr>
          </w:p>
        </w:tc>
      </w:tr>
      <w:tr w:rsidR="00D13F79" w14:paraId="68D6B97F" w14:textId="77777777" w:rsidTr="00EC3B65">
        <w:trPr>
          <w:cantSplit/>
          <w:trHeight w:val="687"/>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9AAC96A" w14:textId="77777777" w:rsidR="00D13F79" w:rsidRDefault="00D13F79" w:rsidP="00EC3B65">
            <w:r>
              <w:t>The assessment judgements were made against set requirements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B6DB"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0B5CD71D"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B52810"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7CEADF3"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2EF42FB3" w14:textId="77777777" w:rsidR="00D13F79" w:rsidRDefault="00D13F79" w:rsidP="00EC3B65">
            <w:pPr>
              <w:ind w:left="180"/>
              <w:rPr>
                <w:sz w:val="18"/>
              </w:rPr>
            </w:pPr>
          </w:p>
        </w:tc>
      </w:tr>
      <w:tr w:rsidR="00D13F79" w14:paraId="498F0227" w14:textId="77777777" w:rsidTr="00EC3B65">
        <w:trPr>
          <w:cantSplit/>
          <w:trHeight w:val="686"/>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0972451" w14:textId="77777777" w:rsidR="00D13F79" w:rsidRDefault="00D13F79" w:rsidP="00EC3B65">
            <w:r>
              <w:t xml:space="preserve">The venue and equipment </w:t>
            </w:r>
            <w:proofErr w:type="gramStart"/>
            <w:r>
              <w:t>was</w:t>
            </w:r>
            <w:proofErr w:type="gramEnd"/>
            <w:r>
              <w:t xml:space="preserve"> functional?</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8EF7A"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1BE7C9B4"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31C294"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E02667B"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1D2257CD" w14:textId="77777777" w:rsidR="00D13F79" w:rsidRDefault="00D13F79" w:rsidP="00EC3B65">
            <w:pPr>
              <w:ind w:left="180"/>
              <w:rPr>
                <w:sz w:val="18"/>
              </w:rPr>
            </w:pPr>
          </w:p>
        </w:tc>
      </w:tr>
      <w:tr w:rsidR="00D13F79" w14:paraId="26658143" w14:textId="77777777" w:rsidTr="00EC3B65">
        <w:trPr>
          <w:cantSplit/>
          <w:trHeight w:val="687"/>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E52723B" w14:textId="77777777" w:rsidR="00D13F79" w:rsidRDefault="00D13F79" w:rsidP="00EC3B65">
            <w:r>
              <w:t>Special needs were identified and the assessment plan was adjusted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4EFAB"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4E9B295E"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8EE878"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2791DF5"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0B7F1C18" w14:textId="77777777" w:rsidR="00D13F79" w:rsidRDefault="00D13F79" w:rsidP="00EC3B65">
            <w:pPr>
              <w:ind w:left="180"/>
              <w:rPr>
                <w:sz w:val="18"/>
              </w:rPr>
            </w:pPr>
          </w:p>
        </w:tc>
      </w:tr>
      <w:tr w:rsidR="00D13F79" w14:paraId="65C33333" w14:textId="77777777" w:rsidTr="00EC3B65">
        <w:trPr>
          <w:cantSplit/>
          <w:trHeight w:val="686"/>
        </w:trPr>
        <w:tc>
          <w:tcPr>
            <w:tcW w:w="34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F1CB831" w14:textId="77777777" w:rsidR="00D13F79" w:rsidRDefault="00D13F79" w:rsidP="00EC3B65">
            <w:r>
              <w:t>Feedback was constructive against the evidence required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2E2E7"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54578D1C"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DCD592B"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09E292FA"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single" w:sz="4" w:space="0" w:color="auto"/>
              <w:right w:val="double" w:sz="4" w:space="0" w:color="auto"/>
            </w:tcBorders>
            <w:shd w:val="clear" w:color="auto" w:fill="auto"/>
            <w:vAlign w:val="center"/>
          </w:tcPr>
          <w:p w14:paraId="542D37D1" w14:textId="77777777" w:rsidR="00D13F79" w:rsidRDefault="00D13F79" w:rsidP="00EC3B65">
            <w:pPr>
              <w:ind w:left="180"/>
              <w:rPr>
                <w:sz w:val="18"/>
              </w:rPr>
            </w:pPr>
          </w:p>
        </w:tc>
      </w:tr>
      <w:tr w:rsidR="00D13F79" w14:paraId="5E12F8CB" w14:textId="77777777" w:rsidTr="00EC3B65">
        <w:trPr>
          <w:cantSplit/>
          <w:trHeight w:val="686"/>
        </w:trPr>
        <w:tc>
          <w:tcPr>
            <w:tcW w:w="3462" w:type="dxa"/>
            <w:gridSpan w:val="2"/>
            <w:tcBorders>
              <w:top w:val="single" w:sz="4" w:space="0" w:color="auto"/>
              <w:left w:val="double" w:sz="4" w:space="0" w:color="auto"/>
              <w:bottom w:val="nil"/>
              <w:right w:val="single" w:sz="4" w:space="0" w:color="auto"/>
            </w:tcBorders>
            <w:shd w:val="clear" w:color="auto" w:fill="auto"/>
            <w:vAlign w:val="center"/>
          </w:tcPr>
          <w:p w14:paraId="0C902969" w14:textId="77777777" w:rsidR="00D13F79" w:rsidRDefault="00D13F79" w:rsidP="00EC3B65">
            <w:r>
              <w:t>An opportunity to appeal was given</w:t>
            </w:r>
          </w:p>
        </w:tc>
        <w:tc>
          <w:tcPr>
            <w:tcW w:w="1890" w:type="dxa"/>
            <w:gridSpan w:val="2"/>
            <w:tcBorders>
              <w:top w:val="single" w:sz="4" w:space="0" w:color="auto"/>
              <w:left w:val="single" w:sz="4" w:space="0" w:color="auto"/>
              <w:bottom w:val="nil"/>
              <w:right w:val="single" w:sz="4" w:space="0" w:color="auto"/>
            </w:tcBorders>
            <w:shd w:val="clear" w:color="auto" w:fill="auto"/>
            <w:vAlign w:val="center"/>
          </w:tcPr>
          <w:p w14:paraId="11915A9E"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104E1F17"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nil"/>
              <w:right w:val="single" w:sz="4" w:space="0" w:color="auto"/>
            </w:tcBorders>
            <w:shd w:val="clear" w:color="auto" w:fill="auto"/>
            <w:vAlign w:val="center"/>
          </w:tcPr>
          <w:p w14:paraId="200B77F8"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73062AED"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nil"/>
              <w:right w:val="double" w:sz="4" w:space="0" w:color="auto"/>
            </w:tcBorders>
            <w:shd w:val="clear" w:color="auto" w:fill="auto"/>
            <w:vAlign w:val="center"/>
          </w:tcPr>
          <w:p w14:paraId="4EA9AB07" w14:textId="77777777" w:rsidR="00D13F79" w:rsidRDefault="00D13F79" w:rsidP="00EC3B65">
            <w:pPr>
              <w:ind w:left="180"/>
              <w:rPr>
                <w:sz w:val="18"/>
              </w:rPr>
            </w:pPr>
          </w:p>
        </w:tc>
      </w:tr>
      <w:tr w:rsidR="00D13F79" w14:paraId="10DF6171" w14:textId="77777777" w:rsidTr="00EC3B65">
        <w:trPr>
          <w:cantSplit/>
          <w:trHeight w:val="694"/>
        </w:trPr>
        <w:tc>
          <w:tcPr>
            <w:tcW w:w="34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18DF6801" w14:textId="77777777" w:rsidR="00D13F79" w:rsidRDefault="00D13F79" w:rsidP="00EC3B65">
            <w:r>
              <w:t>The evidence was recorded</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DA5A330"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66724473"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14:paraId="48B8CBB7" w14:textId="77777777" w:rsidR="00D13F79" w:rsidRDefault="00D13F79" w:rsidP="00EC3B65">
            <w:pPr>
              <w:ind w:left="180"/>
            </w:pPr>
            <w:r>
              <w:fldChar w:fldCharType="begin">
                <w:ffData>
                  <w:name w:val="Check11"/>
                  <w:enabled/>
                  <w:calcOnExit w:val="0"/>
                  <w:checkBox>
                    <w:sizeAuto/>
                    <w:default w:val="0"/>
                  </w:checkBox>
                </w:ffData>
              </w:fldChar>
            </w:r>
            <w:r>
              <w:instrText xml:space="preserve"> FORMCHECKBOX </w:instrText>
            </w:r>
            <w:r>
              <w:fldChar w:fldCharType="end"/>
            </w:r>
            <w:r>
              <w:t>Agree</w:t>
            </w:r>
          </w:p>
          <w:p w14:paraId="746C0072" w14:textId="77777777" w:rsidR="00D13F79" w:rsidRDefault="00D13F79" w:rsidP="00EC3B65">
            <w:pPr>
              <w:ind w:left="180"/>
            </w:pPr>
            <w:r>
              <w:fldChar w:fldCharType="begin">
                <w:ffData>
                  <w:name w:val="Check12"/>
                  <w:enabled/>
                  <w:calcOnExit w:val="0"/>
                  <w:checkBox>
                    <w:sizeAuto/>
                    <w:default w:val="0"/>
                  </w:checkBox>
                </w:ffData>
              </w:fldChar>
            </w:r>
            <w:r>
              <w:instrText xml:space="preserve"> FORMCHECKBOX </w:instrText>
            </w:r>
            <w:r>
              <w:fldChar w:fldCharType="end"/>
            </w:r>
            <w:r>
              <w:t>Disagree</w:t>
            </w:r>
          </w:p>
        </w:tc>
        <w:tc>
          <w:tcPr>
            <w:tcW w:w="3510" w:type="dxa"/>
            <w:tcBorders>
              <w:top w:val="single" w:sz="4" w:space="0" w:color="auto"/>
              <w:left w:val="single" w:sz="4" w:space="0" w:color="auto"/>
              <w:bottom w:val="double" w:sz="4" w:space="0" w:color="auto"/>
              <w:right w:val="double" w:sz="4" w:space="0" w:color="auto"/>
            </w:tcBorders>
            <w:shd w:val="clear" w:color="auto" w:fill="auto"/>
            <w:vAlign w:val="center"/>
          </w:tcPr>
          <w:p w14:paraId="6E5A14DD" w14:textId="77777777" w:rsidR="00D13F79" w:rsidRDefault="00D13F79" w:rsidP="00EC3B65">
            <w:pPr>
              <w:ind w:left="180"/>
              <w:rPr>
                <w:sz w:val="18"/>
              </w:rPr>
            </w:pPr>
          </w:p>
        </w:tc>
      </w:tr>
    </w:tbl>
    <w:p w14:paraId="64A9E8F7" w14:textId="77777777" w:rsidR="00D13F79" w:rsidRDefault="00D13F79" w:rsidP="00D13F79"/>
    <w:p w14:paraId="655B3F6B" w14:textId="77777777" w:rsidR="00D13F79" w:rsidRDefault="00D13F79" w:rsidP="00D13F79"/>
    <w:p w14:paraId="789CD717" w14:textId="77777777" w:rsidR="00D13F79" w:rsidRDefault="00D13F79" w:rsidP="00D13F79"/>
    <w:tbl>
      <w:tblPr>
        <w:tblW w:w="10662" w:type="dxa"/>
        <w:tblInd w:w="-388" w:type="dxa"/>
        <w:tblLayout w:type="fixed"/>
        <w:tblLook w:val="0000" w:firstRow="0" w:lastRow="0" w:firstColumn="0" w:lastColumn="0" w:noHBand="0" w:noVBand="0"/>
      </w:tblPr>
      <w:tblGrid>
        <w:gridCol w:w="1932"/>
        <w:gridCol w:w="1080"/>
        <w:gridCol w:w="1980"/>
        <w:gridCol w:w="1260"/>
        <w:gridCol w:w="1800"/>
        <w:gridCol w:w="2610"/>
      </w:tblGrid>
      <w:tr w:rsidR="00D13F79" w14:paraId="477D1D8E" w14:textId="77777777" w:rsidTr="00EC3B65">
        <w:trPr>
          <w:cantSplit/>
          <w:trHeight w:val="452"/>
        </w:trPr>
        <w:tc>
          <w:tcPr>
            <w:tcW w:w="10662"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33F48AC9" w14:textId="77777777" w:rsidR="00D13F79" w:rsidRDefault="00D13F79" w:rsidP="00EC3B65">
            <w:pPr>
              <w:ind w:left="180"/>
              <w:jc w:val="center"/>
              <w:rPr>
                <w:b/>
              </w:rPr>
            </w:pPr>
            <w:r>
              <w:rPr>
                <w:b/>
              </w:rPr>
              <w:t>LEARNER’S DECLARATION OF UNDERSTANDING</w:t>
            </w:r>
          </w:p>
        </w:tc>
      </w:tr>
      <w:tr w:rsidR="00D13F79" w14:paraId="2BEDF3AC" w14:textId="77777777" w:rsidTr="00EC3B65">
        <w:trPr>
          <w:cantSplit/>
          <w:trHeight w:val="418"/>
        </w:trPr>
        <w:tc>
          <w:tcPr>
            <w:tcW w:w="10662" w:type="dxa"/>
            <w:gridSpan w:val="6"/>
            <w:tcBorders>
              <w:top w:val="single" w:sz="4" w:space="0" w:color="auto"/>
              <w:left w:val="double" w:sz="4" w:space="0" w:color="auto"/>
              <w:bottom w:val="double" w:sz="4" w:space="0" w:color="auto"/>
              <w:right w:val="double" w:sz="4" w:space="0" w:color="auto"/>
            </w:tcBorders>
            <w:shd w:val="clear" w:color="auto" w:fill="auto"/>
            <w:vAlign w:val="center"/>
          </w:tcPr>
          <w:p w14:paraId="25E3B6F1" w14:textId="77777777" w:rsidR="00D13F79" w:rsidRDefault="00D13F79" w:rsidP="00EC3B65">
            <w:pPr>
              <w:ind w:left="180"/>
            </w:pPr>
            <w:r>
              <w:t>I am aware of the moderation process and understand that the moderator could declare the assessment decision invalid</w:t>
            </w:r>
          </w:p>
        </w:tc>
      </w:tr>
      <w:tr w:rsidR="00D13F79" w14:paraId="0AB196B0" w14:textId="77777777" w:rsidTr="00EC3B65">
        <w:trPr>
          <w:cantSplit/>
        </w:trPr>
        <w:tc>
          <w:tcPr>
            <w:tcW w:w="3012" w:type="dxa"/>
            <w:gridSpan w:val="2"/>
            <w:tcBorders>
              <w:top w:val="double" w:sz="4" w:space="0" w:color="auto"/>
              <w:left w:val="double" w:sz="4" w:space="0" w:color="auto"/>
              <w:bottom w:val="nil"/>
              <w:right w:val="nil"/>
            </w:tcBorders>
            <w:shd w:val="clear" w:color="auto" w:fill="auto"/>
          </w:tcPr>
          <w:p w14:paraId="62A9E932" w14:textId="77777777" w:rsidR="00D13F79" w:rsidRDefault="00D13F79" w:rsidP="00EC3B65">
            <w:pPr>
              <w:spacing w:before="80" w:line="480" w:lineRule="auto"/>
              <w:ind w:left="181"/>
              <w:rPr>
                <w:b/>
                <w:sz w:val="12"/>
                <w:szCs w:val="12"/>
              </w:rPr>
            </w:pPr>
          </w:p>
          <w:p w14:paraId="2B640998" w14:textId="77777777" w:rsidR="00D13F79" w:rsidRDefault="00D13F79" w:rsidP="00EC3B65">
            <w:pPr>
              <w:spacing w:before="80" w:line="480" w:lineRule="auto"/>
              <w:ind w:left="181"/>
              <w:rPr>
                <w:b/>
                <w:sz w:val="12"/>
                <w:szCs w:val="12"/>
              </w:rPr>
            </w:pPr>
          </w:p>
        </w:tc>
        <w:tc>
          <w:tcPr>
            <w:tcW w:w="3240" w:type="dxa"/>
            <w:gridSpan w:val="2"/>
            <w:tcBorders>
              <w:top w:val="double" w:sz="4" w:space="0" w:color="auto"/>
              <w:left w:val="single" w:sz="4" w:space="0" w:color="auto"/>
              <w:bottom w:val="nil"/>
              <w:right w:val="nil"/>
            </w:tcBorders>
            <w:shd w:val="clear" w:color="auto" w:fill="auto"/>
          </w:tcPr>
          <w:p w14:paraId="37D0CB4F" w14:textId="77777777" w:rsidR="00D13F79" w:rsidRDefault="00D13F79" w:rsidP="00EC3B65">
            <w:pPr>
              <w:spacing w:before="80" w:line="360" w:lineRule="auto"/>
              <w:ind w:left="180"/>
              <w:rPr>
                <w:b/>
                <w:sz w:val="18"/>
              </w:rPr>
            </w:pPr>
          </w:p>
        </w:tc>
        <w:tc>
          <w:tcPr>
            <w:tcW w:w="4410" w:type="dxa"/>
            <w:gridSpan w:val="2"/>
            <w:tcBorders>
              <w:top w:val="double" w:sz="4" w:space="0" w:color="auto"/>
              <w:left w:val="single" w:sz="4" w:space="0" w:color="auto"/>
              <w:bottom w:val="nil"/>
              <w:right w:val="double" w:sz="4" w:space="0" w:color="auto"/>
            </w:tcBorders>
            <w:shd w:val="clear" w:color="auto" w:fill="auto"/>
          </w:tcPr>
          <w:p w14:paraId="60146D4A" w14:textId="77777777" w:rsidR="00D13F79" w:rsidRDefault="00D13F79" w:rsidP="00EC3B65">
            <w:pPr>
              <w:spacing w:before="80" w:line="360" w:lineRule="auto"/>
              <w:ind w:left="180"/>
              <w:rPr>
                <w:b/>
                <w:sz w:val="18"/>
              </w:rPr>
            </w:pPr>
          </w:p>
        </w:tc>
      </w:tr>
      <w:tr w:rsidR="00D13F79" w14:paraId="3B186C47" w14:textId="77777777" w:rsidTr="00EC3B65">
        <w:trPr>
          <w:cantSplit/>
        </w:trPr>
        <w:tc>
          <w:tcPr>
            <w:tcW w:w="1932" w:type="dxa"/>
            <w:tcBorders>
              <w:top w:val="dashed" w:sz="4" w:space="0" w:color="auto"/>
              <w:left w:val="double" w:sz="4" w:space="0" w:color="auto"/>
              <w:bottom w:val="double" w:sz="4" w:space="0" w:color="auto"/>
              <w:right w:val="nil"/>
            </w:tcBorders>
            <w:shd w:val="clear" w:color="auto" w:fill="auto"/>
          </w:tcPr>
          <w:p w14:paraId="59EE9981" w14:textId="77777777" w:rsidR="00D13F79" w:rsidRDefault="00D13F79" w:rsidP="00EC3B65">
            <w:pPr>
              <w:spacing w:before="80" w:line="480" w:lineRule="auto"/>
              <w:ind w:left="181"/>
              <w:rPr>
                <w:b/>
              </w:rPr>
            </w:pPr>
            <w:r>
              <w:rPr>
                <w:b/>
              </w:rPr>
              <w:lastRenderedPageBreak/>
              <w:t>Learner</w:t>
            </w:r>
          </w:p>
        </w:tc>
        <w:tc>
          <w:tcPr>
            <w:tcW w:w="1080" w:type="dxa"/>
            <w:tcBorders>
              <w:top w:val="dashed" w:sz="4" w:space="0" w:color="auto"/>
              <w:left w:val="nil"/>
              <w:bottom w:val="double" w:sz="4" w:space="0" w:color="auto"/>
              <w:right w:val="single" w:sz="4" w:space="0" w:color="auto"/>
            </w:tcBorders>
            <w:shd w:val="clear" w:color="auto" w:fill="auto"/>
          </w:tcPr>
          <w:p w14:paraId="3183D337" w14:textId="77777777" w:rsidR="00D13F79" w:rsidRDefault="00D13F79" w:rsidP="00EC3B65">
            <w:pPr>
              <w:spacing w:before="80" w:line="360" w:lineRule="auto"/>
              <w:ind w:left="180"/>
              <w:jc w:val="right"/>
              <w:rPr>
                <w:b/>
              </w:rPr>
            </w:pPr>
            <w:r>
              <w:rPr>
                <w:b/>
              </w:rPr>
              <w:t>Date</w:t>
            </w:r>
          </w:p>
        </w:tc>
        <w:tc>
          <w:tcPr>
            <w:tcW w:w="1980" w:type="dxa"/>
            <w:tcBorders>
              <w:top w:val="dashed" w:sz="4" w:space="0" w:color="auto"/>
              <w:left w:val="nil"/>
              <w:bottom w:val="double" w:sz="4" w:space="0" w:color="auto"/>
              <w:right w:val="nil"/>
            </w:tcBorders>
            <w:shd w:val="clear" w:color="auto" w:fill="auto"/>
          </w:tcPr>
          <w:p w14:paraId="294AA74B" w14:textId="77777777" w:rsidR="00D13F79" w:rsidRDefault="00D13F79" w:rsidP="00EC3B65">
            <w:pPr>
              <w:spacing w:before="80" w:line="360" w:lineRule="auto"/>
              <w:ind w:left="180"/>
              <w:rPr>
                <w:b/>
              </w:rPr>
            </w:pPr>
            <w:r>
              <w:rPr>
                <w:b/>
              </w:rPr>
              <w:t>Assessor</w:t>
            </w:r>
          </w:p>
        </w:tc>
        <w:tc>
          <w:tcPr>
            <w:tcW w:w="1260" w:type="dxa"/>
            <w:tcBorders>
              <w:top w:val="dashed" w:sz="4" w:space="0" w:color="auto"/>
              <w:left w:val="nil"/>
              <w:bottom w:val="double" w:sz="4" w:space="0" w:color="auto"/>
              <w:right w:val="single" w:sz="4" w:space="0" w:color="auto"/>
            </w:tcBorders>
            <w:shd w:val="clear" w:color="auto" w:fill="auto"/>
          </w:tcPr>
          <w:p w14:paraId="3000B892" w14:textId="77777777" w:rsidR="00D13F79" w:rsidRDefault="00D13F79" w:rsidP="00EC3B65">
            <w:pPr>
              <w:spacing w:before="80" w:line="360" w:lineRule="auto"/>
              <w:ind w:left="180"/>
              <w:jc w:val="right"/>
              <w:rPr>
                <w:b/>
              </w:rPr>
            </w:pPr>
            <w:r>
              <w:rPr>
                <w:b/>
              </w:rPr>
              <w:t>Date</w:t>
            </w:r>
          </w:p>
        </w:tc>
        <w:tc>
          <w:tcPr>
            <w:tcW w:w="1800" w:type="dxa"/>
            <w:tcBorders>
              <w:top w:val="dashed" w:sz="4" w:space="0" w:color="auto"/>
              <w:left w:val="nil"/>
              <w:bottom w:val="double" w:sz="4" w:space="0" w:color="auto"/>
              <w:right w:val="nil"/>
            </w:tcBorders>
            <w:shd w:val="clear" w:color="auto" w:fill="auto"/>
          </w:tcPr>
          <w:p w14:paraId="26B58817" w14:textId="77777777" w:rsidR="00D13F79" w:rsidRDefault="00D13F79" w:rsidP="00EC3B65">
            <w:pPr>
              <w:spacing w:before="80" w:line="360" w:lineRule="auto"/>
              <w:ind w:left="180"/>
              <w:rPr>
                <w:b/>
              </w:rPr>
            </w:pPr>
            <w:r>
              <w:rPr>
                <w:b/>
              </w:rPr>
              <w:t>Moderator</w:t>
            </w:r>
          </w:p>
        </w:tc>
        <w:tc>
          <w:tcPr>
            <w:tcW w:w="2610" w:type="dxa"/>
            <w:tcBorders>
              <w:top w:val="dashed" w:sz="4" w:space="0" w:color="auto"/>
              <w:left w:val="nil"/>
              <w:bottom w:val="double" w:sz="4" w:space="0" w:color="auto"/>
              <w:right w:val="double" w:sz="4" w:space="0" w:color="auto"/>
            </w:tcBorders>
            <w:shd w:val="clear" w:color="auto" w:fill="auto"/>
          </w:tcPr>
          <w:p w14:paraId="1D32A609" w14:textId="77777777" w:rsidR="00D13F79" w:rsidRDefault="00D13F79" w:rsidP="00EC3B65">
            <w:pPr>
              <w:spacing w:before="80" w:line="360" w:lineRule="auto"/>
              <w:ind w:left="180"/>
              <w:jc w:val="right"/>
              <w:rPr>
                <w:b/>
              </w:rPr>
            </w:pPr>
            <w:r>
              <w:rPr>
                <w:b/>
              </w:rPr>
              <w:t>Date</w:t>
            </w:r>
          </w:p>
        </w:tc>
      </w:tr>
    </w:tbl>
    <w:p w14:paraId="32FEC4CC" w14:textId="77777777" w:rsidR="00D13F79" w:rsidRDefault="00D13F79" w:rsidP="00D13F79">
      <w:pPr>
        <w:pStyle w:val="Header"/>
      </w:pPr>
    </w:p>
    <w:p w14:paraId="72D09A40" w14:textId="77777777" w:rsidR="00D13F79" w:rsidRDefault="00D13F79" w:rsidP="00D13F79">
      <w:pPr>
        <w:pStyle w:val="Header"/>
      </w:pPr>
      <w:r>
        <w:br w:type="page"/>
      </w:r>
    </w:p>
    <w:p w14:paraId="47BA88C7" w14:textId="77777777" w:rsidR="00D13F79" w:rsidRPr="002B1215" w:rsidRDefault="00D13F79" w:rsidP="00D13F79">
      <w:pPr>
        <w:pStyle w:val="Heading2"/>
      </w:pPr>
      <w:bookmarkStart w:id="32" w:name="_Toc206227681"/>
      <w:bookmarkStart w:id="33" w:name="_Toc401652558"/>
      <w:bookmarkStart w:id="34" w:name="_Toc410736572"/>
      <w:r w:rsidRPr="002B1215">
        <w:lastRenderedPageBreak/>
        <w:t>Assessor Review</w:t>
      </w:r>
      <w:bookmarkEnd w:id="32"/>
      <w:bookmarkEnd w:id="33"/>
      <w:bookmarkEnd w:id="34"/>
    </w:p>
    <w:p w14:paraId="5A1E1A20" w14:textId="77777777" w:rsidR="00D13F79" w:rsidRPr="002B1215" w:rsidRDefault="00D13F79" w:rsidP="00D13F79">
      <w:r w:rsidRPr="002B1215">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9"/>
        <w:gridCol w:w="2431"/>
        <w:gridCol w:w="748"/>
        <w:gridCol w:w="748"/>
      </w:tblGrid>
      <w:tr w:rsidR="00D13F79" w:rsidRPr="002B1215" w14:paraId="247FB9FA"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4FDD23AD" w14:textId="77777777" w:rsidR="00D13F79" w:rsidRPr="002B1215" w:rsidRDefault="00D13F79" w:rsidP="00EC3B65">
            <w:pPr>
              <w:rPr>
                <w:b/>
              </w:rPr>
            </w:pPr>
            <w:r w:rsidRPr="002B1215">
              <w:rPr>
                <w:b/>
              </w:rPr>
              <w:t>Evaluation Criteria</w:t>
            </w:r>
          </w:p>
        </w:tc>
        <w:tc>
          <w:tcPr>
            <w:tcW w:w="748" w:type="dxa"/>
            <w:tcBorders>
              <w:top w:val="single" w:sz="4" w:space="0" w:color="auto"/>
              <w:left w:val="single" w:sz="4" w:space="0" w:color="auto"/>
              <w:bottom w:val="single" w:sz="4" w:space="0" w:color="auto"/>
              <w:right w:val="single" w:sz="4" w:space="0" w:color="auto"/>
            </w:tcBorders>
          </w:tcPr>
          <w:p w14:paraId="71AE8CD2" w14:textId="77777777" w:rsidR="00D13F79" w:rsidRPr="002B1215" w:rsidRDefault="00D13F79" w:rsidP="00EC3B65">
            <w:pPr>
              <w:rPr>
                <w:b/>
              </w:rPr>
            </w:pPr>
            <w:r w:rsidRPr="002B1215">
              <w:rPr>
                <w:b/>
              </w:rPr>
              <w:t>YES</w:t>
            </w:r>
          </w:p>
        </w:tc>
        <w:tc>
          <w:tcPr>
            <w:tcW w:w="748" w:type="dxa"/>
            <w:tcBorders>
              <w:top w:val="single" w:sz="4" w:space="0" w:color="auto"/>
              <w:left w:val="single" w:sz="4" w:space="0" w:color="auto"/>
              <w:bottom w:val="single" w:sz="4" w:space="0" w:color="auto"/>
              <w:right w:val="single" w:sz="4" w:space="0" w:color="auto"/>
            </w:tcBorders>
          </w:tcPr>
          <w:p w14:paraId="505D407C" w14:textId="77777777" w:rsidR="00D13F79" w:rsidRPr="002B1215" w:rsidRDefault="00D13F79" w:rsidP="00EC3B65">
            <w:pPr>
              <w:rPr>
                <w:b/>
              </w:rPr>
            </w:pPr>
            <w:r w:rsidRPr="002B1215">
              <w:rPr>
                <w:b/>
              </w:rPr>
              <w:t>NO</w:t>
            </w:r>
          </w:p>
        </w:tc>
      </w:tr>
      <w:tr w:rsidR="00D13F79" w:rsidRPr="002B1215" w14:paraId="36CBEDA2"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530E78FF" w14:textId="77777777" w:rsidR="00D13F79" w:rsidRPr="002B1215" w:rsidRDefault="00D13F79" w:rsidP="00EC3B65">
            <w:r w:rsidRPr="002B1215">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6D44ABEC"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7E845C0A" w14:textId="77777777" w:rsidR="00D13F79" w:rsidRPr="002B1215" w:rsidRDefault="00D13F79" w:rsidP="00EC3B65"/>
        </w:tc>
      </w:tr>
      <w:tr w:rsidR="00D13F79" w:rsidRPr="002B1215" w14:paraId="00D37379"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48683F63" w14:textId="77777777" w:rsidR="00D13F79" w:rsidRPr="002B1215" w:rsidRDefault="00D13F79" w:rsidP="00EC3B65">
            <w:r w:rsidRPr="002B1215">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2548324"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5F37F589" w14:textId="77777777" w:rsidR="00D13F79" w:rsidRPr="002B1215" w:rsidRDefault="00D13F79" w:rsidP="00EC3B65"/>
        </w:tc>
      </w:tr>
      <w:tr w:rsidR="00D13F79" w:rsidRPr="002B1215" w14:paraId="7029AA4B"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4B018F3F" w14:textId="77777777" w:rsidR="00D13F79" w:rsidRPr="002B1215" w:rsidRDefault="00D13F79" w:rsidP="00EC3B65">
            <w:r w:rsidRPr="002B1215">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5E136C3"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7BFE91BB" w14:textId="77777777" w:rsidR="00D13F79" w:rsidRPr="002B1215" w:rsidRDefault="00D13F79" w:rsidP="00EC3B65"/>
        </w:tc>
      </w:tr>
      <w:tr w:rsidR="00D13F79" w:rsidRPr="002B1215" w14:paraId="1AC217D4" w14:textId="77777777" w:rsidTr="00EC3B65">
        <w:trPr>
          <w:trHeight w:val="750"/>
        </w:trPr>
        <w:tc>
          <w:tcPr>
            <w:tcW w:w="8370" w:type="dxa"/>
            <w:gridSpan w:val="2"/>
            <w:tcBorders>
              <w:top w:val="single" w:sz="4" w:space="0" w:color="auto"/>
              <w:left w:val="single" w:sz="4" w:space="0" w:color="auto"/>
              <w:bottom w:val="single" w:sz="4" w:space="0" w:color="auto"/>
              <w:right w:val="single" w:sz="4" w:space="0" w:color="auto"/>
            </w:tcBorders>
          </w:tcPr>
          <w:p w14:paraId="0976E6BA" w14:textId="77777777" w:rsidR="00D13F79" w:rsidRPr="002B1215" w:rsidRDefault="00D13F79" w:rsidP="00EC3B65">
            <w:r w:rsidRPr="002B1215">
              <w:t>Integration into work or learning:</w:t>
            </w:r>
            <w:r>
              <w:t xml:space="preserve"> </w:t>
            </w:r>
            <w:r w:rsidRPr="002B1215">
              <w:t>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317E1B34"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4DE6651E" w14:textId="77777777" w:rsidR="00D13F79" w:rsidRPr="002B1215" w:rsidRDefault="00D13F79" w:rsidP="00EC3B65"/>
        </w:tc>
      </w:tr>
      <w:tr w:rsidR="00D13F79" w:rsidRPr="002B1215" w14:paraId="36E7765F" w14:textId="77777777" w:rsidTr="00EC3B65">
        <w:trPr>
          <w:trHeight w:val="705"/>
        </w:trPr>
        <w:tc>
          <w:tcPr>
            <w:tcW w:w="8370" w:type="dxa"/>
            <w:gridSpan w:val="2"/>
            <w:tcBorders>
              <w:top w:val="single" w:sz="4" w:space="0" w:color="auto"/>
              <w:left w:val="single" w:sz="4" w:space="0" w:color="auto"/>
              <w:bottom w:val="single" w:sz="4" w:space="0" w:color="auto"/>
              <w:right w:val="single" w:sz="4" w:space="0" w:color="auto"/>
            </w:tcBorders>
          </w:tcPr>
          <w:p w14:paraId="2318D105" w14:textId="77777777" w:rsidR="00D13F79" w:rsidRPr="002B1215" w:rsidRDefault="00D13F79" w:rsidP="00EC3B65">
            <w:r w:rsidRPr="002B1215">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A177EB7"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4264FA69" w14:textId="77777777" w:rsidR="00D13F79" w:rsidRPr="002B1215" w:rsidRDefault="00D13F79" w:rsidP="00EC3B65"/>
        </w:tc>
      </w:tr>
      <w:tr w:rsidR="00D13F79" w:rsidRPr="002B1215" w14:paraId="24381E48"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68B4E763" w14:textId="77777777" w:rsidR="00D13F79" w:rsidRPr="002B1215" w:rsidRDefault="00D13F79" w:rsidP="00EC3B65">
            <w:r w:rsidRPr="002B1215">
              <w:t>Systematic Process:</w:t>
            </w:r>
            <w:r>
              <w:t xml:space="preserve"> </w:t>
            </w:r>
            <w:r w:rsidRPr="002B1215">
              <w:t>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F1DA8BD"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FDF4A74" w14:textId="77777777" w:rsidR="00D13F79" w:rsidRPr="002B1215" w:rsidRDefault="00D13F79" w:rsidP="00EC3B65"/>
        </w:tc>
      </w:tr>
      <w:tr w:rsidR="00D13F79" w:rsidRPr="002B1215" w14:paraId="25982318" w14:textId="77777777" w:rsidTr="00EC3B65">
        <w:trPr>
          <w:trHeight w:val="690"/>
        </w:trPr>
        <w:tc>
          <w:tcPr>
            <w:tcW w:w="8370" w:type="dxa"/>
            <w:gridSpan w:val="2"/>
            <w:tcBorders>
              <w:top w:val="single" w:sz="4" w:space="0" w:color="auto"/>
              <w:left w:val="single" w:sz="4" w:space="0" w:color="auto"/>
              <w:bottom w:val="single" w:sz="4" w:space="0" w:color="auto"/>
              <w:right w:val="single" w:sz="4" w:space="0" w:color="auto"/>
            </w:tcBorders>
          </w:tcPr>
          <w:p w14:paraId="17EE7757" w14:textId="77777777" w:rsidR="00D13F79" w:rsidRPr="002B1215" w:rsidRDefault="00D13F79" w:rsidP="00EC3B65">
            <w:r w:rsidRPr="002B1215">
              <w:t>Involvement of the learner:</w:t>
            </w:r>
            <w:r>
              <w:t xml:space="preserve"> </w:t>
            </w:r>
            <w:r w:rsidRPr="002B1215">
              <w:t>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2650D83"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69C42A50" w14:textId="77777777" w:rsidR="00D13F79" w:rsidRPr="002B1215" w:rsidRDefault="00D13F79" w:rsidP="00EC3B65"/>
        </w:tc>
      </w:tr>
      <w:tr w:rsidR="00D13F79" w:rsidRPr="002B1215" w14:paraId="4157FE79" w14:textId="77777777" w:rsidTr="00EC3B65">
        <w:trPr>
          <w:trHeight w:val="765"/>
        </w:trPr>
        <w:tc>
          <w:tcPr>
            <w:tcW w:w="8370" w:type="dxa"/>
            <w:gridSpan w:val="2"/>
            <w:tcBorders>
              <w:top w:val="single" w:sz="4" w:space="0" w:color="auto"/>
              <w:left w:val="single" w:sz="4" w:space="0" w:color="auto"/>
              <w:bottom w:val="single" w:sz="4" w:space="0" w:color="auto"/>
              <w:right w:val="single" w:sz="4" w:space="0" w:color="auto"/>
            </w:tcBorders>
          </w:tcPr>
          <w:p w14:paraId="58871600" w14:textId="77777777" w:rsidR="00D13F79" w:rsidRPr="002B1215" w:rsidRDefault="00D13F79" w:rsidP="00EC3B65">
            <w:r w:rsidRPr="002B1215">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163E660"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0089CBB1" w14:textId="77777777" w:rsidR="00D13F79" w:rsidRPr="002B1215" w:rsidRDefault="00D13F79" w:rsidP="00EC3B65"/>
        </w:tc>
      </w:tr>
      <w:tr w:rsidR="00D13F79" w:rsidRPr="002B1215" w14:paraId="6273B37A"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67CA3223" w14:textId="77777777" w:rsidR="00D13F79" w:rsidRPr="002B1215" w:rsidRDefault="00D13F79" w:rsidP="00EC3B65">
            <w:r w:rsidRPr="002B1215">
              <w:t>Open:</w:t>
            </w:r>
            <w:r>
              <w:t xml:space="preserve"> </w:t>
            </w:r>
            <w:r w:rsidRPr="002B1215">
              <w:t xml:space="preserve">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2F24746"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33A52B1C" w14:textId="77777777" w:rsidR="00D13F79" w:rsidRPr="002B1215" w:rsidRDefault="00D13F79" w:rsidP="00EC3B65"/>
        </w:tc>
      </w:tr>
      <w:tr w:rsidR="00D13F79" w:rsidRPr="002B1215" w14:paraId="217031D9"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0BB93527" w14:textId="77777777" w:rsidR="00D13F79" w:rsidRPr="002B1215" w:rsidRDefault="00D13F79" w:rsidP="00EC3B65">
            <w:r w:rsidRPr="002B1215">
              <w:t>Environment:</w:t>
            </w:r>
            <w:r>
              <w:t xml:space="preserve"> </w:t>
            </w:r>
            <w:r w:rsidRPr="002B1215">
              <w:t>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5B38C6DF"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C325193" w14:textId="77777777" w:rsidR="00D13F79" w:rsidRPr="002B1215" w:rsidRDefault="00D13F79" w:rsidP="00EC3B65"/>
        </w:tc>
      </w:tr>
      <w:tr w:rsidR="00D13F79" w:rsidRPr="002B1215" w14:paraId="03204878"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68350335" w14:textId="77777777" w:rsidR="00D13F79" w:rsidRPr="002B1215" w:rsidRDefault="00D13F79" w:rsidP="00EC3B65">
            <w:r w:rsidRPr="002B1215">
              <w:t>Was the assessment Valid?</w:t>
            </w:r>
          </w:p>
        </w:tc>
        <w:tc>
          <w:tcPr>
            <w:tcW w:w="748" w:type="dxa"/>
            <w:tcBorders>
              <w:top w:val="single" w:sz="4" w:space="0" w:color="auto"/>
              <w:left w:val="single" w:sz="4" w:space="0" w:color="auto"/>
              <w:bottom w:val="single" w:sz="4" w:space="0" w:color="auto"/>
              <w:right w:val="single" w:sz="4" w:space="0" w:color="auto"/>
            </w:tcBorders>
          </w:tcPr>
          <w:p w14:paraId="54C8FCFE"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3D9E75F7" w14:textId="77777777" w:rsidR="00D13F79" w:rsidRPr="002B1215" w:rsidRDefault="00D13F79" w:rsidP="00EC3B65"/>
        </w:tc>
      </w:tr>
      <w:tr w:rsidR="00D13F79" w:rsidRPr="002B1215" w14:paraId="5F28305A"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0888DEDE" w14:textId="77777777" w:rsidR="00D13F79" w:rsidRPr="002B1215" w:rsidRDefault="00D13F79" w:rsidP="00EC3B65">
            <w:r w:rsidRPr="002B1215">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5DA91C4"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D16CFA1" w14:textId="77777777" w:rsidR="00D13F79" w:rsidRPr="002B1215" w:rsidRDefault="00D13F79" w:rsidP="00EC3B65"/>
        </w:tc>
      </w:tr>
      <w:tr w:rsidR="00D13F79" w:rsidRPr="002B1215" w14:paraId="2AE59DD3"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23D3CFFA" w14:textId="77777777" w:rsidR="00D13F79" w:rsidRPr="002B1215" w:rsidRDefault="00D13F79" w:rsidP="00EC3B65">
            <w:r w:rsidRPr="002B1215">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FDE7726"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648DB1A9" w14:textId="77777777" w:rsidR="00D13F79" w:rsidRPr="002B1215" w:rsidRDefault="00D13F79" w:rsidP="00EC3B65"/>
        </w:tc>
      </w:tr>
      <w:tr w:rsidR="00D13F79" w:rsidRPr="002B1215" w14:paraId="4BCAD9F4"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45E4840A" w14:textId="77777777" w:rsidR="00D13F79" w:rsidRPr="002B1215" w:rsidRDefault="00D13F79" w:rsidP="00EC3B65">
            <w:r w:rsidRPr="002B1215">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6AAA4C0C"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2344F17" w14:textId="77777777" w:rsidR="00D13F79" w:rsidRPr="002B1215" w:rsidRDefault="00D13F79" w:rsidP="00EC3B65"/>
        </w:tc>
      </w:tr>
      <w:tr w:rsidR="00D13F79" w:rsidRPr="002B1215" w14:paraId="7EB9A620"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4018531C" w14:textId="77777777" w:rsidR="00D13F79" w:rsidRPr="002B1215" w:rsidRDefault="00D13F79" w:rsidP="00EC3B65">
            <w:r w:rsidRPr="002B1215">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039417A"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F9192CE" w14:textId="77777777" w:rsidR="00D13F79" w:rsidRPr="002B1215" w:rsidRDefault="00D13F79" w:rsidP="00EC3B65"/>
        </w:tc>
      </w:tr>
      <w:tr w:rsidR="00D13F79" w:rsidRPr="002B1215" w14:paraId="4191E22C"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3327182E" w14:textId="77777777" w:rsidR="00D13F79" w:rsidRPr="002B1215" w:rsidRDefault="00D13F79" w:rsidP="00EC3B65">
            <w:r w:rsidRPr="002B1215">
              <w:t>Was the assessment Current?</w:t>
            </w:r>
          </w:p>
        </w:tc>
        <w:tc>
          <w:tcPr>
            <w:tcW w:w="748" w:type="dxa"/>
            <w:tcBorders>
              <w:top w:val="single" w:sz="4" w:space="0" w:color="auto"/>
              <w:left w:val="single" w:sz="4" w:space="0" w:color="auto"/>
              <w:bottom w:val="single" w:sz="4" w:space="0" w:color="auto"/>
              <w:right w:val="single" w:sz="4" w:space="0" w:color="auto"/>
            </w:tcBorders>
          </w:tcPr>
          <w:p w14:paraId="7DD76E9B"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4CBB1E9A" w14:textId="77777777" w:rsidR="00D13F79" w:rsidRPr="002B1215" w:rsidRDefault="00D13F79" w:rsidP="00EC3B65"/>
        </w:tc>
      </w:tr>
      <w:tr w:rsidR="00D13F79" w:rsidRPr="002B1215" w14:paraId="02D99BA6"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149E7EDD" w14:textId="77777777" w:rsidR="00D13F79" w:rsidRPr="002B1215" w:rsidRDefault="00D13F79" w:rsidP="00EC3B65">
            <w:r w:rsidRPr="002B1215">
              <w:t>Was the feedback given?</w:t>
            </w:r>
          </w:p>
        </w:tc>
        <w:tc>
          <w:tcPr>
            <w:tcW w:w="748" w:type="dxa"/>
            <w:tcBorders>
              <w:top w:val="single" w:sz="4" w:space="0" w:color="auto"/>
              <w:left w:val="single" w:sz="4" w:space="0" w:color="auto"/>
              <w:bottom w:val="single" w:sz="4" w:space="0" w:color="auto"/>
              <w:right w:val="single" w:sz="4" w:space="0" w:color="auto"/>
            </w:tcBorders>
          </w:tcPr>
          <w:p w14:paraId="1F75A5B3"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7F628D74" w14:textId="77777777" w:rsidR="00D13F79" w:rsidRPr="002B1215" w:rsidRDefault="00D13F79" w:rsidP="00EC3B65"/>
        </w:tc>
      </w:tr>
      <w:tr w:rsidR="00D13F79" w:rsidRPr="002B1215" w14:paraId="79C18F62"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7134D032" w14:textId="77777777" w:rsidR="00D13F79" w:rsidRPr="002B1215" w:rsidRDefault="00D13F79" w:rsidP="00EC3B65">
            <w:r w:rsidRPr="002B1215">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12240468"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0AC9C61A" w14:textId="77777777" w:rsidR="00D13F79" w:rsidRPr="002B1215" w:rsidRDefault="00D13F79" w:rsidP="00EC3B65"/>
        </w:tc>
      </w:tr>
      <w:tr w:rsidR="00D13F79" w:rsidRPr="002B1215" w14:paraId="3361E3F5" w14:textId="77777777" w:rsidTr="00EC3B65">
        <w:tc>
          <w:tcPr>
            <w:tcW w:w="8370" w:type="dxa"/>
            <w:gridSpan w:val="2"/>
            <w:tcBorders>
              <w:top w:val="single" w:sz="4" w:space="0" w:color="auto"/>
              <w:left w:val="single" w:sz="4" w:space="0" w:color="auto"/>
              <w:bottom w:val="single" w:sz="4" w:space="0" w:color="auto"/>
              <w:right w:val="single" w:sz="4" w:space="0" w:color="auto"/>
            </w:tcBorders>
          </w:tcPr>
          <w:p w14:paraId="11A6AECC" w14:textId="77777777" w:rsidR="00D13F79" w:rsidRPr="002B1215" w:rsidRDefault="00D13F79" w:rsidP="00EC3B65">
            <w:r w:rsidRPr="002B1215">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428C75E4" w14:textId="77777777" w:rsidR="00D13F79" w:rsidRPr="002B1215" w:rsidRDefault="00D13F79" w:rsidP="00EC3B65"/>
        </w:tc>
        <w:tc>
          <w:tcPr>
            <w:tcW w:w="748" w:type="dxa"/>
            <w:tcBorders>
              <w:top w:val="single" w:sz="4" w:space="0" w:color="auto"/>
              <w:left w:val="single" w:sz="4" w:space="0" w:color="auto"/>
              <w:bottom w:val="single" w:sz="4" w:space="0" w:color="auto"/>
              <w:right w:val="single" w:sz="4" w:space="0" w:color="auto"/>
            </w:tcBorders>
          </w:tcPr>
          <w:p w14:paraId="219384FF" w14:textId="77777777" w:rsidR="00D13F79" w:rsidRPr="002B1215" w:rsidRDefault="00D13F79" w:rsidP="00EC3B65"/>
        </w:tc>
      </w:tr>
      <w:tr w:rsidR="00D13F79" w:rsidRPr="002B1215" w14:paraId="31F2448E"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4D73061E" w14:textId="77777777" w:rsidR="00D13F79" w:rsidRPr="002B1215" w:rsidRDefault="00D13F79" w:rsidP="00EC3B65">
            <w:r w:rsidRPr="002B1215">
              <w:t>What did you as assessor do well?</w:t>
            </w:r>
          </w:p>
          <w:p w14:paraId="50BE9E1D" w14:textId="77777777" w:rsidR="00D13F79" w:rsidRPr="002B1215" w:rsidRDefault="00D13F79" w:rsidP="00EC3B65"/>
          <w:p w14:paraId="3BC4A9FC" w14:textId="77777777" w:rsidR="00D13F79" w:rsidRPr="002B1215" w:rsidRDefault="00D13F79" w:rsidP="00EC3B65"/>
          <w:p w14:paraId="02B9EE29" w14:textId="77777777" w:rsidR="00D13F79" w:rsidRPr="002B1215" w:rsidRDefault="00D13F79" w:rsidP="00EC3B65"/>
        </w:tc>
      </w:tr>
      <w:tr w:rsidR="00D13F79" w:rsidRPr="002B1215" w14:paraId="57FE3888"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363CD521" w14:textId="77777777" w:rsidR="00D13F79" w:rsidRPr="002B1215" w:rsidRDefault="00D13F79" w:rsidP="00EC3B65">
            <w:r w:rsidRPr="002B1215">
              <w:t>What did you as assessor not do well?</w:t>
            </w:r>
          </w:p>
          <w:p w14:paraId="56C91FCA" w14:textId="77777777" w:rsidR="00D13F79" w:rsidRPr="002B1215" w:rsidRDefault="00D13F79" w:rsidP="00EC3B65"/>
          <w:p w14:paraId="7CD56930" w14:textId="77777777" w:rsidR="00D13F79" w:rsidRPr="002B1215" w:rsidRDefault="00D13F79" w:rsidP="00EC3B65"/>
          <w:p w14:paraId="22314A5B" w14:textId="77777777" w:rsidR="00D13F79" w:rsidRPr="002B1215" w:rsidRDefault="00D13F79" w:rsidP="00EC3B65"/>
        </w:tc>
      </w:tr>
      <w:tr w:rsidR="00D13F79" w:rsidRPr="002B1215" w14:paraId="3B58E7D6"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4ECBB171" w14:textId="77777777" w:rsidR="00D13F79" w:rsidRPr="002B1215" w:rsidRDefault="00D13F79" w:rsidP="00EC3B65">
            <w:r w:rsidRPr="002B1215">
              <w:t>Did you identify any weaknesses in the design of the assessment?  If so, suggest improvements</w:t>
            </w:r>
          </w:p>
          <w:p w14:paraId="77631570" w14:textId="77777777" w:rsidR="00D13F79" w:rsidRPr="002B1215" w:rsidRDefault="00D13F79" w:rsidP="00EC3B65"/>
          <w:p w14:paraId="2F3A5E47" w14:textId="77777777" w:rsidR="00D13F79" w:rsidRPr="002B1215" w:rsidRDefault="00D13F79" w:rsidP="00EC3B65"/>
          <w:p w14:paraId="6D3F958B" w14:textId="77777777" w:rsidR="00D13F79" w:rsidRPr="002B1215" w:rsidRDefault="00D13F79" w:rsidP="00EC3B65"/>
        </w:tc>
      </w:tr>
      <w:tr w:rsidR="00D13F79" w:rsidRPr="002B1215" w14:paraId="512C34C4"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5CC2DDC6" w14:textId="77777777" w:rsidR="00D13F79" w:rsidRPr="002B1215" w:rsidRDefault="00D13F79" w:rsidP="00EC3B65">
            <w:r w:rsidRPr="002B1215">
              <w:lastRenderedPageBreak/>
              <w:t>Quality of the unit standard: is it fit for the purpose it was designed for?  If not, please make suggestions for improvements</w:t>
            </w:r>
          </w:p>
          <w:p w14:paraId="3AC2D763" w14:textId="77777777" w:rsidR="00D13F79" w:rsidRPr="002B1215" w:rsidRDefault="00D13F79" w:rsidP="00EC3B65"/>
          <w:p w14:paraId="5FCDBE5D" w14:textId="77777777" w:rsidR="00D13F79" w:rsidRPr="002B1215" w:rsidRDefault="00D13F79" w:rsidP="00EC3B65"/>
          <w:p w14:paraId="730CE7F9" w14:textId="77777777" w:rsidR="00D13F79" w:rsidRPr="002B1215" w:rsidRDefault="00D13F79" w:rsidP="00EC3B65"/>
        </w:tc>
      </w:tr>
      <w:tr w:rsidR="00D13F79" w:rsidRPr="002B1215" w14:paraId="6866FB7E"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27F1200B" w14:textId="77777777" w:rsidR="00D13F79" w:rsidRPr="002B1215" w:rsidRDefault="00D13F79" w:rsidP="00EC3B65">
            <w:r w:rsidRPr="002B1215">
              <w:t xml:space="preserve">Additional comments </w:t>
            </w:r>
          </w:p>
        </w:tc>
      </w:tr>
      <w:tr w:rsidR="00D13F79" w:rsidRPr="002B1215" w14:paraId="76DE186F"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51CB0523" w14:textId="77777777" w:rsidR="00D13F79" w:rsidRPr="002B1215" w:rsidRDefault="00D13F79" w:rsidP="00EC3B65"/>
          <w:p w14:paraId="7490ECEC" w14:textId="77777777" w:rsidR="00D13F79" w:rsidRPr="002B1215" w:rsidRDefault="00D13F79" w:rsidP="00EC3B65"/>
        </w:tc>
      </w:tr>
      <w:tr w:rsidR="00D13F79" w:rsidRPr="002B1215" w14:paraId="79EA42FE"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415C6085" w14:textId="77777777" w:rsidR="00D13F79" w:rsidRPr="002B1215" w:rsidRDefault="00D13F79" w:rsidP="00EC3B65"/>
          <w:p w14:paraId="0FEFB472" w14:textId="77777777" w:rsidR="00D13F79" w:rsidRPr="002B1215" w:rsidRDefault="00D13F79" w:rsidP="00EC3B65"/>
        </w:tc>
      </w:tr>
      <w:tr w:rsidR="00D13F79" w:rsidRPr="002B1215" w14:paraId="27B187BE" w14:textId="77777777" w:rsidTr="00EC3B65">
        <w:tc>
          <w:tcPr>
            <w:tcW w:w="9866" w:type="dxa"/>
            <w:gridSpan w:val="4"/>
            <w:tcBorders>
              <w:top w:val="single" w:sz="4" w:space="0" w:color="auto"/>
              <w:left w:val="single" w:sz="4" w:space="0" w:color="auto"/>
              <w:bottom w:val="single" w:sz="4" w:space="0" w:color="auto"/>
              <w:right w:val="single" w:sz="4" w:space="0" w:color="auto"/>
            </w:tcBorders>
          </w:tcPr>
          <w:p w14:paraId="2B18F25A" w14:textId="77777777" w:rsidR="00D13F79" w:rsidRPr="002B1215" w:rsidRDefault="00D13F79" w:rsidP="00EC3B65"/>
          <w:p w14:paraId="771625B5" w14:textId="77777777" w:rsidR="00D13F79" w:rsidRPr="002B1215" w:rsidRDefault="00D13F79" w:rsidP="00EC3B65"/>
        </w:tc>
      </w:tr>
      <w:tr w:rsidR="00D13F79" w:rsidRPr="002B1215" w14:paraId="5B76BF54" w14:textId="77777777" w:rsidTr="00EC3B65">
        <w:tc>
          <w:tcPr>
            <w:tcW w:w="5939" w:type="dxa"/>
            <w:tcBorders>
              <w:top w:val="single" w:sz="4" w:space="0" w:color="auto"/>
              <w:left w:val="single" w:sz="4" w:space="0" w:color="auto"/>
              <w:bottom w:val="single" w:sz="4" w:space="0" w:color="auto"/>
              <w:right w:val="single" w:sz="4" w:space="0" w:color="auto"/>
            </w:tcBorders>
          </w:tcPr>
          <w:p w14:paraId="60B14895" w14:textId="77777777" w:rsidR="00D13F79" w:rsidRPr="002B1215" w:rsidRDefault="00D13F79" w:rsidP="00EC3B65"/>
          <w:p w14:paraId="0C3A5DB0" w14:textId="77777777" w:rsidR="00D13F79" w:rsidRPr="002B1215" w:rsidRDefault="00D13F79" w:rsidP="00EC3B65"/>
        </w:tc>
        <w:tc>
          <w:tcPr>
            <w:tcW w:w="3927" w:type="dxa"/>
            <w:gridSpan w:val="3"/>
            <w:tcBorders>
              <w:top w:val="single" w:sz="4" w:space="0" w:color="auto"/>
              <w:left w:val="single" w:sz="4" w:space="0" w:color="auto"/>
              <w:bottom w:val="single" w:sz="4" w:space="0" w:color="auto"/>
              <w:right w:val="single" w:sz="4" w:space="0" w:color="auto"/>
            </w:tcBorders>
          </w:tcPr>
          <w:p w14:paraId="3628EF72" w14:textId="77777777" w:rsidR="00D13F79" w:rsidRPr="002B1215" w:rsidRDefault="00D13F79" w:rsidP="00EC3B65"/>
        </w:tc>
      </w:tr>
      <w:tr w:rsidR="00D13F79" w:rsidRPr="002B1215" w14:paraId="1F1C299D" w14:textId="77777777" w:rsidTr="00EC3B65">
        <w:tc>
          <w:tcPr>
            <w:tcW w:w="5939" w:type="dxa"/>
            <w:tcBorders>
              <w:top w:val="single" w:sz="4" w:space="0" w:color="auto"/>
              <w:left w:val="single" w:sz="4" w:space="0" w:color="auto"/>
              <w:bottom w:val="single" w:sz="4" w:space="0" w:color="auto"/>
              <w:right w:val="single" w:sz="4" w:space="0" w:color="auto"/>
            </w:tcBorders>
          </w:tcPr>
          <w:p w14:paraId="7596EE53" w14:textId="77777777" w:rsidR="00D13F79" w:rsidRPr="002B1215" w:rsidRDefault="00D13F79" w:rsidP="00EC3B65"/>
          <w:p w14:paraId="3A41ED2C" w14:textId="77777777" w:rsidR="00D13F79" w:rsidRPr="002B1215" w:rsidRDefault="00D13F79" w:rsidP="00EC3B65">
            <w:r w:rsidRPr="002B1215">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0E34971D" w14:textId="77777777" w:rsidR="00D13F79" w:rsidRPr="002B1215" w:rsidRDefault="00D13F79" w:rsidP="00EC3B65"/>
          <w:p w14:paraId="1295FD1E" w14:textId="77777777" w:rsidR="00D13F79" w:rsidRPr="002B1215" w:rsidRDefault="00D13F79" w:rsidP="00EC3B65">
            <w:r w:rsidRPr="002B1215">
              <w:t>Date</w:t>
            </w:r>
          </w:p>
        </w:tc>
      </w:tr>
    </w:tbl>
    <w:p w14:paraId="16752AFA" w14:textId="77777777" w:rsidR="00D13F79" w:rsidRDefault="00D13F79" w:rsidP="00D13F79">
      <w:pPr>
        <w:pStyle w:val="Header"/>
        <w:tabs>
          <w:tab w:val="left" w:pos="720"/>
        </w:tabs>
        <w:rPr>
          <w:iCs/>
          <w:sz w:val="22"/>
        </w:rPr>
      </w:pPr>
      <w:r>
        <w:rPr>
          <w:iCs/>
          <w:sz w:val="22"/>
        </w:rPr>
        <w:t xml:space="preserve"> </w:t>
      </w:r>
    </w:p>
    <w:p w14:paraId="27FE827A" w14:textId="77777777" w:rsidR="00D13F79" w:rsidRDefault="00D13F79" w:rsidP="00D13F79">
      <w:pPr>
        <w:pStyle w:val="Header"/>
      </w:pPr>
    </w:p>
    <w:p w14:paraId="69E04B00" w14:textId="77777777" w:rsidR="00D13F79" w:rsidRDefault="00D13F79" w:rsidP="00D13F79">
      <w:r>
        <w:br w:type="page"/>
      </w:r>
    </w:p>
    <w:p w14:paraId="5CAA202E" w14:textId="77777777" w:rsidR="00D13F79" w:rsidRDefault="00D13F79" w:rsidP="00D13F79">
      <w:pPr>
        <w:pStyle w:val="Heading2"/>
      </w:pPr>
      <w:bookmarkStart w:id="35" w:name="_Toc410736573"/>
      <w:r>
        <w:lastRenderedPageBreak/>
        <w:t>Candidate Feedback Report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96"/>
        <w:gridCol w:w="844"/>
        <w:gridCol w:w="907"/>
        <w:gridCol w:w="1440"/>
        <w:gridCol w:w="1077"/>
        <w:gridCol w:w="2363"/>
      </w:tblGrid>
      <w:tr w:rsidR="00D13F79" w14:paraId="4642B461" w14:textId="77777777" w:rsidTr="00EC3B65">
        <w:tc>
          <w:tcPr>
            <w:tcW w:w="2501" w:type="dxa"/>
            <w:shd w:val="clear" w:color="auto" w:fill="auto"/>
            <w:vAlign w:val="center"/>
          </w:tcPr>
          <w:p w14:paraId="05A1751B" w14:textId="77777777" w:rsidR="00D13F79" w:rsidRDefault="00D13F79" w:rsidP="00EC3B65">
            <w:r>
              <w:t>Candidate's Name</w:t>
            </w:r>
          </w:p>
        </w:tc>
        <w:tc>
          <w:tcPr>
            <w:tcW w:w="3887" w:type="dxa"/>
            <w:gridSpan w:val="4"/>
            <w:shd w:val="clear" w:color="auto" w:fill="auto"/>
            <w:vAlign w:val="center"/>
          </w:tcPr>
          <w:p w14:paraId="1E1651F8" w14:textId="77777777" w:rsidR="00D13F79" w:rsidRDefault="00D13F79" w:rsidP="00EC3B65"/>
        </w:tc>
        <w:tc>
          <w:tcPr>
            <w:tcW w:w="1077" w:type="dxa"/>
            <w:shd w:val="clear" w:color="auto" w:fill="auto"/>
            <w:vAlign w:val="center"/>
          </w:tcPr>
          <w:p w14:paraId="595363AB" w14:textId="77777777" w:rsidR="00D13F79" w:rsidRDefault="00D13F79" w:rsidP="00EC3B65">
            <w:r>
              <w:t>ID No.</w:t>
            </w:r>
          </w:p>
        </w:tc>
        <w:tc>
          <w:tcPr>
            <w:tcW w:w="2332" w:type="dxa"/>
            <w:shd w:val="clear" w:color="auto" w:fill="auto"/>
          </w:tcPr>
          <w:p w14:paraId="6F238962" w14:textId="77777777" w:rsidR="00D13F79" w:rsidRDefault="00D13F79" w:rsidP="00EC3B65"/>
          <w:p w14:paraId="415A74E1" w14:textId="77777777" w:rsidR="00D13F79" w:rsidRDefault="00D13F79" w:rsidP="00EC3B65"/>
        </w:tc>
      </w:tr>
      <w:tr w:rsidR="00D13F79" w14:paraId="5077013A" w14:textId="77777777" w:rsidTr="00EC3B65">
        <w:tc>
          <w:tcPr>
            <w:tcW w:w="2501" w:type="dxa"/>
            <w:shd w:val="clear" w:color="auto" w:fill="auto"/>
            <w:vAlign w:val="center"/>
          </w:tcPr>
          <w:p w14:paraId="080EC283" w14:textId="77777777" w:rsidR="00D13F79" w:rsidRDefault="00D13F79" w:rsidP="00EC3B65">
            <w:r>
              <w:t>Assessor's Name</w:t>
            </w:r>
          </w:p>
        </w:tc>
        <w:tc>
          <w:tcPr>
            <w:tcW w:w="3887" w:type="dxa"/>
            <w:gridSpan w:val="4"/>
            <w:shd w:val="clear" w:color="auto" w:fill="auto"/>
            <w:vAlign w:val="center"/>
          </w:tcPr>
          <w:p w14:paraId="3948C3D4" w14:textId="77777777" w:rsidR="00D13F79" w:rsidRDefault="00D13F79" w:rsidP="00EC3B65"/>
        </w:tc>
        <w:tc>
          <w:tcPr>
            <w:tcW w:w="1077" w:type="dxa"/>
            <w:shd w:val="clear" w:color="auto" w:fill="auto"/>
            <w:vAlign w:val="center"/>
          </w:tcPr>
          <w:p w14:paraId="378D643F" w14:textId="77777777" w:rsidR="00D13F79" w:rsidRDefault="00D13F79" w:rsidP="00EC3B65">
            <w:r>
              <w:t>Reg. No.</w:t>
            </w:r>
          </w:p>
        </w:tc>
        <w:tc>
          <w:tcPr>
            <w:tcW w:w="2332" w:type="dxa"/>
            <w:shd w:val="clear" w:color="auto" w:fill="auto"/>
          </w:tcPr>
          <w:p w14:paraId="464BA29F" w14:textId="77777777" w:rsidR="00D13F79" w:rsidRDefault="00D13F79" w:rsidP="00EC3B65"/>
          <w:p w14:paraId="5EAA9084" w14:textId="77777777" w:rsidR="00D13F79" w:rsidRDefault="00D13F79" w:rsidP="00EC3B65"/>
        </w:tc>
      </w:tr>
      <w:tr w:rsidR="00D13F79" w14:paraId="4B201656" w14:textId="77777777" w:rsidTr="00EC3B65">
        <w:tc>
          <w:tcPr>
            <w:tcW w:w="2501" w:type="dxa"/>
            <w:shd w:val="clear" w:color="auto" w:fill="auto"/>
            <w:vAlign w:val="center"/>
          </w:tcPr>
          <w:p w14:paraId="0076EFC8" w14:textId="77777777" w:rsidR="00D13F79" w:rsidRDefault="00D13F79" w:rsidP="00EC3B65">
            <w:pPr>
              <w:spacing w:line="360" w:lineRule="auto"/>
            </w:pPr>
            <w:r>
              <w:t>Unit Standard Title</w:t>
            </w:r>
          </w:p>
        </w:tc>
        <w:tc>
          <w:tcPr>
            <w:tcW w:w="7296" w:type="dxa"/>
            <w:gridSpan w:val="6"/>
            <w:shd w:val="clear" w:color="auto" w:fill="auto"/>
          </w:tcPr>
          <w:p w14:paraId="6DD979BC" w14:textId="77777777" w:rsidR="00D13F79" w:rsidRPr="002311A5" w:rsidRDefault="00D13F79" w:rsidP="00EC3B65">
            <w:pPr>
              <w:rPr>
                <w:noProof/>
                <w:szCs w:val="22"/>
                <w:lang w:val="en-ZA"/>
              </w:rPr>
            </w:pPr>
            <w:r>
              <w:rPr>
                <w:lang w:val="en-ZA"/>
              </w:rPr>
              <w:t xml:space="preserve">10139 </w:t>
            </w:r>
            <w:r w:rsidRPr="00A0545D">
              <w:rPr>
                <w:lang w:val="en-ZA"/>
              </w:rPr>
              <w:t>Implement project administration processes according to requirements </w:t>
            </w:r>
          </w:p>
        </w:tc>
      </w:tr>
      <w:tr w:rsidR="00D13F79" w14:paraId="5C0964BF" w14:textId="77777777" w:rsidTr="00EC3B65">
        <w:trPr>
          <w:trHeight w:val="567"/>
        </w:trPr>
        <w:tc>
          <w:tcPr>
            <w:tcW w:w="9797" w:type="dxa"/>
            <w:gridSpan w:val="7"/>
            <w:shd w:val="clear" w:color="auto" w:fill="auto"/>
            <w:vAlign w:val="center"/>
          </w:tcPr>
          <w:p w14:paraId="2905BBFB" w14:textId="77777777" w:rsidR="00D13F79" w:rsidRDefault="00D13F79" w:rsidP="00EC3B65">
            <w:pPr>
              <w:jc w:val="center"/>
              <w:rPr>
                <w:b/>
              </w:rPr>
            </w:pPr>
            <w:r>
              <w:rPr>
                <w:b/>
              </w:rPr>
              <w:t>ASSESSMENT DECISION</w:t>
            </w:r>
          </w:p>
        </w:tc>
      </w:tr>
      <w:tr w:rsidR="00D13F79" w14:paraId="08483F06" w14:textId="77777777" w:rsidTr="00EC3B65">
        <w:trPr>
          <w:cantSplit/>
          <w:trHeight w:val="454"/>
        </w:trPr>
        <w:tc>
          <w:tcPr>
            <w:tcW w:w="3197" w:type="dxa"/>
            <w:gridSpan w:val="2"/>
            <w:shd w:val="clear" w:color="auto" w:fill="auto"/>
            <w:vAlign w:val="center"/>
          </w:tcPr>
          <w:p w14:paraId="6F6AE80C" w14:textId="77777777" w:rsidR="00D13F79" w:rsidRDefault="00D13F79" w:rsidP="00EC3B65">
            <w:r>
              <w:t>Source of Evidence</w:t>
            </w:r>
          </w:p>
        </w:tc>
        <w:tc>
          <w:tcPr>
            <w:tcW w:w="844" w:type="dxa"/>
            <w:shd w:val="clear" w:color="auto" w:fill="auto"/>
            <w:vAlign w:val="center"/>
          </w:tcPr>
          <w:p w14:paraId="73550D71" w14:textId="77777777" w:rsidR="00D13F79" w:rsidRDefault="00D13F79" w:rsidP="00EC3B65">
            <w:pPr>
              <w:jc w:val="center"/>
            </w:pPr>
            <w:r>
              <w:t>C</w:t>
            </w:r>
          </w:p>
        </w:tc>
        <w:tc>
          <w:tcPr>
            <w:tcW w:w="893" w:type="dxa"/>
            <w:shd w:val="clear" w:color="auto" w:fill="auto"/>
            <w:vAlign w:val="center"/>
          </w:tcPr>
          <w:p w14:paraId="20F19646" w14:textId="77777777" w:rsidR="00D13F79" w:rsidRDefault="00D13F79" w:rsidP="00EC3B65">
            <w:pPr>
              <w:jc w:val="center"/>
              <w:rPr>
                <w:lang w:val="fr-FR"/>
              </w:rPr>
            </w:pPr>
            <w:r>
              <w:rPr>
                <w:lang w:val="fr-FR"/>
              </w:rPr>
              <w:t>NYC</w:t>
            </w:r>
          </w:p>
        </w:tc>
        <w:tc>
          <w:tcPr>
            <w:tcW w:w="4863" w:type="dxa"/>
            <w:gridSpan w:val="3"/>
            <w:shd w:val="clear" w:color="auto" w:fill="auto"/>
            <w:vAlign w:val="center"/>
          </w:tcPr>
          <w:p w14:paraId="6F1EB665" w14:textId="77777777" w:rsidR="00D13F79" w:rsidRDefault="00D13F79" w:rsidP="00EC3B65">
            <w:pPr>
              <w:jc w:val="center"/>
              <w:rPr>
                <w:lang w:val="fr-FR"/>
              </w:rPr>
            </w:pPr>
            <w:r>
              <w:rPr>
                <w:lang w:val="fr-FR"/>
              </w:rPr>
              <w:t>Comments</w:t>
            </w:r>
          </w:p>
        </w:tc>
      </w:tr>
      <w:tr w:rsidR="00D13F79" w14:paraId="19E6B56C" w14:textId="77777777" w:rsidTr="00EC3B65">
        <w:trPr>
          <w:cantSplit/>
        </w:trPr>
        <w:tc>
          <w:tcPr>
            <w:tcW w:w="3197" w:type="dxa"/>
            <w:gridSpan w:val="2"/>
            <w:shd w:val="clear" w:color="auto" w:fill="auto"/>
            <w:vAlign w:val="center"/>
          </w:tcPr>
          <w:p w14:paraId="56A6863F" w14:textId="77777777" w:rsidR="00D13F79" w:rsidRDefault="00D13F79" w:rsidP="00EC3B65">
            <w:pPr>
              <w:rPr>
                <w:highlight w:val="yellow"/>
              </w:rPr>
            </w:pPr>
            <w:r>
              <w:t>Assessment</w:t>
            </w:r>
          </w:p>
        </w:tc>
        <w:tc>
          <w:tcPr>
            <w:tcW w:w="844" w:type="dxa"/>
            <w:shd w:val="clear" w:color="auto" w:fill="auto"/>
            <w:vAlign w:val="center"/>
          </w:tcPr>
          <w:p w14:paraId="4D78FA26" w14:textId="77777777" w:rsidR="00D13F79" w:rsidRDefault="00D13F79" w:rsidP="00EC3B65"/>
          <w:p w14:paraId="352166C9" w14:textId="77777777" w:rsidR="00D13F79" w:rsidRDefault="00D13F79" w:rsidP="00EC3B65"/>
        </w:tc>
        <w:tc>
          <w:tcPr>
            <w:tcW w:w="893" w:type="dxa"/>
            <w:shd w:val="clear" w:color="auto" w:fill="auto"/>
            <w:vAlign w:val="center"/>
          </w:tcPr>
          <w:p w14:paraId="5D7104D6" w14:textId="77777777" w:rsidR="00D13F79" w:rsidRDefault="00D13F79" w:rsidP="00EC3B65"/>
        </w:tc>
        <w:tc>
          <w:tcPr>
            <w:tcW w:w="4863" w:type="dxa"/>
            <w:gridSpan w:val="3"/>
            <w:shd w:val="clear" w:color="auto" w:fill="auto"/>
          </w:tcPr>
          <w:p w14:paraId="53D35B16" w14:textId="77777777" w:rsidR="00D13F79" w:rsidRDefault="00D13F79" w:rsidP="00EC3B65"/>
          <w:p w14:paraId="6E5A308F" w14:textId="77777777" w:rsidR="00D13F79" w:rsidRDefault="00D13F79" w:rsidP="00EC3B65"/>
          <w:p w14:paraId="1505C86D" w14:textId="77777777" w:rsidR="00D13F79" w:rsidRDefault="00D13F79" w:rsidP="00EC3B65"/>
        </w:tc>
      </w:tr>
      <w:tr w:rsidR="00D13F79" w14:paraId="4C70E863" w14:textId="77777777" w:rsidTr="00EC3B65">
        <w:trPr>
          <w:cantSplit/>
        </w:trPr>
        <w:tc>
          <w:tcPr>
            <w:tcW w:w="3197" w:type="dxa"/>
            <w:gridSpan w:val="2"/>
            <w:shd w:val="clear" w:color="auto" w:fill="auto"/>
            <w:vAlign w:val="center"/>
          </w:tcPr>
          <w:p w14:paraId="42CAB013" w14:textId="77777777" w:rsidR="00D13F79" w:rsidRDefault="00D13F79" w:rsidP="00EC3B65">
            <w:r>
              <w:t>Product</w:t>
            </w:r>
          </w:p>
        </w:tc>
        <w:tc>
          <w:tcPr>
            <w:tcW w:w="844" w:type="dxa"/>
            <w:shd w:val="clear" w:color="auto" w:fill="auto"/>
            <w:vAlign w:val="center"/>
          </w:tcPr>
          <w:p w14:paraId="74D19973" w14:textId="77777777" w:rsidR="00D13F79" w:rsidRDefault="00D13F79" w:rsidP="00EC3B65"/>
          <w:p w14:paraId="27F8B4BC" w14:textId="77777777" w:rsidR="00D13F79" w:rsidRDefault="00D13F79" w:rsidP="00EC3B65"/>
        </w:tc>
        <w:tc>
          <w:tcPr>
            <w:tcW w:w="893" w:type="dxa"/>
            <w:shd w:val="clear" w:color="auto" w:fill="auto"/>
            <w:vAlign w:val="center"/>
          </w:tcPr>
          <w:p w14:paraId="0B3A4FC4" w14:textId="77777777" w:rsidR="00D13F79" w:rsidRDefault="00D13F79" w:rsidP="00EC3B65"/>
        </w:tc>
        <w:tc>
          <w:tcPr>
            <w:tcW w:w="4863" w:type="dxa"/>
            <w:gridSpan w:val="3"/>
            <w:shd w:val="clear" w:color="auto" w:fill="auto"/>
          </w:tcPr>
          <w:p w14:paraId="5712BFE9" w14:textId="77777777" w:rsidR="00D13F79" w:rsidRDefault="00D13F79" w:rsidP="00EC3B65"/>
          <w:p w14:paraId="05591FD8" w14:textId="77777777" w:rsidR="00D13F79" w:rsidRDefault="00D13F79" w:rsidP="00EC3B65"/>
          <w:p w14:paraId="47275EE9" w14:textId="77777777" w:rsidR="00D13F79" w:rsidRDefault="00D13F79" w:rsidP="00EC3B65"/>
        </w:tc>
      </w:tr>
      <w:tr w:rsidR="00D13F79" w14:paraId="25DC99F1" w14:textId="77777777" w:rsidTr="00EC3B65">
        <w:trPr>
          <w:cantSplit/>
        </w:trPr>
        <w:tc>
          <w:tcPr>
            <w:tcW w:w="3197" w:type="dxa"/>
            <w:gridSpan w:val="2"/>
            <w:shd w:val="clear" w:color="auto" w:fill="auto"/>
            <w:vAlign w:val="center"/>
          </w:tcPr>
          <w:p w14:paraId="228FEC58" w14:textId="77777777" w:rsidR="00D13F79" w:rsidRDefault="00D13F79" w:rsidP="00EC3B65">
            <w:r>
              <w:t>Indirect Evidence</w:t>
            </w:r>
          </w:p>
        </w:tc>
        <w:tc>
          <w:tcPr>
            <w:tcW w:w="844" w:type="dxa"/>
            <w:shd w:val="clear" w:color="auto" w:fill="auto"/>
            <w:vAlign w:val="center"/>
          </w:tcPr>
          <w:p w14:paraId="066A9F4C" w14:textId="77777777" w:rsidR="00D13F79" w:rsidRDefault="00D13F79" w:rsidP="00EC3B65"/>
          <w:p w14:paraId="436DEA58" w14:textId="77777777" w:rsidR="00D13F79" w:rsidRDefault="00D13F79" w:rsidP="00EC3B65"/>
        </w:tc>
        <w:tc>
          <w:tcPr>
            <w:tcW w:w="893" w:type="dxa"/>
            <w:shd w:val="clear" w:color="auto" w:fill="auto"/>
            <w:vAlign w:val="center"/>
          </w:tcPr>
          <w:p w14:paraId="6AC41399" w14:textId="77777777" w:rsidR="00D13F79" w:rsidRDefault="00D13F79" w:rsidP="00EC3B65"/>
        </w:tc>
        <w:tc>
          <w:tcPr>
            <w:tcW w:w="4863" w:type="dxa"/>
            <w:gridSpan w:val="3"/>
            <w:shd w:val="clear" w:color="auto" w:fill="auto"/>
          </w:tcPr>
          <w:p w14:paraId="7F30C86B" w14:textId="77777777" w:rsidR="00D13F79" w:rsidRDefault="00D13F79" w:rsidP="00EC3B65"/>
          <w:p w14:paraId="0D85AA09" w14:textId="77777777" w:rsidR="00D13F79" w:rsidRDefault="00D13F79" w:rsidP="00EC3B65"/>
          <w:p w14:paraId="5BD8C3CE" w14:textId="77777777" w:rsidR="00D13F79" w:rsidRDefault="00D13F79" w:rsidP="00EC3B65"/>
        </w:tc>
      </w:tr>
      <w:tr w:rsidR="00D13F79" w14:paraId="3762B238" w14:textId="77777777" w:rsidTr="00EC3B65">
        <w:trPr>
          <w:cantSplit/>
        </w:trPr>
        <w:tc>
          <w:tcPr>
            <w:tcW w:w="4934" w:type="dxa"/>
            <w:gridSpan w:val="4"/>
            <w:shd w:val="clear" w:color="auto" w:fill="auto"/>
            <w:vAlign w:val="center"/>
          </w:tcPr>
          <w:p w14:paraId="1B0A7FCE" w14:textId="77777777" w:rsidR="00D13F79" w:rsidRDefault="00D13F79" w:rsidP="00EC3B65"/>
          <w:p w14:paraId="7CD5BFB9" w14:textId="77777777" w:rsidR="00D13F79" w:rsidRDefault="00D13F79" w:rsidP="00EC3B65">
            <w:r>
              <w:t>Overall Assessment Decision</w:t>
            </w:r>
          </w:p>
          <w:p w14:paraId="2F291DC2" w14:textId="77777777" w:rsidR="00D13F79" w:rsidRDefault="00D13F79" w:rsidP="00EC3B65"/>
        </w:tc>
        <w:tc>
          <w:tcPr>
            <w:tcW w:w="4863" w:type="dxa"/>
            <w:gridSpan w:val="3"/>
            <w:shd w:val="clear" w:color="auto" w:fill="auto"/>
          </w:tcPr>
          <w:p w14:paraId="57677790" w14:textId="77777777" w:rsidR="00D13F79" w:rsidRDefault="00D13F79" w:rsidP="00EC3B65"/>
        </w:tc>
      </w:tr>
      <w:tr w:rsidR="00D13F79" w14:paraId="5FF70FBE" w14:textId="77777777" w:rsidTr="00EC3B65">
        <w:trPr>
          <w:cantSplit/>
        </w:trPr>
        <w:tc>
          <w:tcPr>
            <w:tcW w:w="4934" w:type="dxa"/>
            <w:gridSpan w:val="4"/>
            <w:shd w:val="clear" w:color="auto" w:fill="auto"/>
            <w:vAlign w:val="center"/>
          </w:tcPr>
          <w:p w14:paraId="605BDF31" w14:textId="77777777" w:rsidR="00D13F79" w:rsidRDefault="00D13F79" w:rsidP="00EC3B65"/>
          <w:p w14:paraId="3F8E3444" w14:textId="77777777" w:rsidR="00D13F79" w:rsidRDefault="00D13F79" w:rsidP="00EC3B65">
            <w:r>
              <w:t>Additional Notes</w:t>
            </w:r>
          </w:p>
          <w:p w14:paraId="4D77E9E5" w14:textId="77777777" w:rsidR="00D13F79" w:rsidRDefault="00D13F79" w:rsidP="00EC3B65"/>
        </w:tc>
        <w:tc>
          <w:tcPr>
            <w:tcW w:w="4863" w:type="dxa"/>
            <w:gridSpan w:val="3"/>
            <w:shd w:val="clear" w:color="auto" w:fill="auto"/>
          </w:tcPr>
          <w:p w14:paraId="0C54E431" w14:textId="77777777" w:rsidR="00D13F79" w:rsidRDefault="00D13F79" w:rsidP="00EC3B65"/>
          <w:p w14:paraId="2FC2D1CA" w14:textId="77777777" w:rsidR="00D13F79" w:rsidRDefault="00D13F79" w:rsidP="00EC3B65"/>
        </w:tc>
      </w:tr>
      <w:tr w:rsidR="00D13F79" w14:paraId="1217C294" w14:textId="77777777" w:rsidTr="00EC3B65">
        <w:trPr>
          <w:cantSplit/>
        </w:trPr>
        <w:tc>
          <w:tcPr>
            <w:tcW w:w="4934" w:type="dxa"/>
            <w:gridSpan w:val="4"/>
            <w:shd w:val="clear" w:color="auto" w:fill="auto"/>
            <w:vAlign w:val="center"/>
          </w:tcPr>
          <w:p w14:paraId="2423D24D" w14:textId="77777777" w:rsidR="00D13F79" w:rsidRDefault="00D13F79" w:rsidP="00EC3B65">
            <w:r>
              <w:t xml:space="preserve">Date </w:t>
            </w:r>
          </w:p>
        </w:tc>
        <w:tc>
          <w:tcPr>
            <w:tcW w:w="4863" w:type="dxa"/>
            <w:gridSpan w:val="3"/>
            <w:shd w:val="clear" w:color="auto" w:fill="auto"/>
          </w:tcPr>
          <w:p w14:paraId="0D47AB7E" w14:textId="77777777" w:rsidR="00D13F79" w:rsidRDefault="00D13F79" w:rsidP="00EC3B65"/>
          <w:p w14:paraId="118ABA3F" w14:textId="77777777" w:rsidR="00D13F79" w:rsidRDefault="00D13F79" w:rsidP="00EC3B65"/>
        </w:tc>
      </w:tr>
      <w:tr w:rsidR="00D13F79" w:rsidRPr="00A57ADC" w14:paraId="7B5A8477" w14:textId="77777777" w:rsidTr="00EC3B65">
        <w:tblPrEx>
          <w:tblLook w:val="00BF"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14:paraId="34906A61" w14:textId="77777777" w:rsidR="00D13F79" w:rsidRDefault="00D13F79" w:rsidP="00EC3B65">
            <w:pPr>
              <w:spacing w:line="480" w:lineRule="auto"/>
            </w:pPr>
          </w:p>
        </w:tc>
        <w:tc>
          <w:tcPr>
            <w:tcW w:w="4880" w:type="dxa"/>
            <w:gridSpan w:val="3"/>
            <w:tcBorders>
              <w:top w:val="single" w:sz="4" w:space="0" w:color="auto"/>
              <w:left w:val="single" w:sz="4" w:space="0" w:color="auto"/>
              <w:bottom w:val="single" w:sz="4" w:space="0" w:color="auto"/>
              <w:right w:val="single" w:sz="4" w:space="0" w:color="auto"/>
            </w:tcBorders>
          </w:tcPr>
          <w:p w14:paraId="234DD113" w14:textId="77777777" w:rsidR="00D13F79" w:rsidRDefault="00D13F79" w:rsidP="00EC3B65">
            <w:pPr>
              <w:spacing w:line="480" w:lineRule="auto"/>
            </w:pPr>
          </w:p>
        </w:tc>
      </w:tr>
      <w:tr w:rsidR="00D13F79" w:rsidRPr="00A57ADC" w14:paraId="6CDC803E" w14:textId="77777777" w:rsidTr="00EC3B65">
        <w:tblPrEx>
          <w:tblLook w:val="00BF"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14:paraId="5A98BCC5" w14:textId="77777777" w:rsidR="00D13F79" w:rsidRDefault="00D13F79" w:rsidP="00EC3B65">
            <w:pPr>
              <w:spacing w:line="360" w:lineRule="auto"/>
            </w:pPr>
            <w:r>
              <w:t>Signature of Assessor</w:t>
            </w:r>
          </w:p>
        </w:tc>
        <w:tc>
          <w:tcPr>
            <w:tcW w:w="4880" w:type="dxa"/>
            <w:gridSpan w:val="3"/>
            <w:tcBorders>
              <w:top w:val="single" w:sz="4" w:space="0" w:color="auto"/>
              <w:left w:val="single" w:sz="4" w:space="0" w:color="auto"/>
              <w:bottom w:val="single" w:sz="4" w:space="0" w:color="auto"/>
              <w:right w:val="single" w:sz="4" w:space="0" w:color="auto"/>
            </w:tcBorders>
          </w:tcPr>
          <w:p w14:paraId="308EAF01" w14:textId="77777777" w:rsidR="00D13F79" w:rsidRDefault="00D13F79" w:rsidP="00EC3B65">
            <w:pPr>
              <w:spacing w:line="360" w:lineRule="auto"/>
            </w:pPr>
            <w:r>
              <w:t>Signature of Candidate</w:t>
            </w:r>
          </w:p>
        </w:tc>
      </w:tr>
    </w:tbl>
    <w:p w14:paraId="6230C448" w14:textId="77777777" w:rsidR="00D13F79" w:rsidRDefault="00D13F79" w:rsidP="00D1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691"/>
        <w:gridCol w:w="841"/>
        <w:gridCol w:w="905"/>
        <w:gridCol w:w="4925"/>
      </w:tblGrid>
      <w:tr w:rsidR="00D13F79" w14:paraId="0173F9B1" w14:textId="77777777" w:rsidTr="00EC3B65">
        <w:tc>
          <w:tcPr>
            <w:tcW w:w="2501" w:type="dxa"/>
            <w:shd w:val="clear" w:color="auto" w:fill="auto"/>
            <w:vAlign w:val="center"/>
          </w:tcPr>
          <w:p w14:paraId="03E6DE71" w14:textId="77777777" w:rsidR="00D13F79" w:rsidRDefault="00D13F79" w:rsidP="00EC3B65">
            <w:pPr>
              <w:spacing w:line="360" w:lineRule="auto"/>
            </w:pPr>
            <w:r>
              <w:t>Unit Standard Title</w:t>
            </w:r>
          </w:p>
        </w:tc>
        <w:tc>
          <w:tcPr>
            <w:tcW w:w="7296" w:type="dxa"/>
            <w:gridSpan w:val="4"/>
            <w:shd w:val="clear" w:color="auto" w:fill="auto"/>
          </w:tcPr>
          <w:p w14:paraId="4AF05830" w14:textId="77777777" w:rsidR="00D13F79" w:rsidRPr="00CF7C48" w:rsidRDefault="00D13F79" w:rsidP="00EC3B65">
            <w:pPr>
              <w:rPr>
                <w:rFonts w:ascii="Times New Roman" w:hAnsi="Times New Roman"/>
              </w:rPr>
            </w:pPr>
            <w:r>
              <w:t>109999 Manage service providers in a selected organisation </w:t>
            </w:r>
          </w:p>
        </w:tc>
      </w:tr>
      <w:tr w:rsidR="00D13F79" w14:paraId="521A989E" w14:textId="77777777" w:rsidTr="00EC3B65">
        <w:trPr>
          <w:trHeight w:val="567"/>
        </w:trPr>
        <w:tc>
          <w:tcPr>
            <w:tcW w:w="9797" w:type="dxa"/>
            <w:gridSpan w:val="5"/>
            <w:shd w:val="clear" w:color="auto" w:fill="auto"/>
            <w:vAlign w:val="center"/>
          </w:tcPr>
          <w:p w14:paraId="593E9D04" w14:textId="77777777" w:rsidR="00D13F79" w:rsidRDefault="00D13F79" w:rsidP="00EC3B65">
            <w:pPr>
              <w:jc w:val="center"/>
              <w:rPr>
                <w:b/>
              </w:rPr>
            </w:pPr>
            <w:r>
              <w:rPr>
                <w:b/>
              </w:rPr>
              <w:t>ASSESSMENT DECISION</w:t>
            </w:r>
          </w:p>
        </w:tc>
      </w:tr>
      <w:tr w:rsidR="00D13F79" w14:paraId="36419C88" w14:textId="77777777" w:rsidTr="00EC3B65">
        <w:trPr>
          <w:cantSplit/>
          <w:trHeight w:val="454"/>
        </w:trPr>
        <w:tc>
          <w:tcPr>
            <w:tcW w:w="3197" w:type="dxa"/>
            <w:gridSpan w:val="2"/>
            <w:shd w:val="clear" w:color="auto" w:fill="auto"/>
            <w:vAlign w:val="center"/>
          </w:tcPr>
          <w:p w14:paraId="615DB57F" w14:textId="77777777" w:rsidR="00D13F79" w:rsidRDefault="00D13F79" w:rsidP="00EC3B65">
            <w:r>
              <w:t>Source of Evidence</w:t>
            </w:r>
          </w:p>
        </w:tc>
        <w:tc>
          <w:tcPr>
            <w:tcW w:w="844" w:type="dxa"/>
            <w:shd w:val="clear" w:color="auto" w:fill="auto"/>
            <w:vAlign w:val="center"/>
          </w:tcPr>
          <w:p w14:paraId="6308A9A4" w14:textId="77777777" w:rsidR="00D13F79" w:rsidRDefault="00D13F79" w:rsidP="00EC3B65">
            <w:pPr>
              <w:jc w:val="center"/>
            </w:pPr>
            <w:r>
              <w:t>C</w:t>
            </w:r>
          </w:p>
        </w:tc>
        <w:tc>
          <w:tcPr>
            <w:tcW w:w="893" w:type="dxa"/>
            <w:shd w:val="clear" w:color="auto" w:fill="auto"/>
            <w:vAlign w:val="center"/>
          </w:tcPr>
          <w:p w14:paraId="5E60F6FB" w14:textId="77777777" w:rsidR="00D13F79" w:rsidRDefault="00D13F79" w:rsidP="00EC3B65">
            <w:pPr>
              <w:jc w:val="center"/>
              <w:rPr>
                <w:lang w:val="fr-FR"/>
              </w:rPr>
            </w:pPr>
            <w:r>
              <w:rPr>
                <w:lang w:val="fr-FR"/>
              </w:rPr>
              <w:t>NYC</w:t>
            </w:r>
          </w:p>
        </w:tc>
        <w:tc>
          <w:tcPr>
            <w:tcW w:w="4863" w:type="dxa"/>
            <w:shd w:val="clear" w:color="auto" w:fill="auto"/>
            <w:vAlign w:val="center"/>
          </w:tcPr>
          <w:p w14:paraId="48EFE56F" w14:textId="77777777" w:rsidR="00D13F79" w:rsidRDefault="00D13F79" w:rsidP="00EC3B65">
            <w:pPr>
              <w:jc w:val="center"/>
              <w:rPr>
                <w:lang w:val="fr-FR"/>
              </w:rPr>
            </w:pPr>
            <w:r>
              <w:rPr>
                <w:lang w:val="fr-FR"/>
              </w:rPr>
              <w:t>Comments</w:t>
            </w:r>
          </w:p>
        </w:tc>
      </w:tr>
      <w:tr w:rsidR="00D13F79" w14:paraId="207ED4B9" w14:textId="77777777" w:rsidTr="00EC3B65">
        <w:trPr>
          <w:cantSplit/>
        </w:trPr>
        <w:tc>
          <w:tcPr>
            <w:tcW w:w="3197" w:type="dxa"/>
            <w:gridSpan w:val="2"/>
            <w:shd w:val="clear" w:color="auto" w:fill="auto"/>
            <w:vAlign w:val="center"/>
          </w:tcPr>
          <w:p w14:paraId="0E1ED2A5" w14:textId="77777777" w:rsidR="00D13F79" w:rsidRDefault="00D13F79" w:rsidP="00EC3B65">
            <w:pPr>
              <w:rPr>
                <w:highlight w:val="yellow"/>
              </w:rPr>
            </w:pPr>
            <w:r>
              <w:t>Assessment</w:t>
            </w:r>
          </w:p>
        </w:tc>
        <w:tc>
          <w:tcPr>
            <w:tcW w:w="844" w:type="dxa"/>
            <w:shd w:val="clear" w:color="auto" w:fill="auto"/>
            <w:vAlign w:val="center"/>
          </w:tcPr>
          <w:p w14:paraId="4F83B11F" w14:textId="77777777" w:rsidR="00D13F79" w:rsidRDefault="00D13F79" w:rsidP="00EC3B65"/>
          <w:p w14:paraId="0A2EE069" w14:textId="77777777" w:rsidR="00D13F79" w:rsidRDefault="00D13F79" w:rsidP="00EC3B65"/>
        </w:tc>
        <w:tc>
          <w:tcPr>
            <w:tcW w:w="893" w:type="dxa"/>
            <w:shd w:val="clear" w:color="auto" w:fill="auto"/>
            <w:vAlign w:val="center"/>
          </w:tcPr>
          <w:p w14:paraId="4363D012" w14:textId="77777777" w:rsidR="00D13F79" w:rsidRDefault="00D13F79" w:rsidP="00EC3B65"/>
        </w:tc>
        <w:tc>
          <w:tcPr>
            <w:tcW w:w="4863" w:type="dxa"/>
            <w:shd w:val="clear" w:color="auto" w:fill="auto"/>
          </w:tcPr>
          <w:p w14:paraId="673217A8" w14:textId="77777777" w:rsidR="00D13F79" w:rsidRDefault="00D13F79" w:rsidP="00EC3B65"/>
          <w:p w14:paraId="07C26F10" w14:textId="77777777" w:rsidR="00D13F79" w:rsidRDefault="00D13F79" w:rsidP="00EC3B65"/>
          <w:p w14:paraId="492B62EC" w14:textId="77777777" w:rsidR="00D13F79" w:rsidRDefault="00D13F79" w:rsidP="00EC3B65"/>
        </w:tc>
      </w:tr>
      <w:tr w:rsidR="00D13F79" w14:paraId="06F94D63" w14:textId="77777777" w:rsidTr="00EC3B65">
        <w:trPr>
          <w:cantSplit/>
        </w:trPr>
        <w:tc>
          <w:tcPr>
            <w:tcW w:w="3197" w:type="dxa"/>
            <w:gridSpan w:val="2"/>
            <w:shd w:val="clear" w:color="auto" w:fill="auto"/>
            <w:vAlign w:val="center"/>
          </w:tcPr>
          <w:p w14:paraId="3CB380A5" w14:textId="77777777" w:rsidR="00D13F79" w:rsidRDefault="00D13F79" w:rsidP="00EC3B65">
            <w:r>
              <w:t>Product</w:t>
            </w:r>
          </w:p>
        </w:tc>
        <w:tc>
          <w:tcPr>
            <w:tcW w:w="844" w:type="dxa"/>
            <w:shd w:val="clear" w:color="auto" w:fill="auto"/>
            <w:vAlign w:val="center"/>
          </w:tcPr>
          <w:p w14:paraId="4D5AFFB3" w14:textId="77777777" w:rsidR="00D13F79" w:rsidRDefault="00D13F79" w:rsidP="00EC3B65"/>
          <w:p w14:paraId="371053FD" w14:textId="77777777" w:rsidR="00D13F79" w:rsidRDefault="00D13F79" w:rsidP="00EC3B65"/>
        </w:tc>
        <w:tc>
          <w:tcPr>
            <w:tcW w:w="893" w:type="dxa"/>
            <w:shd w:val="clear" w:color="auto" w:fill="auto"/>
            <w:vAlign w:val="center"/>
          </w:tcPr>
          <w:p w14:paraId="0872E236" w14:textId="77777777" w:rsidR="00D13F79" w:rsidRDefault="00D13F79" w:rsidP="00EC3B65"/>
        </w:tc>
        <w:tc>
          <w:tcPr>
            <w:tcW w:w="4863" w:type="dxa"/>
            <w:shd w:val="clear" w:color="auto" w:fill="auto"/>
          </w:tcPr>
          <w:p w14:paraId="3A5CE82A" w14:textId="77777777" w:rsidR="00D13F79" w:rsidRDefault="00D13F79" w:rsidP="00EC3B65"/>
          <w:p w14:paraId="19437617" w14:textId="77777777" w:rsidR="00D13F79" w:rsidRDefault="00D13F79" w:rsidP="00EC3B65"/>
          <w:p w14:paraId="4C161A3C" w14:textId="77777777" w:rsidR="00D13F79" w:rsidRDefault="00D13F79" w:rsidP="00EC3B65"/>
        </w:tc>
      </w:tr>
      <w:tr w:rsidR="00D13F79" w14:paraId="3FC65DB3" w14:textId="77777777" w:rsidTr="00EC3B65">
        <w:trPr>
          <w:cantSplit/>
        </w:trPr>
        <w:tc>
          <w:tcPr>
            <w:tcW w:w="3197" w:type="dxa"/>
            <w:gridSpan w:val="2"/>
            <w:shd w:val="clear" w:color="auto" w:fill="auto"/>
            <w:vAlign w:val="center"/>
          </w:tcPr>
          <w:p w14:paraId="251A7D6C" w14:textId="77777777" w:rsidR="00D13F79" w:rsidRDefault="00D13F79" w:rsidP="00EC3B65">
            <w:r>
              <w:lastRenderedPageBreak/>
              <w:t>Indirect Evidence</w:t>
            </w:r>
          </w:p>
        </w:tc>
        <w:tc>
          <w:tcPr>
            <w:tcW w:w="844" w:type="dxa"/>
            <w:shd w:val="clear" w:color="auto" w:fill="auto"/>
            <w:vAlign w:val="center"/>
          </w:tcPr>
          <w:p w14:paraId="044A6364" w14:textId="77777777" w:rsidR="00D13F79" w:rsidRDefault="00D13F79" w:rsidP="00EC3B65"/>
          <w:p w14:paraId="34D3ADEC" w14:textId="77777777" w:rsidR="00D13F79" w:rsidRDefault="00D13F79" w:rsidP="00EC3B65"/>
        </w:tc>
        <w:tc>
          <w:tcPr>
            <w:tcW w:w="893" w:type="dxa"/>
            <w:shd w:val="clear" w:color="auto" w:fill="auto"/>
            <w:vAlign w:val="center"/>
          </w:tcPr>
          <w:p w14:paraId="37C41239" w14:textId="77777777" w:rsidR="00D13F79" w:rsidRDefault="00D13F79" w:rsidP="00EC3B65"/>
        </w:tc>
        <w:tc>
          <w:tcPr>
            <w:tcW w:w="4863" w:type="dxa"/>
            <w:shd w:val="clear" w:color="auto" w:fill="auto"/>
          </w:tcPr>
          <w:p w14:paraId="77FBE63A" w14:textId="77777777" w:rsidR="00D13F79" w:rsidRDefault="00D13F79" w:rsidP="00EC3B65"/>
          <w:p w14:paraId="15BC30E4" w14:textId="77777777" w:rsidR="00D13F79" w:rsidRDefault="00D13F79" w:rsidP="00EC3B65"/>
          <w:p w14:paraId="6FAC4B01" w14:textId="77777777" w:rsidR="00D13F79" w:rsidRDefault="00D13F79" w:rsidP="00EC3B65"/>
        </w:tc>
      </w:tr>
      <w:tr w:rsidR="00D13F79" w14:paraId="4F7CB5CE" w14:textId="77777777" w:rsidTr="00EC3B65">
        <w:trPr>
          <w:cantSplit/>
        </w:trPr>
        <w:tc>
          <w:tcPr>
            <w:tcW w:w="4934" w:type="dxa"/>
            <w:gridSpan w:val="4"/>
            <w:tcBorders>
              <w:top w:val="single" w:sz="4" w:space="0" w:color="auto"/>
              <w:left w:val="single" w:sz="4" w:space="0" w:color="auto"/>
              <w:bottom w:val="single" w:sz="4" w:space="0" w:color="auto"/>
              <w:right w:val="single" w:sz="4" w:space="0" w:color="auto"/>
            </w:tcBorders>
            <w:vAlign w:val="center"/>
          </w:tcPr>
          <w:p w14:paraId="38056B14" w14:textId="77777777" w:rsidR="00D13F79" w:rsidRDefault="00D13F79" w:rsidP="00EC3B65"/>
          <w:p w14:paraId="42E9A9F1" w14:textId="77777777" w:rsidR="00D13F79" w:rsidRDefault="00D13F79" w:rsidP="00EC3B65">
            <w:r>
              <w:t>Overall Assessment Decision</w:t>
            </w:r>
          </w:p>
          <w:p w14:paraId="19296DED" w14:textId="77777777" w:rsidR="00D13F79" w:rsidRDefault="00D13F79" w:rsidP="00EC3B65"/>
        </w:tc>
        <w:tc>
          <w:tcPr>
            <w:tcW w:w="4863" w:type="dxa"/>
            <w:tcBorders>
              <w:top w:val="single" w:sz="4" w:space="0" w:color="auto"/>
              <w:left w:val="single" w:sz="4" w:space="0" w:color="auto"/>
              <w:bottom w:val="single" w:sz="4" w:space="0" w:color="auto"/>
              <w:right w:val="single" w:sz="4" w:space="0" w:color="auto"/>
            </w:tcBorders>
          </w:tcPr>
          <w:p w14:paraId="656ADBBC" w14:textId="77777777" w:rsidR="00D13F79" w:rsidRDefault="00D13F79" w:rsidP="00EC3B65"/>
        </w:tc>
      </w:tr>
      <w:tr w:rsidR="00D13F79" w14:paraId="1843061A" w14:textId="77777777" w:rsidTr="00EC3B65">
        <w:trPr>
          <w:cantSplit/>
        </w:trPr>
        <w:tc>
          <w:tcPr>
            <w:tcW w:w="4934" w:type="dxa"/>
            <w:gridSpan w:val="4"/>
            <w:tcBorders>
              <w:top w:val="single" w:sz="4" w:space="0" w:color="auto"/>
              <w:left w:val="single" w:sz="4" w:space="0" w:color="auto"/>
              <w:bottom w:val="single" w:sz="4" w:space="0" w:color="auto"/>
              <w:right w:val="single" w:sz="4" w:space="0" w:color="auto"/>
            </w:tcBorders>
            <w:vAlign w:val="center"/>
          </w:tcPr>
          <w:p w14:paraId="7E5778FF" w14:textId="77777777" w:rsidR="00D13F79" w:rsidRDefault="00D13F79" w:rsidP="00EC3B65"/>
          <w:p w14:paraId="7CC9D4AE" w14:textId="77777777" w:rsidR="00D13F79" w:rsidRDefault="00D13F79" w:rsidP="00EC3B65">
            <w:r>
              <w:t>Additional Notes</w:t>
            </w:r>
          </w:p>
          <w:p w14:paraId="65F115C3" w14:textId="77777777" w:rsidR="00D13F79" w:rsidRDefault="00D13F79" w:rsidP="00EC3B65"/>
        </w:tc>
        <w:tc>
          <w:tcPr>
            <w:tcW w:w="4863" w:type="dxa"/>
            <w:tcBorders>
              <w:top w:val="single" w:sz="4" w:space="0" w:color="auto"/>
              <w:left w:val="single" w:sz="4" w:space="0" w:color="auto"/>
              <w:bottom w:val="single" w:sz="4" w:space="0" w:color="auto"/>
              <w:right w:val="single" w:sz="4" w:space="0" w:color="auto"/>
            </w:tcBorders>
          </w:tcPr>
          <w:p w14:paraId="6CDCD219" w14:textId="77777777" w:rsidR="00D13F79" w:rsidRDefault="00D13F79" w:rsidP="00EC3B65"/>
          <w:p w14:paraId="6E74F760" w14:textId="77777777" w:rsidR="00D13F79" w:rsidRDefault="00D13F79" w:rsidP="00EC3B65"/>
        </w:tc>
      </w:tr>
      <w:tr w:rsidR="00D13F79" w14:paraId="56F90339" w14:textId="77777777" w:rsidTr="00EC3B65">
        <w:trPr>
          <w:cantSplit/>
        </w:trPr>
        <w:tc>
          <w:tcPr>
            <w:tcW w:w="4934" w:type="dxa"/>
            <w:gridSpan w:val="4"/>
            <w:tcBorders>
              <w:top w:val="single" w:sz="4" w:space="0" w:color="auto"/>
              <w:left w:val="single" w:sz="4" w:space="0" w:color="auto"/>
              <w:bottom w:val="single" w:sz="4" w:space="0" w:color="auto"/>
              <w:right w:val="single" w:sz="4" w:space="0" w:color="auto"/>
            </w:tcBorders>
            <w:vAlign w:val="center"/>
          </w:tcPr>
          <w:p w14:paraId="5E4DE065" w14:textId="77777777" w:rsidR="00D13F79" w:rsidRDefault="00D13F79" w:rsidP="00EC3B65">
            <w:r>
              <w:t xml:space="preserve">Date </w:t>
            </w:r>
          </w:p>
        </w:tc>
        <w:tc>
          <w:tcPr>
            <w:tcW w:w="4863" w:type="dxa"/>
            <w:tcBorders>
              <w:top w:val="single" w:sz="4" w:space="0" w:color="auto"/>
              <w:left w:val="single" w:sz="4" w:space="0" w:color="auto"/>
              <w:bottom w:val="single" w:sz="4" w:space="0" w:color="auto"/>
              <w:right w:val="single" w:sz="4" w:space="0" w:color="auto"/>
            </w:tcBorders>
          </w:tcPr>
          <w:p w14:paraId="6CA6716F" w14:textId="77777777" w:rsidR="00D13F79" w:rsidRDefault="00D13F79" w:rsidP="00EC3B65"/>
          <w:p w14:paraId="485A9AFF" w14:textId="77777777" w:rsidR="00D13F79" w:rsidRDefault="00D13F79" w:rsidP="00EC3B65"/>
        </w:tc>
      </w:tr>
      <w:tr w:rsidR="00D13F79" w:rsidRPr="00A57ADC" w14:paraId="7682BA02" w14:textId="77777777" w:rsidTr="00EC3B65">
        <w:tblPrEx>
          <w:tblLook w:val="00BF"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14:paraId="29FD92B3" w14:textId="77777777" w:rsidR="00D13F79" w:rsidRDefault="00D13F79" w:rsidP="00EC3B65">
            <w:pPr>
              <w:spacing w:line="480" w:lineRule="auto"/>
            </w:pPr>
          </w:p>
        </w:tc>
        <w:tc>
          <w:tcPr>
            <w:tcW w:w="4950" w:type="dxa"/>
            <w:tcBorders>
              <w:top w:val="single" w:sz="4" w:space="0" w:color="auto"/>
              <w:left w:val="single" w:sz="4" w:space="0" w:color="auto"/>
              <w:bottom w:val="single" w:sz="4" w:space="0" w:color="auto"/>
              <w:right w:val="single" w:sz="4" w:space="0" w:color="auto"/>
            </w:tcBorders>
          </w:tcPr>
          <w:p w14:paraId="7FF1B391" w14:textId="77777777" w:rsidR="00D13F79" w:rsidRDefault="00D13F79" w:rsidP="00EC3B65">
            <w:pPr>
              <w:spacing w:line="480" w:lineRule="auto"/>
            </w:pPr>
          </w:p>
        </w:tc>
      </w:tr>
      <w:tr w:rsidR="00D13F79" w:rsidRPr="00A57ADC" w14:paraId="28E89B5C" w14:textId="77777777" w:rsidTr="00EC3B65">
        <w:tblPrEx>
          <w:tblLook w:val="00BF"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14:paraId="1026D424" w14:textId="77777777" w:rsidR="00D13F79" w:rsidRDefault="00D13F79" w:rsidP="00EC3B65">
            <w:pPr>
              <w:spacing w:line="360" w:lineRule="auto"/>
            </w:pPr>
            <w:r>
              <w:t>Signature of Assessor</w:t>
            </w:r>
          </w:p>
        </w:tc>
        <w:tc>
          <w:tcPr>
            <w:tcW w:w="4950" w:type="dxa"/>
            <w:tcBorders>
              <w:top w:val="single" w:sz="4" w:space="0" w:color="auto"/>
              <w:left w:val="single" w:sz="4" w:space="0" w:color="auto"/>
              <w:bottom w:val="single" w:sz="4" w:space="0" w:color="auto"/>
              <w:right w:val="single" w:sz="4" w:space="0" w:color="auto"/>
            </w:tcBorders>
          </w:tcPr>
          <w:p w14:paraId="3CA534D5" w14:textId="77777777" w:rsidR="00D13F79" w:rsidRDefault="00D13F79" w:rsidP="00EC3B65">
            <w:pPr>
              <w:spacing w:line="360" w:lineRule="auto"/>
            </w:pPr>
            <w:r>
              <w:t>Signature of Candidate</w:t>
            </w:r>
          </w:p>
        </w:tc>
      </w:tr>
    </w:tbl>
    <w:p w14:paraId="7E9CD2F0" w14:textId="77777777" w:rsidR="00D13F79" w:rsidRDefault="00D13F79" w:rsidP="00D13F79"/>
    <w:p w14:paraId="61553C11" w14:textId="77777777" w:rsidR="00D13F79" w:rsidRDefault="00D13F79" w:rsidP="00D13F79">
      <w:r>
        <w:br w:type="page"/>
      </w:r>
    </w:p>
    <w:p w14:paraId="1DEE542F" w14:textId="77777777" w:rsidR="00D13F79" w:rsidRDefault="00D13F79" w:rsidP="00D13F79">
      <w:pPr>
        <w:pStyle w:val="Heading2"/>
      </w:pPr>
      <w:bookmarkStart w:id="36" w:name="_Toc410736574"/>
      <w:r>
        <w:lastRenderedPageBreak/>
        <w:t>Candidate Appeal Form</w:t>
      </w:r>
      <w:bookmarkEnd w:id="3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13F79" w14:paraId="787A770B" w14:textId="77777777" w:rsidTr="00EC3B65">
        <w:trPr>
          <w:cantSplit/>
          <w:trHeight w:val="290"/>
        </w:trPr>
        <w:tc>
          <w:tcPr>
            <w:tcW w:w="5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5A27" w14:textId="77777777" w:rsidR="00D13F79" w:rsidRDefault="00D13F79" w:rsidP="00EC3B65">
            <w:r>
              <w:t xml:space="preserve">Candidate's Name: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32F6429" w14:textId="77777777" w:rsidR="00D13F79" w:rsidRDefault="00D13F79" w:rsidP="00EC3B65">
            <w:r>
              <w:t xml:space="preserve"> ID No.</w:t>
            </w:r>
          </w:p>
        </w:tc>
        <w:tc>
          <w:tcPr>
            <w:tcW w:w="3337" w:type="dxa"/>
            <w:tcBorders>
              <w:top w:val="single" w:sz="4" w:space="0" w:color="auto"/>
              <w:left w:val="nil"/>
              <w:bottom w:val="single" w:sz="4" w:space="0" w:color="auto"/>
              <w:right w:val="single" w:sz="4" w:space="0" w:color="auto"/>
            </w:tcBorders>
            <w:shd w:val="clear" w:color="auto" w:fill="auto"/>
            <w:vAlign w:val="center"/>
          </w:tcPr>
          <w:p w14:paraId="4C223224" w14:textId="77777777" w:rsidR="00D13F79" w:rsidRDefault="00D13F79" w:rsidP="00EC3B65"/>
          <w:p w14:paraId="56EA603A" w14:textId="77777777" w:rsidR="00D13F79" w:rsidRDefault="00D13F79" w:rsidP="00EC3B65"/>
        </w:tc>
      </w:tr>
      <w:tr w:rsidR="00D13F79" w14:paraId="714861A1" w14:textId="77777777" w:rsidTr="00EC3B65">
        <w:trPr>
          <w:cantSplit/>
          <w:trHeight w:val="290"/>
        </w:trPr>
        <w:tc>
          <w:tcPr>
            <w:tcW w:w="5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5E95E" w14:textId="77777777" w:rsidR="00D13F79" w:rsidRDefault="00D13F79" w:rsidP="00EC3B65">
            <w:r>
              <w:t xml:space="preserve">Assessor's Name: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846851A" w14:textId="77777777" w:rsidR="00D13F79" w:rsidRDefault="00D13F79" w:rsidP="00EC3B65">
            <w:r>
              <w:t>Reg. No.</w:t>
            </w:r>
          </w:p>
        </w:tc>
        <w:tc>
          <w:tcPr>
            <w:tcW w:w="3337" w:type="dxa"/>
            <w:tcBorders>
              <w:top w:val="single" w:sz="4" w:space="0" w:color="auto"/>
              <w:left w:val="nil"/>
              <w:bottom w:val="single" w:sz="4" w:space="0" w:color="auto"/>
              <w:right w:val="single" w:sz="4" w:space="0" w:color="auto"/>
            </w:tcBorders>
            <w:shd w:val="clear" w:color="auto" w:fill="auto"/>
            <w:vAlign w:val="center"/>
          </w:tcPr>
          <w:p w14:paraId="746D1AFF" w14:textId="77777777" w:rsidR="00D13F79" w:rsidRDefault="00D13F79" w:rsidP="00EC3B65"/>
          <w:p w14:paraId="18B19FB3" w14:textId="77777777" w:rsidR="00D13F79" w:rsidRDefault="00D13F79" w:rsidP="00EC3B65"/>
        </w:tc>
      </w:tr>
      <w:tr w:rsidR="00D13F79" w14:paraId="4D535469" w14:textId="77777777" w:rsidTr="00EC3B65">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auto"/>
            <w:vAlign w:val="center"/>
          </w:tcPr>
          <w:p w14:paraId="00D641E5" w14:textId="77777777" w:rsidR="00D13F79" w:rsidRDefault="00D13F79" w:rsidP="00EC3B65">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shd w:val="clear" w:color="auto" w:fill="auto"/>
            <w:vAlign w:val="center"/>
          </w:tcPr>
          <w:p w14:paraId="36AAB0F4" w14:textId="77777777" w:rsidR="00D13F79" w:rsidRDefault="00D13F79" w:rsidP="00EC3B65">
            <w:r>
              <w:rPr>
                <w:lang w:val="en-ZA"/>
              </w:rPr>
              <w:t xml:space="preserve">10139 </w:t>
            </w:r>
            <w:r w:rsidRPr="00A0545D">
              <w:rPr>
                <w:lang w:val="en-ZA"/>
              </w:rPr>
              <w:t>Implement project administration processes according to requirements </w:t>
            </w:r>
          </w:p>
        </w:tc>
      </w:tr>
      <w:tr w:rsidR="00D13F79" w14:paraId="2BCF00DA" w14:textId="77777777" w:rsidTr="00EC3B65">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auto"/>
            <w:vAlign w:val="center"/>
          </w:tcPr>
          <w:p w14:paraId="10DA284C" w14:textId="77777777" w:rsidR="00D13F79" w:rsidRDefault="00D13F79" w:rsidP="00EC3B65">
            <w:r>
              <w:t xml:space="preserve">Date: </w:t>
            </w:r>
          </w:p>
        </w:tc>
        <w:tc>
          <w:tcPr>
            <w:tcW w:w="4590" w:type="dxa"/>
            <w:gridSpan w:val="2"/>
            <w:tcBorders>
              <w:top w:val="single" w:sz="4" w:space="0" w:color="auto"/>
              <w:left w:val="nil"/>
              <w:bottom w:val="single" w:sz="4" w:space="0" w:color="auto"/>
              <w:right w:val="single" w:sz="4" w:space="0" w:color="auto"/>
            </w:tcBorders>
            <w:shd w:val="clear" w:color="auto" w:fill="auto"/>
            <w:vAlign w:val="center"/>
          </w:tcPr>
          <w:p w14:paraId="1C48B185" w14:textId="77777777" w:rsidR="00D13F79" w:rsidRPr="00777D2F" w:rsidRDefault="00D13F79" w:rsidP="00EC3B65">
            <w:pPr>
              <w:rPr>
                <w:noProof/>
                <w:szCs w:val="22"/>
              </w:rPr>
            </w:pPr>
          </w:p>
        </w:tc>
      </w:tr>
      <w:tr w:rsidR="00D13F79" w14:paraId="2AA3AF6F" w14:textId="77777777" w:rsidTr="00EC3B65">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auto"/>
            <w:vAlign w:val="center"/>
          </w:tcPr>
          <w:p w14:paraId="3F607440" w14:textId="77777777" w:rsidR="00D13F79" w:rsidRDefault="00D13F79" w:rsidP="00EC3B65">
            <w:pPr>
              <w:rPr>
                <w:b/>
                <w:bCs/>
              </w:rPr>
            </w:pPr>
            <w:r>
              <w:rPr>
                <w:b/>
                <w:bCs/>
              </w:rPr>
              <w:t>SECTION 1</w:t>
            </w:r>
          </w:p>
        </w:tc>
        <w:tc>
          <w:tcPr>
            <w:tcW w:w="4590" w:type="dxa"/>
            <w:gridSpan w:val="2"/>
            <w:tcBorders>
              <w:top w:val="single" w:sz="4" w:space="0" w:color="auto"/>
              <w:left w:val="nil"/>
              <w:bottom w:val="single" w:sz="4" w:space="0" w:color="auto"/>
              <w:right w:val="single" w:sz="4" w:space="0" w:color="auto"/>
            </w:tcBorders>
            <w:shd w:val="clear" w:color="auto" w:fill="auto"/>
            <w:vAlign w:val="center"/>
          </w:tcPr>
          <w:p w14:paraId="725898E8" w14:textId="77777777" w:rsidR="00D13F79" w:rsidRDefault="00D13F79" w:rsidP="00EC3B65"/>
          <w:p w14:paraId="4BEEFE6E" w14:textId="77777777" w:rsidR="00D13F79" w:rsidRDefault="00D13F79" w:rsidP="00EC3B65"/>
        </w:tc>
      </w:tr>
      <w:tr w:rsidR="00D13F79" w14:paraId="36BCE762" w14:textId="77777777" w:rsidTr="00EC3B65">
        <w:trPr>
          <w:trHeight w:val="537"/>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648DF742" w14:textId="77777777" w:rsidR="00D13F79" w:rsidRDefault="00D13F79" w:rsidP="00EC3B65">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shd w:val="clear" w:color="auto" w:fill="auto"/>
          </w:tcPr>
          <w:p w14:paraId="35539930" w14:textId="77777777" w:rsidR="00D13F79" w:rsidRDefault="00D13F79" w:rsidP="00EC3B65"/>
          <w:p w14:paraId="632883BA" w14:textId="77777777" w:rsidR="00D13F79" w:rsidRDefault="00D13F79" w:rsidP="00EC3B65"/>
          <w:p w14:paraId="245266BD" w14:textId="77777777" w:rsidR="00D13F79" w:rsidRDefault="00D13F79" w:rsidP="00EC3B65"/>
          <w:p w14:paraId="083C3748" w14:textId="77777777" w:rsidR="00D13F79" w:rsidRDefault="00D13F79" w:rsidP="00EC3B65"/>
          <w:p w14:paraId="092177BD" w14:textId="77777777" w:rsidR="00D13F79" w:rsidRDefault="00D13F79" w:rsidP="00EC3B65"/>
          <w:p w14:paraId="63FB3213" w14:textId="77777777" w:rsidR="00D13F79" w:rsidRDefault="00D13F79" w:rsidP="00EC3B65"/>
        </w:tc>
      </w:tr>
      <w:tr w:rsidR="00D13F79" w14:paraId="78A75F34" w14:textId="77777777" w:rsidTr="00EC3B65">
        <w:trPr>
          <w:trHeight w:val="537"/>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08056456" w14:textId="77777777" w:rsidR="00D13F79" w:rsidRDefault="00D13F79" w:rsidP="00EC3B65">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shd w:val="clear" w:color="auto" w:fill="auto"/>
          </w:tcPr>
          <w:p w14:paraId="51E6E087" w14:textId="77777777" w:rsidR="00D13F79" w:rsidRDefault="00D13F79" w:rsidP="00EC3B65"/>
          <w:p w14:paraId="2140781B" w14:textId="77777777" w:rsidR="00D13F79" w:rsidRDefault="00D13F79" w:rsidP="00EC3B65"/>
          <w:p w14:paraId="414C6E36" w14:textId="77777777" w:rsidR="00D13F79" w:rsidRDefault="00D13F79" w:rsidP="00EC3B65"/>
          <w:p w14:paraId="2C2CF59F" w14:textId="77777777" w:rsidR="00D13F79" w:rsidRDefault="00D13F79" w:rsidP="00EC3B65"/>
          <w:p w14:paraId="53D78CBB" w14:textId="77777777" w:rsidR="00D13F79" w:rsidRDefault="00D13F79" w:rsidP="00EC3B65"/>
          <w:p w14:paraId="0F3ED613" w14:textId="77777777" w:rsidR="00D13F79" w:rsidRDefault="00D13F79" w:rsidP="00EC3B65"/>
        </w:tc>
      </w:tr>
      <w:tr w:rsidR="00D13F79" w14:paraId="38D5B4CC" w14:textId="77777777" w:rsidTr="00EC3B65">
        <w:trPr>
          <w:trHeight w:val="537"/>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7FC58F5" w14:textId="77777777" w:rsidR="00D13F79" w:rsidRDefault="00D13F79" w:rsidP="00EC3B65">
            <w:r>
              <w:t>Candidate's signature</w:t>
            </w:r>
          </w:p>
        </w:tc>
        <w:tc>
          <w:tcPr>
            <w:tcW w:w="6958" w:type="dxa"/>
            <w:gridSpan w:val="3"/>
            <w:tcBorders>
              <w:top w:val="single" w:sz="4" w:space="0" w:color="auto"/>
              <w:left w:val="single" w:sz="4" w:space="0" w:color="auto"/>
              <w:bottom w:val="single" w:sz="4" w:space="0" w:color="auto"/>
              <w:right w:val="single" w:sz="4" w:space="0" w:color="auto"/>
            </w:tcBorders>
            <w:shd w:val="clear" w:color="auto" w:fill="auto"/>
          </w:tcPr>
          <w:p w14:paraId="36ED8DA4" w14:textId="77777777" w:rsidR="00D13F79" w:rsidRDefault="00D13F79" w:rsidP="00EC3B65"/>
          <w:p w14:paraId="525F8FDD" w14:textId="77777777" w:rsidR="00D13F79" w:rsidRDefault="00D13F79" w:rsidP="00EC3B65"/>
          <w:p w14:paraId="371EEF79" w14:textId="77777777" w:rsidR="00D13F79" w:rsidRDefault="00D13F79" w:rsidP="00EC3B65"/>
        </w:tc>
      </w:tr>
      <w:tr w:rsidR="00D13F79" w14:paraId="13C25B1D" w14:textId="77777777" w:rsidTr="00EC3B65">
        <w:trPr>
          <w:trHeight w:val="537"/>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985C6A7" w14:textId="77777777" w:rsidR="00D13F79" w:rsidRDefault="00D13F79" w:rsidP="00EC3B65">
            <w:r>
              <w:t>Assessor's signature</w:t>
            </w:r>
          </w:p>
        </w:tc>
        <w:tc>
          <w:tcPr>
            <w:tcW w:w="6958" w:type="dxa"/>
            <w:gridSpan w:val="3"/>
            <w:tcBorders>
              <w:top w:val="single" w:sz="4" w:space="0" w:color="auto"/>
              <w:left w:val="single" w:sz="4" w:space="0" w:color="auto"/>
              <w:bottom w:val="single" w:sz="4" w:space="0" w:color="auto"/>
              <w:right w:val="single" w:sz="4" w:space="0" w:color="auto"/>
            </w:tcBorders>
            <w:shd w:val="clear" w:color="auto" w:fill="auto"/>
          </w:tcPr>
          <w:p w14:paraId="1C22FEFD" w14:textId="77777777" w:rsidR="00D13F79" w:rsidRDefault="00D13F79" w:rsidP="00EC3B65"/>
          <w:p w14:paraId="059CEF61" w14:textId="77777777" w:rsidR="00D13F79" w:rsidRDefault="00D13F79" w:rsidP="00EC3B65"/>
          <w:p w14:paraId="709809F1" w14:textId="77777777" w:rsidR="00D13F79" w:rsidRDefault="00D13F79" w:rsidP="00EC3B65"/>
        </w:tc>
      </w:tr>
      <w:tr w:rsidR="00D13F79" w:rsidRPr="00DD1186" w14:paraId="5F50426E" w14:textId="77777777" w:rsidTr="00EC3B65">
        <w:trPr>
          <w:trHeight w:val="537"/>
        </w:trPr>
        <w:tc>
          <w:tcPr>
            <w:tcW w:w="10008" w:type="dxa"/>
            <w:gridSpan w:val="4"/>
            <w:shd w:val="clear" w:color="auto" w:fill="CCCCCC"/>
            <w:vAlign w:val="center"/>
          </w:tcPr>
          <w:p w14:paraId="222E250E" w14:textId="77777777" w:rsidR="00D13F79" w:rsidRPr="00DD1186" w:rsidRDefault="00D13F79" w:rsidP="00EC3B65">
            <w:pPr>
              <w:spacing w:before="0" w:after="0"/>
              <w:rPr>
                <w:b/>
              </w:rPr>
            </w:pPr>
            <w:r w:rsidRPr="00DD1186">
              <w:rPr>
                <w:b/>
              </w:rPr>
              <w:t>SECTION 2</w:t>
            </w:r>
          </w:p>
        </w:tc>
      </w:tr>
      <w:tr w:rsidR="00D13F79" w14:paraId="58D8CEE4" w14:textId="77777777" w:rsidTr="00EC3B65">
        <w:trPr>
          <w:trHeight w:val="537"/>
        </w:trPr>
        <w:tc>
          <w:tcPr>
            <w:tcW w:w="3050" w:type="dxa"/>
            <w:vAlign w:val="center"/>
          </w:tcPr>
          <w:p w14:paraId="25116695" w14:textId="77777777" w:rsidR="00D13F79" w:rsidRDefault="00D13F79" w:rsidP="00EC3B65">
            <w:pPr>
              <w:spacing w:before="0" w:after="0"/>
              <w:jc w:val="left"/>
            </w:pPr>
            <w:r>
              <w:t>Internal Moderator’s reconsidered decision and rationale</w:t>
            </w:r>
          </w:p>
        </w:tc>
        <w:tc>
          <w:tcPr>
            <w:tcW w:w="6958" w:type="dxa"/>
            <w:gridSpan w:val="3"/>
          </w:tcPr>
          <w:p w14:paraId="279915D5" w14:textId="77777777" w:rsidR="00D13F79" w:rsidRDefault="00D13F79" w:rsidP="00EC3B65">
            <w:pPr>
              <w:spacing w:before="0" w:after="0"/>
            </w:pPr>
          </w:p>
          <w:p w14:paraId="36E74C98" w14:textId="77777777" w:rsidR="00D13F79" w:rsidRDefault="00D13F79" w:rsidP="00EC3B65">
            <w:pPr>
              <w:spacing w:before="0" w:after="0"/>
            </w:pPr>
          </w:p>
          <w:p w14:paraId="6272303E" w14:textId="77777777" w:rsidR="00D13F79" w:rsidRDefault="00D13F79" w:rsidP="00EC3B65">
            <w:pPr>
              <w:spacing w:before="0" w:after="0"/>
            </w:pPr>
          </w:p>
          <w:p w14:paraId="51B1B03C" w14:textId="77777777" w:rsidR="00D13F79" w:rsidRDefault="00D13F79" w:rsidP="00EC3B65">
            <w:pPr>
              <w:spacing w:before="0" w:after="0"/>
            </w:pPr>
          </w:p>
          <w:p w14:paraId="28C2D559" w14:textId="77777777" w:rsidR="00D13F79" w:rsidRDefault="00D13F79" w:rsidP="00EC3B65">
            <w:pPr>
              <w:spacing w:before="0" w:after="0"/>
            </w:pPr>
          </w:p>
          <w:p w14:paraId="557F9238" w14:textId="77777777" w:rsidR="00D13F79" w:rsidRDefault="00D13F79" w:rsidP="00EC3B65">
            <w:pPr>
              <w:spacing w:before="0" w:after="0"/>
            </w:pPr>
          </w:p>
          <w:p w14:paraId="1A1954D9" w14:textId="77777777" w:rsidR="00D13F79" w:rsidRDefault="00D13F79" w:rsidP="00EC3B65">
            <w:pPr>
              <w:spacing w:before="0" w:after="0"/>
            </w:pPr>
          </w:p>
        </w:tc>
      </w:tr>
      <w:tr w:rsidR="00D13F79" w14:paraId="780F1EF0" w14:textId="77777777" w:rsidTr="00EC3B65">
        <w:trPr>
          <w:trHeight w:val="537"/>
        </w:trPr>
        <w:tc>
          <w:tcPr>
            <w:tcW w:w="3050" w:type="dxa"/>
            <w:vAlign w:val="center"/>
          </w:tcPr>
          <w:p w14:paraId="1085D44D" w14:textId="77777777" w:rsidR="00D13F79" w:rsidRDefault="00D13F79" w:rsidP="00EC3B65">
            <w:pPr>
              <w:spacing w:before="0" w:after="0"/>
              <w:jc w:val="left"/>
            </w:pPr>
            <w:r>
              <w:t xml:space="preserve">Internal Moderator's Signature </w:t>
            </w:r>
          </w:p>
        </w:tc>
        <w:tc>
          <w:tcPr>
            <w:tcW w:w="6958" w:type="dxa"/>
            <w:gridSpan w:val="3"/>
          </w:tcPr>
          <w:p w14:paraId="792E4EC8" w14:textId="77777777" w:rsidR="00D13F79" w:rsidRDefault="00D13F79" w:rsidP="00EC3B65">
            <w:pPr>
              <w:spacing w:before="0" w:after="0"/>
            </w:pPr>
          </w:p>
          <w:p w14:paraId="0091536F" w14:textId="77777777" w:rsidR="00D13F79" w:rsidRDefault="00D13F79" w:rsidP="00EC3B65">
            <w:pPr>
              <w:spacing w:before="0" w:after="0"/>
            </w:pPr>
          </w:p>
          <w:p w14:paraId="623A77B4" w14:textId="77777777" w:rsidR="00D13F79" w:rsidRDefault="00D13F79" w:rsidP="00EC3B65">
            <w:pPr>
              <w:spacing w:before="0" w:after="0"/>
            </w:pPr>
          </w:p>
        </w:tc>
      </w:tr>
      <w:tr w:rsidR="00D13F79" w14:paraId="34ED7F84" w14:textId="77777777" w:rsidTr="00EC3B65">
        <w:trPr>
          <w:trHeight w:val="537"/>
        </w:trPr>
        <w:tc>
          <w:tcPr>
            <w:tcW w:w="3050" w:type="dxa"/>
            <w:vAlign w:val="center"/>
          </w:tcPr>
          <w:p w14:paraId="7722CDBA" w14:textId="77777777" w:rsidR="00D13F79" w:rsidRDefault="00D13F79" w:rsidP="00EC3B65">
            <w:pPr>
              <w:spacing w:before="0" w:after="0"/>
              <w:jc w:val="left"/>
            </w:pPr>
            <w:r>
              <w:t>Advising Assessor’s Signature</w:t>
            </w:r>
          </w:p>
        </w:tc>
        <w:tc>
          <w:tcPr>
            <w:tcW w:w="6958" w:type="dxa"/>
            <w:gridSpan w:val="3"/>
          </w:tcPr>
          <w:p w14:paraId="0D3B522F" w14:textId="77777777" w:rsidR="00D13F79" w:rsidRDefault="00D13F79" w:rsidP="00EC3B65">
            <w:pPr>
              <w:spacing w:before="0" w:after="0"/>
            </w:pPr>
          </w:p>
          <w:p w14:paraId="37CC810F" w14:textId="77777777" w:rsidR="00D13F79" w:rsidRDefault="00D13F79" w:rsidP="00EC3B65">
            <w:pPr>
              <w:spacing w:before="0" w:after="0"/>
            </w:pPr>
          </w:p>
          <w:p w14:paraId="3B7FE7D4" w14:textId="77777777" w:rsidR="00D13F79" w:rsidRDefault="00D13F79" w:rsidP="00EC3B65">
            <w:pPr>
              <w:spacing w:before="0" w:after="0"/>
            </w:pPr>
          </w:p>
        </w:tc>
      </w:tr>
      <w:tr w:rsidR="00D13F79" w14:paraId="01100DCC" w14:textId="77777777" w:rsidTr="00EC3B65">
        <w:trPr>
          <w:trHeight w:val="537"/>
        </w:trPr>
        <w:tc>
          <w:tcPr>
            <w:tcW w:w="3050" w:type="dxa"/>
            <w:vAlign w:val="center"/>
          </w:tcPr>
          <w:p w14:paraId="1641BA15" w14:textId="77777777" w:rsidR="00D13F79" w:rsidRDefault="00D13F79" w:rsidP="00EC3B65">
            <w:pPr>
              <w:spacing w:before="0" w:after="0"/>
            </w:pPr>
            <w:r>
              <w:t>Decision and rationale of the investigatory panel</w:t>
            </w:r>
          </w:p>
        </w:tc>
        <w:tc>
          <w:tcPr>
            <w:tcW w:w="6958" w:type="dxa"/>
            <w:gridSpan w:val="3"/>
          </w:tcPr>
          <w:p w14:paraId="728C63E9" w14:textId="77777777" w:rsidR="00D13F79" w:rsidRDefault="00D13F79" w:rsidP="00EC3B65">
            <w:pPr>
              <w:spacing w:before="0" w:after="0"/>
            </w:pPr>
          </w:p>
          <w:p w14:paraId="0EE1C8E6" w14:textId="77777777" w:rsidR="00D13F79" w:rsidRDefault="00D13F79" w:rsidP="00EC3B65">
            <w:pPr>
              <w:spacing w:before="0" w:after="0"/>
            </w:pPr>
          </w:p>
          <w:p w14:paraId="06E4DEB9" w14:textId="77777777" w:rsidR="00D13F79" w:rsidRDefault="00D13F79" w:rsidP="00EC3B65">
            <w:pPr>
              <w:spacing w:before="0" w:after="0"/>
            </w:pPr>
          </w:p>
          <w:p w14:paraId="15411768" w14:textId="77777777" w:rsidR="00D13F79" w:rsidRDefault="00D13F79" w:rsidP="00EC3B65">
            <w:pPr>
              <w:spacing w:before="0" w:after="0"/>
            </w:pPr>
          </w:p>
          <w:p w14:paraId="7D2BAD18" w14:textId="77777777" w:rsidR="00D13F79" w:rsidRDefault="00D13F79" w:rsidP="00EC3B65">
            <w:pPr>
              <w:spacing w:before="0" w:after="0"/>
            </w:pPr>
          </w:p>
          <w:p w14:paraId="0F9C7A64" w14:textId="77777777" w:rsidR="00D13F79" w:rsidRDefault="00D13F79" w:rsidP="00EC3B65">
            <w:pPr>
              <w:spacing w:before="0" w:after="0"/>
            </w:pPr>
          </w:p>
        </w:tc>
      </w:tr>
      <w:tr w:rsidR="00D13F79" w14:paraId="4A840304" w14:textId="77777777" w:rsidTr="00EC3B65">
        <w:trPr>
          <w:trHeight w:val="537"/>
        </w:trPr>
        <w:tc>
          <w:tcPr>
            <w:tcW w:w="3050" w:type="dxa"/>
            <w:vAlign w:val="center"/>
          </w:tcPr>
          <w:p w14:paraId="5FEDF8D0" w14:textId="77777777" w:rsidR="00D13F79" w:rsidRDefault="00D13F79" w:rsidP="00EC3B65">
            <w:pPr>
              <w:spacing w:before="0" w:after="0"/>
            </w:pPr>
            <w:r>
              <w:lastRenderedPageBreak/>
              <w:t>Learner Declaration</w:t>
            </w:r>
          </w:p>
        </w:tc>
        <w:tc>
          <w:tcPr>
            <w:tcW w:w="6958" w:type="dxa"/>
            <w:gridSpan w:val="3"/>
          </w:tcPr>
          <w:p w14:paraId="476F3C20" w14:textId="77777777" w:rsidR="00D13F79" w:rsidRDefault="00D13F79" w:rsidP="00EC3B65">
            <w:pPr>
              <w:spacing w:before="0" w:after="0"/>
            </w:pPr>
          </w:p>
          <w:p w14:paraId="11626089" w14:textId="77777777" w:rsidR="00D13F79" w:rsidRDefault="00D13F79" w:rsidP="00EC3B65">
            <w:pPr>
              <w:spacing w:before="0" w:after="0"/>
            </w:pPr>
            <w:r>
              <w:t>The above decisions have been explained to me and I accept the assessment decision</w:t>
            </w:r>
          </w:p>
          <w:p w14:paraId="061E1122" w14:textId="77777777" w:rsidR="00D13F79" w:rsidRDefault="00D13F79" w:rsidP="00EC3B65">
            <w:pPr>
              <w:spacing w:before="0" w:after="0"/>
            </w:pPr>
          </w:p>
        </w:tc>
      </w:tr>
      <w:tr w:rsidR="00D13F79" w14:paraId="2EB08C8C" w14:textId="77777777" w:rsidTr="00EC3B65">
        <w:trPr>
          <w:trHeight w:val="537"/>
        </w:trPr>
        <w:tc>
          <w:tcPr>
            <w:tcW w:w="3050" w:type="dxa"/>
            <w:vAlign w:val="center"/>
          </w:tcPr>
          <w:p w14:paraId="45749D19" w14:textId="77777777" w:rsidR="00D13F79" w:rsidRDefault="00D13F79" w:rsidP="00EC3B65">
            <w:pPr>
              <w:spacing w:before="0" w:after="0"/>
            </w:pPr>
            <w:r>
              <w:t>Learner’s Signature</w:t>
            </w:r>
          </w:p>
        </w:tc>
        <w:tc>
          <w:tcPr>
            <w:tcW w:w="6958" w:type="dxa"/>
            <w:gridSpan w:val="3"/>
          </w:tcPr>
          <w:p w14:paraId="25BBB076" w14:textId="77777777" w:rsidR="00D13F79" w:rsidRDefault="00D13F79" w:rsidP="00EC3B65">
            <w:pPr>
              <w:spacing w:before="0" w:after="0"/>
            </w:pPr>
          </w:p>
          <w:p w14:paraId="2C6D5352" w14:textId="77777777" w:rsidR="00D13F79" w:rsidRDefault="00D13F79" w:rsidP="00EC3B65">
            <w:pPr>
              <w:spacing w:before="0" w:after="0"/>
            </w:pPr>
          </w:p>
          <w:p w14:paraId="792229F5" w14:textId="77777777" w:rsidR="00D13F79" w:rsidRDefault="00D13F79" w:rsidP="00EC3B65">
            <w:pPr>
              <w:spacing w:before="0" w:after="0"/>
            </w:pPr>
          </w:p>
        </w:tc>
      </w:tr>
      <w:tr w:rsidR="00D13F79" w14:paraId="5C616D3B" w14:textId="77777777" w:rsidTr="00EC3B65">
        <w:trPr>
          <w:trHeight w:val="537"/>
        </w:trPr>
        <w:tc>
          <w:tcPr>
            <w:tcW w:w="3050" w:type="dxa"/>
            <w:vAlign w:val="center"/>
          </w:tcPr>
          <w:p w14:paraId="460CAA1B" w14:textId="77777777" w:rsidR="00D13F79" w:rsidRDefault="00D13F79" w:rsidP="00EC3B65">
            <w:pPr>
              <w:spacing w:before="0" w:after="0"/>
            </w:pPr>
            <w:r>
              <w:t>Date</w:t>
            </w:r>
          </w:p>
        </w:tc>
        <w:tc>
          <w:tcPr>
            <w:tcW w:w="6958" w:type="dxa"/>
            <w:gridSpan w:val="3"/>
          </w:tcPr>
          <w:p w14:paraId="6EE6A014" w14:textId="77777777" w:rsidR="00D13F79" w:rsidRDefault="00D13F79" w:rsidP="00EC3B65">
            <w:pPr>
              <w:spacing w:before="0" w:after="0"/>
            </w:pPr>
          </w:p>
          <w:p w14:paraId="20980A0A" w14:textId="77777777" w:rsidR="00D13F79" w:rsidRDefault="00D13F79" w:rsidP="00EC3B65">
            <w:pPr>
              <w:spacing w:before="0" w:after="0"/>
            </w:pPr>
          </w:p>
          <w:p w14:paraId="03C5F555" w14:textId="77777777" w:rsidR="00D13F79" w:rsidRDefault="00D13F79" w:rsidP="00EC3B65">
            <w:pPr>
              <w:spacing w:before="0" w:after="0"/>
            </w:pPr>
          </w:p>
        </w:tc>
      </w:tr>
    </w:tbl>
    <w:p w14:paraId="20A868D8" w14:textId="77777777" w:rsidR="00D13F79" w:rsidRDefault="00D13F79" w:rsidP="00D13F79"/>
    <w:p w14:paraId="77CAFC55" w14:textId="77777777" w:rsidR="00D13F79" w:rsidRDefault="00D13F79" w:rsidP="00D13F79">
      <w:pPr>
        <w:ind w:left="2970" w:hanging="2970"/>
      </w:pPr>
      <w:r>
        <w:t xml:space="preserve">Please send this form to: </w:t>
      </w:r>
      <w:r>
        <w:tab/>
        <w:t>training provider</w:t>
      </w:r>
    </w:p>
    <w:p w14:paraId="413F4F3A" w14:textId="77777777" w:rsidR="00D13F79" w:rsidRDefault="00D13F79" w:rsidP="00D13F79">
      <w:pPr>
        <w:tabs>
          <w:tab w:val="left" w:pos="8280"/>
        </w:tabs>
        <w:ind w:left="2970" w:right="1786" w:hanging="2790"/>
      </w:pPr>
      <w:r>
        <w:tab/>
      </w:r>
    </w:p>
    <w:p w14:paraId="34CF31C6" w14:textId="77777777" w:rsidR="00D13F79" w:rsidRDefault="00D13F79" w:rsidP="00D13F79">
      <w:pPr>
        <w:tabs>
          <w:tab w:val="left" w:pos="180"/>
          <w:tab w:val="left" w:pos="8280"/>
        </w:tabs>
        <w:ind w:right="1786"/>
      </w:pPr>
    </w:p>
    <w:p w14:paraId="0BB53A45" w14:textId="77777777" w:rsidR="00D13F79" w:rsidRDefault="00D13F79" w:rsidP="00D13F79">
      <w:pPr>
        <w:tabs>
          <w:tab w:val="left" w:pos="180"/>
          <w:tab w:val="left" w:pos="8280"/>
        </w:tabs>
        <w:ind w:right="1786"/>
      </w:pPr>
      <w:r>
        <w:br w:type="page"/>
      </w:r>
    </w:p>
    <w:p w14:paraId="42892B87" w14:textId="77777777" w:rsidR="00D13F79" w:rsidRDefault="00D13F79" w:rsidP="00D13F79">
      <w:pPr>
        <w:pStyle w:val="Heading2"/>
      </w:pPr>
      <w:bookmarkStart w:id="37" w:name="_Toc410736575"/>
      <w:r>
        <w:t>Assessor's Report 10139</w:t>
      </w:r>
      <w:bookmarkEnd w:id="3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2443"/>
        <w:gridCol w:w="211"/>
        <w:gridCol w:w="541"/>
        <w:gridCol w:w="752"/>
        <w:gridCol w:w="57"/>
        <w:gridCol w:w="1022"/>
        <w:gridCol w:w="2540"/>
        <w:gridCol w:w="205"/>
      </w:tblGrid>
      <w:tr w:rsidR="00D13F79" w14:paraId="52D4E0B6" w14:textId="77777777" w:rsidTr="00EC3B65">
        <w:tc>
          <w:tcPr>
            <w:tcW w:w="2237" w:type="dxa"/>
            <w:shd w:val="clear" w:color="auto" w:fill="auto"/>
            <w:vAlign w:val="center"/>
          </w:tcPr>
          <w:p w14:paraId="2357B84E" w14:textId="77777777" w:rsidR="00D13F79" w:rsidRDefault="00D13F79" w:rsidP="00EC3B65">
            <w:r>
              <w:t>Candidate's Name</w:t>
            </w:r>
          </w:p>
        </w:tc>
        <w:tc>
          <w:tcPr>
            <w:tcW w:w="4004" w:type="dxa"/>
            <w:gridSpan w:val="5"/>
            <w:shd w:val="clear" w:color="auto" w:fill="auto"/>
            <w:vAlign w:val="center"/>
          </w:tcPr>
          <w:p w14:paraId="77464F24" w14:textId="77777777" w:rsidR="00D13F79" w:rsidRDefault="00D13F79" w:rsidP="00EC3B65"/>
        </w:tc>
        <w:tc>
          <w:tcPr>
            <w:tcW w:w="1022" w:type="dxa"/>
            <w:shd w:val="clear" w:color="auto" w:fill="auto"/>
            <w:vAlign w:val="center"/>
          </w:tcPr>
          <w:p w14:paraId="5F570ADE" w14:textId="77777777" w:rsidR="00D13F79" w:rsidRDefault="00D13F79" w:rsidP="00EC3B65">
            <w:r>
              <w:t>ID No.</w:t>
            </w:r>
          </w:p>
        </w:tc>
        <w:tc>
          <w:tcPr>
            <w:tcW w:w="2745" w:type="dxa"/>
            <w:gridSpan w:val="2"/>
            <w:shd w:val="clear" w:color="auto" w:fill="auto"/>
          </w:tcPr>
          <w:p w14:paraId="2948CAFB" w14:textId="77777777" w:rsidR="00D13F79" w:rsidRDefault="00D13F79" w:rsidP="00EC3B65"/>
          <w:p w14:paraId="689FBAF9" w14:textId="77777777" w:rsidR="00D13F79" w:rsidRDefault="00D13F79" w:rsidP="00EC3B65"/>
        </w:tc>
      </w:tr>
      <w:tr w:rsidR="00D13F79" w14:paraId="2877F6BC" w14:textId="77777777" w:rsidTr="00EC3B65">
        <w:tc>
          <w:tcPr>
            <w:tcW w:w="2237" w:type="dxa"/>
            <w:shd w:val="clear" w:color="auto" w:fill="auto"/>
            <w:vAlign w:val="center"/>
          </w:tcPr>
          <w:p w14:paraId="4BBD826E" w14:textId="77777777" w:rsidR="00D13F79" w:rsidRDefault="00D13F79" w:rsidP="00EC3B65">
            <w:r>
              <w:t>Assessor's Name</w:t>
            </w:r>
          </w:p>
        </w:tc>
        <w:tc>
          <w:tcPr>
            <w:tcW w:w="4004" w:type="dxa"/>
            <w:gridSpan w:val="5"/>
            <w:shd w:val="clear" w:color="auto" w:fill="auto"/>
            <w:vAlign w:val="center"/>
          </w:tcPr>
          <w:p w14:paraId="40418769" w14:textId="77777777" w:rsidR="00D13F79" w:rsidRDefault="00D13F79" w:rsidP="00EC3B65"/>
        </w:tc>
        <w:tc>
          <w:tcPr>
            <w:tcW w:w="1022" w:type="dxa"/>
            <w:shd w:val="clear" w:color="auto" w:fill="auto"/>
            <w:vAlign w:val="center"/>
          </w:tcPr>
          <w:p w14:paraId="2CF48BA1" w14:textId="77777777" w:rsidR="00D13F79" w:rsidRDefault="00D13F79" w:rsidP="00EC3B65">
            <w:r>
              <w:t>Reg. No.</w:t>
            </w:r>
          </w:p>
        </w:tc>
        <w:tc>
          <w:tcPr>
            <w:tcW w:w="2745" w:type="dxa"/>
            <w:gridSpan w:val="2"/>
            <w:shd w:val="clear" w:color="auto" w:fill="auto"/>
          </w:tcPr>
          <w:p w14:paraId="3C9D7A14" w14:textId="77777777" w:rsidR="00D13F79" w:rsidRDefault="00D13F79" w:rsidP="00EC3B65"/>
          <w:p w14:paraId="00611BE6" w14:textId="77777777" w:rsidR="00D13F79" w:rsidRDefault="00D13F79" w:rsidP="00EC3B65"/>
        </w:tc>
      </w:tr>
      <w:tr w:rsidR="00D13F79" w14:paraId="417D7C01" w14:textId="77777777" w:rsidTr="00EC3B65">
        <w:tc>
          <w:tcPr>
            <w:tcW w:w="2237" w:type="dxa"/>
            <w:shd w:val="clear" w:color="auto" w:fill="auto"/>
            <w:vAlign w:val="center"/>
          </w:tcPr>
          <w:p w14:paraId="1D415C46" w14:textId="77777777" w:rsidR="00D13F79" w:rsidRDefault="00D13F79" w:rsidP="00EC3B65">
            <w:r>
              <w:t>Unit Standard Title</w:t>
            </w:r>
          </w:p>
        </w:tc>
        <w:tc>
          <w:tcPr>
            <w:tcW w:w="7771" w:type="dxa"/>
            <w:gridSpan w:val="8"/>
            <w:shd w:val="clear" w:color="auto" w:fill="auto"/>
          </w:tcPr>
          <w:p w14:paraId="6F7DA059" w14:textId="77777777" w:rsidR="00D13F79" w:rsidRPr="00CF7C48" w:rsidRDefault="00D13F79" w:rsidP="00EC3B65">
            <w:pPr>
              <w:rPr>
                <w:noProof/>
                <w:szCs w:val="22"/>
                <w:lang w:val="en-ZA"/>
              </w:rPr>
            </w:pPr>
            <w:r>
              <w:rPr>
                <w:lang w:val="en-ZA"/>
              </w:rPr>
              <w:t xml:space="preserve">10139 </w:t>
            </w:r>
            <w:r w:rsidRPr="00A0545D">
              <w:rPr>
                <w:lang w:val="en-ZA"/>
              </w:rPr>
              <w:t>Implement project administration processes according to requirements </w:t>
            </w:r>
          </w:p>
        </w:tc>
      </w:tr>
      <w:tr w:rsidR="00D13F79" w14:paraId="7124F575" w14:textId="77777777" w:rsidTr="00EC3B65">
        <w:trPr>
          <w:trHeight w:val="350"/>
        </w:trPr>
        <w:tc>
          <w:tcPr>
            <w:tcW w:w="10008" w:type="dxa"/>
            <w:gridSpan w:val="9"/>
            <w:shd w:val="clear" w:color="auto" w:fill="auto"/>
            <w:vAlign w:val="center"/>
          </w:tcPr>
          <w:p w14:paraId="060B0E01" w14:textId="77777777" w:rsidR="00D13F79" w:rsidRDefault="00D13F79" w:rsidP="00EC3B65">
            <w:pPr>
              <w:jc w:val="center"/>
              <w:rPr>
                <w:b/>
              </w:rPr>
            </w:pPr>
            <w:r>
              <w:rPr>
                <w:b/>
              </w:rPr>
              <w:t>ASSESSMENT DECISION</w:t>
            </w:r>
          </w:p>
        </w:tc>
      </w:tr>
      <w:tr w:rsidR="00D13F79" w14:paraId="1113CD3D" w14:textId="77777777" w:rsidTr="00EC3B65">
        <w:trPr>
          <w:cantSplit/>
          <w:trHeight w:val="454"/>
        </w:trPr>
        <w:tc>
          <w:tcPr>
            <w:tcW w:w="4680" w:type="dxa"/>
            <w:gridSpan w:val="2"/>
            <w:shd w:val="clear" w:color="auto" w:fill="auto"/>
            <w:vAlign w:val="center"/>
          </w:tcPr>
          <w:p w14:paraId="31E97314" w14:textId="77777777" w:rsidR="00D13F79" w:rsidRDefault="00D13F79" w:rsidP="00EC3B65">
            <w:pPr>
              <w:jc w:val="center"/>
            </w:pPr>
            <w:r>
              <w:t>Specific Outcome</w:t>
            </w:r>
          </w:p>
        </w:tc>
        <w:tc>
          <w:tcPr>
            <w:tcW w:w="752" w:type="dxa"/>
            <w:gridSpan w:val="2"/>
            <w:shd w:val="clear" w:color="auto" w:fill="auto"/>
            <w:vAlign w:val="center"/>
          </w:tcPr>
          <w:p w14:paraId="63F09D8E" w14:textId="77777777" w:rsidR="00D13F79" w:rsidRDefault="00D13F79" w:rsidP="00EC3B65">
            <w:pPr>
              <w:jc w:val="center"/>
            </w:pPr>
            <w:r>
              <w:t>C</w:t>
            </w:r>
          </w:p>
        </w:tc>
        <w:tc>
          <w:tcPr>
            <w:tcW w:w="752" w:type="dxa"/>
            <w:shd w:val="clear" w:color="auto" w:fill="auto"/>
            <w:vAlign w:val="center"/>
          </w:tcPr>
          <w:p w14:paraId="20D941E1" w14:textId="77777777" w:rsidR="00D13F79" w:rsidRDefault="00D13F79" w:rsidP="00EC3B65">
            <w:pPr>
              <w:jc w:val="center"/>
            </w:pPr>
            <w:r>
              <w:t>NYC</w:t>
            </w:r>
          </w:p>
        </w:tc>
        <w:tc>
          <w:tcPr>
            <w:tcW w:w="3824" w:type="dxa"/>
            <w:gridSpan w:val="4"/>
            <w:shd w:val="clear" w:color="auto" w:fill="auto"/>
            <w:vAlign w:val="center"/>
          </w:tcPr>
          <w:p w14:paraId="49C120CA" w14:textId="77777777" w:rsidR="00D13F79" w:rsidRDefault="00D13F79" w:rsidP="00EC3B65">
            <w:pPr>
              <w:jc w:val="center"/>
            </w:pPr>
            <w:r>
              <w:t>Comments</w:t>
            </w:r>
          </w:p>
        </w:tc>
      </w:tr>
      <w:tr w:rsidR="00D13F79" w14:paraId="0182B848" w14:textId="77777777" w:rsidTr="00EC3B65">
        <w:trPr>
          <w:cantSplit/>
        </w:trPr>
        <w:tc>
          <w:tcPr>
            <w:tcW w:w="4680" w:type="dxa"/>
            <w:gridSpan w:val="2"/>
            <w:shd w:val="clear" w:color="auto" w:fill="auto"/>
            <w:vAlign w:val="center"/>
          </w:tcPr>
          <w:p w14:paraId="3FB54732" w14:textId="77777777" w:rsidR="00D13F79" w:rsidRPr="000726C9" w:rsidRDefault="00D13F79" w:rsidP="00EC3B65">
            <w:pPr>
              <w:rPr>
                <w:szCs w:val="22"/>
              </w:rPr>
            </w:pPr>
            <w:r>
              <w:rPr>
                <w:lang w:val="en-ZA"/>
              </w:rPr>
              <w:t xml:space="preserve">Change control is explained </w:t>
            </w:r>
          </w:p>
        </w:tc>
        <w:tc>
          <w:tcPr>
            <w:tcW w:w="752" w:type="dxa"/>
            <w:gridSpan w:val="2"/>
            <w:shd w:val="clear" w:color="auto" w:fill="auto"/>
            <w:vAlign w:val="center"/>
          </w:tcPr>
          <w:p w14:paraId="28791F2F" w14:textId="77777777" w:rsidR="00D13F79" w:rsidRDefault="00D13F79" w:rsidP="00EC3B65"/>
        </w:tc>
        <w:tc>
          <w:tcPr>
            <w:tcW w:w="752" w:type="dxa"/>
            <w:shd w:val="clear" w:color="auto" w:fill="auto"/>
            <w:vAlign w:val="center"/>
          </w:tcPr>
          <w:p w14:paraId="49AE15A1" w14:textId="77777777" w:rsidR="00D13F79" w:rsidRDefault="00D13F79" w:rsidP="00EC3B65"/>
        </w:tc>
        <w:tc>
          <w:tcPr>
            <w:tcW w:w="3824" w:type="dxa"/>
            <w:gridSpan w:val="4"/>
            <w:shd w:val="clear" w:color="auto" w:fill="auto"/>
          </w:tcPr>
          <w:p w14:paraId="3680AD3C" w14:textId="77777777" w:rsidR="00D13F79" w:rsidRDefault="00D13F79" w:rsidP="00EC3B65"/>
        </w:tc>
      </w:tr>
      <w:tr w:rsidR="00D13F79" w14:paraId="26D0E6A6" w14:textId="77777777" w:rsidTr="00EC3B65">
        <w:trPr>
          <w:cantSplit/>
        </w:trPr>
        <w:tc>
          <w:tcPr>
            <w:tcW w:w="4680" w:type="dxa"/>
            <w:gridSpan w:val="2"/>
            <w:shd w:val="clear" w:color="auto" w:fill="auto"/>
            <w:vAlign w:val="center"/>
          </w:tcPr>
          <w:p w14:paraId="0EE461B3" w14:textId="77777777" w:rsidR="00D13F79" w:rsidRPr="000726C9" w:rsidRDefault="00D13F79" w:rsidP="00EC3B65">
            <w:pPr>
              <w:rPr>
                <w:szCs w:val="22"/>
              </w:rPr>
            </w:pPr>
            <w:r>
              <w:rPr>
                <w:lang w:val="en-ZA"/>
              </w:rPr>
              <w:t>Update and communicate status of change requests</w:t>
            </w:r>
          </w:p>
        </w:tc>
        <w:tc>
          <w:tcPr>
            <w:tcW w:w="752" w:type="dxa"/>
            <w:gridSpan w:val="2"/>
            <w:shd w:val="clear" w:color="auto" w:fill="auto"/>
            <w:vAlign w:val="center"/>
          </w:tcPr>
          <w:p w14:paraId="6A84C4B3" w14:textId="77777777" w:rsidR="00D13F79" w:rsidRDefault="00D13F79" w:rsidP="00EC3B65"/>
        </w:tc>
        <w:tc>
          <w:tcPr>
            <w:tcW w:w="752" w:type="dxa"/>
            <w:shd w:val="clear" w:color="auto" w:fill="auto"/>
            <w:vAlign w:val="center"/>
          </w:tcPr>
          <w:p w14:paraId="027B06F9" w14:textId="77777777" w:rsidR="00D13F79" w:rsidRDefault="00D13F79" w:rsidP="00EC3B65"/>
        </w:tc>
        <w:tc>
          <w:tcPr>
            <w:tcW w:w="3824" w:type="dxa"/>
            <w:gridSpan w:val="4"/>
            <w:shd w:val="clear" w:color="auto" w:fill="auto"/>
          </w:tcPr>
          <w:p w14:paraId="44C72485" w14:textId="77777777" w:rsidR="00D13F79" w:rsidRDefault="00D13F79" w:rsidP="00EC3B65"/>
        </w:tc>
      </w:tr>
      <w:tr w:rsidR="00D13F79" w14:paraId="04640339" w14:textId="77777777" w:rsidTr="00EC3B65">
        <w:trPr>
          <w:cantSplit/>
        </w:trPr>
        <w:tc>
          <w:tcPr>
            <w:tcW w:w="4680" w:type="dxa"/>
            <w:gridSpan w:val="2"/>
            <w:shd w:val="clear" w:color="auto" w:fill="auto"/>
            <w:vAlign w:val="center"/>
          </w:tcPr>
          <w:p w14:paraId="372D411A" w14:textId="77777777" w:rsidR="00D13F79" w:rsidRPr="000726C9" w:rsidRDefault="00D13F79" w:rsidP="00EC3B65">
            <w:pPr>
              <w:rPr>
                <w:lang w:val="en-ZA"/>
              </w:rPr>
            </w:pPr>
            <w:r>
              <w:rPr>
                <w:lang w:val="en-ZA"/>
              </w:rPr>
              <w:t>Administer the project library/ repository to support change to affected items</w:t>
            </w:r>
          </w:p>
        </w:tc>
        <w:tc>
          <w:tcPr>
            <w:tcW w:w="752" w:type="dxa"/>
            <w:gridSpan w:val="2"/>
            <w:shd w:val="clear" w:color="auto" w:fill="auto"/>
            <w:vAlign w:val="center"/>
          </w:tcPr>
          <w:p w14:paraId="5E275145" w14:textId="77777777" w:rsidR="00D13F79" w:rsidRDefault="00D13F79" w:rsidP="00EC3B65"/>
        </w:tc>
        <w:tc>
          <w:tcPr>
            <w:tcW w:w="752" w:type="dxa"/>
            <w:shd w:val="clear" w:color="auto" w:fill="auto"/>
            <w:vAlign w:val="center"/>
          </w:tcPr>
          <w:p w14:paraId="2565A134" w14:textId="77777777" w:rsidR="00D13F79" w:rsidRDefault="00D13F79" w:rsidP="00EC3B65"/>
        </w:tc>
        <w:tc>
          <w:tcPr>
            <w:tcW w:w="3824" w:type="dxa"/>
            <w:gridSpan w:val="4"/>
            <w:shd w:val="clear" w:color="auto" w:fill="auto"/>
          </w:tcPr>
          <w:p w14:paraId="46E61943" w14:textId="77777777" w:rsidR="00D13F79" w:rsidRDefault="00D13F79" w:rsidP="00EC3B65"/>
        </w:tc>
      </w:tr>
      <w:tr w:rsidR="00D13F79" w14:paraId="49B2720E" w14:textId="77777777" w:rsidTr="00EC3B65">
        <w:trPr>
          <w:cantSplit/>
        </w:trPr>
        <w:tc>
          <w:tcPr>
            <w:tcW w:w="4680" w:type="dxa"/>
            <w:gridSpan w:val="2"/>
            <w:shd w:val="clear" w:color="auto" w:fill="auto"/>
            <w:vAlign w:val="center"/>
          </w:tcPr>
          <w:p w14:paraId="0BDC5A0E" w14:textId="77777777" w:rsidR="00D13F79" w:rsidRPr="000726C9" w:rsidRDefault="00D13F79" w:rsidP="00EC3B65">
            <w:pPr>
              <w:rPr>
                <w:lang w:val="en-ZA"/>
              </w:rPr>
            </w:pPr>
            <w:r>
              <w:rPr>
                <w:lang w:val="en-ZA"/>
              </w:rPr>
              <w:t>Maintain project organisational information</w:t>
            </w:r>
          </w:p>
        </w:tc>
        <w:tc>
          <w:tcPr>
            <w:tcW w:w="752" w:type="dxa"/>
            <w:gridSpan w:val="2"/>
            <w:shd w:val="clear" w:color="auto" w:fill="auto"/>
            <w:vAlign w:val="center"/>
          </w:tcPr>
          <w:p w14:paraId="1F779558" w14:textId="77777777" w:rsidR="00D13F79" w:rsidRDefault="00D13F79" w:rsidP="00EC3B65"/>
        </w:tc>
        <w:tc>
          <w:tcPr>
            <w:tcW w:w="752" w:type="dxa"/>
            <w:shd w:val="clear" w:color="auto" w:fill="auto"/>
            <w:vAlign w:val="center"/>
          </w:tcPr>
          <w:p w14:paraId="49A904AB" w14:textId="77777777" w:rsidR="00D13F79" w:rsidRDefault="00D13F79" w:rsidP="00EC3B65"/>
        </w:tc>
        <w:tc>
          <w:tcPr>
            <w:tcW w:w="3824" w:type="dxa"/>
            <w:gridSpan w:val="4"/>
            <w:shd w:val="clear" w:color="auto" w:fill="auto"/>
          </w:tcPr>
          <w:p w14:paraId="7424FAB2" w14:textId="77777777" w:rsidR="00D13F79" w:rsidRDefault="00D13F79" w:rsidP="00EC3B65"/>
        </w:tc>
      </w:tr>
      <w:tr w:rsidR="00D13F79" w14:paraId="544295C4" w14:textId="77777777" w:rsidTr="00EC3B65">
        <w:trPr>
          <w:cantSplit/>
        </w:trPr>
        <w:tc>
          <w:tcPr>
            <w:tcW w:w="6184" w:type="dxa"/>
            <w:gridSpan w:val="5"/>
            <w:shd w:val="clear" w:color="auto" w:fill="auto"/>
            <w:vAlign w:val="center"/>
          </w:tcPr>
          <w:p w14:paraId="5DCE526F" w14:textId="77777777" w:rsidR="00D13F79" w:rsidRDefault="00D13F79" w:rsidP="00EC3B65"/>
          <w:p w14:paraId="4F3D53E0" w14:textId="77777777" w:rsidR="00D13F79" w:rsidRDefault="00D13F79" w:rsidP="00EC3B65">
            <w:r>
              <w:t>Overall Assessment Decision</w:t>
            </w:r>
          </w:p>
          <w:p w14:paraId="7EC79342" w14:textId="77777777" w:rsidR="00D13F79" w:rsidRDefault="00D13F79" w:rsidP="00EC3B65"/>
        </w:tc>
        <w:tc>
          <w:tcPr>
            <w:tcW w:w="3824" w:type="dxa"/>
            <w:gridSpan w:val="4"/>
            <w:shd w:val="clear" w:color="auto" w:fill="auto"/>
          </w:tcPr>
          <w:p w14:paraId="496957D7" w14:textId="77777777" w:rsidR="00D13F79" w:rsidRDefault="00D13F79" w:rsidP="00EC3B65"/>
          <w:p w14:paraId="695BBF86" w14:textId="77777777" w:rsidR="00D13F79" w:rsidRDefault="00D13F79" w:rsidP="00EC3B65"/>
          <w:p w14:paraId="7FCF7182" w14:textId="77777777" w:rsidR="00D13F79" w:rsidRDefault="00D13F79" w:rsidP="00EC3B65"/>
        </w:tc>
      </w:tr>
      <w:tr w:rsidR="00D13F79" w14:paraId="41A4678E" w14:textId="77777777" w:rsidTr="00EC3B65">
        <w:trPr>
          <w:cantSplit/>
        </w:trPr>
        <w:tc>
          <w:tcPr>
            <w:tcW w:w="6184" w:type="dxa"/>
            <w:gridSpan w:val="5"/>
            <w:shd w:val="clear" w:color="auto" w:fill="auto"/>
            <w:vAlign w:val="center"/>
          </w:tcPr>
          <w:p w14:paraId="19785EB1" w14:textId="77777777" w:rsidR="00D13F79" w:rsidRDefault="00D13F79" w:rsidP="00EC3B65">
            <w:r>
              <w:t>Comments</w:t>
            </w:r>
          </w:p>
        </w:tc>
        <w:tc>
          <w:tcPr>
            <w:tcW w:w="3824" w:type="dxa"/>
            <w:gridSpan w:val="4"/>
            <w:shd w:val="clear" w:color="auto" w:fill="auto"/>
          </w:tcPr>
          <w:p w14:paraId="39D561A7" w14:textId="77777777" w:rsidR="00D13F79" w:rsidRDefault="00D13F79" w:rsidP="00EC3B65"/>
          <w:p w14:paraId="4A1003BB" w14:textId="77777777" w:rsidR="00D13F79" w:rsidRDefault="00D13F79" w:rsidP="00EC3B65"/>
          <w:p w14:paraId="636C0262" w14:textId="77777777" w:rsidR="00D13F79" w:rsidRDefault="00D13F79" w:rsidP="00EC3B65"/>
        </w:tc>
      </w:tr>
      <w:tr w:rsidR="00D13F79" w14:paraId="080754D0" w14:textId="77777777" w:rsidTr="00EC3B65">
        <w:trPr>
          <w:cantSplit/>
        </w:trPr>
        <w:tc>
          <w:tcPr>
            <w:tcW w:w="6184" w:type="dxa"/>
            <w:gridSpan w:val="5"/>
            <w:shd w:val="clear" w:color="auto" w:fill="auto"/>
            <w:vAlign w:val="center"/>
          </w:tcPr>
          <w:p w14:paraId="5B259963" w14:textId="77777777" w:rsidR="00D13F79" w:rsidRDefault="00D13F79" w:rsidP="00EC3B65">
            <w:r>
              <w:t xml:space="preserve">Date </w:t>
            </w:r>
          </w:p>
        </w:tc>
        <w:tc>
          <w:tcPr>
            <w:tcW w:w="3824" w:type="dxa"/>
            <w:gridSpan w:val="4"/>
            <w:shd w:val="clear" w:color="auto" w:fill="auto"/>
          </w:tcPr>
          <w:p w14:paraId="4C7A4CE5" w14:textId="77777777" w:rsidR="00D13F79" w:rsidRDefault="00D13F79" w:rsidP="00EC3B65"/>
          <w:p w14:paraId="0AE4D68B" w14:textId="77777777" w:rsidR="00D13F79" w:rsidRDefault="00D13F79" w:rsidP="00EC3B65"/>
        </w:tc>
      </w:tr>
      <w:tr w:rsidR="00D13F79" w:rsidRPr="00A57ADC" w14:paraId="123D299D" w14:textId="77777777" w:rsidTr="00EC3B65">
        <w:tblPrEx>
          <w:tblLook w:val="00BF" w:firstRow="1" w:lastRow="0" w:firstColumn="1" w:lastColumn="0" w:noHBand="0" w:noVBand="0"/>
        </w:tblPrEx>
        <w:trPr>
          <w:gridAfter w:val="1"/>
          <w:wAfter w:w="205" w:type="dxa"/>
        </w:trPr>
        <w:tc>
          <w:tcPr>
            <w:tcW w:w="4891" w:type="dxa"/>
            <w:gridSpan w:val="3"/>
            <w:tcBorders>
              <w:top w:val="single" w:sz="4" w:space="0" w:color="auto"/>
              <w:left w:val="single" w:sz="4" w:space="0" w:color="auto"/>
              <w:bottom w:val="single" w:sz="4" w:space="0" w:color="auto"/>
              <w:right w:val="single" w:sz="4" w:space="0" w:color="auto"/>
            </w:tcBorders>
          </w:tcPr>
          <w:p w14:paraId="1C4D5986" w14:textId="77777777" w:rsidR="00D13F79" w:rsidRDefault="00D13F79" w:rsidP="00EC3B65">
            <w:pPr>
              <w:spacing w:line="480" w:lineRule="auto"/>
            </w:pPr>
          </w:p>
        </w:tc>
        <w:tc>
          <w:tcPr>
            <w:tcW w:w="4912" w:type="dxa"/>
            <w:gridSpan w:val="5"/>
            <w:tcBorders>
              <w:top w:val="single" w:sz="4" w:space="0" w:color="auto"/>
              <w:left w:val="single" w:sz="4" w:space="0" w:color="auto"/>
              <w:bottom w:val="single" w:sz="4" w:space="0" w:color="auto"/>
              <w:right w:val="single" w:sz="4" w:space="0" w:color="auto"/>
            </w:tcBorders>
          </w:tcPr>
          <w:p w14:paraId="5E7038BA" w14:textId="77777777" w:rsidR="00D13F79" w:rsidRDefault="00D13F79" w:rsidP="00EC3B65">
            <w:pPr>
              <w:spacing w:line="480" w:lineRule="auto"/>
            </w:pPr>
          </w:p>
        </w:tc>
      </w:tr>
      <w:tr w:rsidR="00D13F79" w:rsidRPr="00A57ADC" w14:paraId="55CCCC25" w14:textId="77777777" w:rsidTr="00EC3B65">
        <w:tblPrEx>
          <w:tblLook w:val="00BF" w:firstRow="1" w:lastRow="0" w:firstColumn="1" w:lastColumn="0" w:noHBand="0" w:noVBand="0"/>
        </w:tblPrEx>
        <w:trPr>
          <w:gridAfter w:val="1"/>
          <w:wAfter w:w="205" w:type="dxa"/>
        </w:trPr>
        <w:tc>
          <w:tcPr>
            <w:tcW w:w="4891" w:type="dxa"/>
            <w:gridSpan w:val="3"/>
            <w:tcBorders>
              <w:top w:val="single" w:sz="4" w:space="0" w:color="auto"/>
              <w:left w:val="single" w:sz="4" w:space="0" w:color="auto"/>
              <w:bottom w:val="single" w:sz="4" w:space="0" w:color="auto"/>
              <w:right w:val="single" w:sz="4" w:space="0" w:color="auto"/>
            </w:tcBorders>
          </w:tcPr>
          <w:p w14:paraId="4F72310B" w14:textId="77777777" w:rsidR="00D13F79" w:rsidRDefault="00D13F79" w:rsidP="00EC3B65">
            <w:pPr>
              <w:spacing w:line="360" w:lineRule="auto"/>
            </w:pPr>
            <w:r>
              <w:t>Signature of Assessor</w:t>
            </w:r>
          </w:p>
        </w:tc>
        <w:tc>
          <w:tcPr>
            <w:tcW w:w="4912" w:type="dxa"/>
            <w:gridSpan w:val="5"/>
            <w:tcBorders>
              <w:top w:val="single" w:sz="4" w:space="0" w:color="auto"/>
              <w:left w:val="single" w:sz="4" w:space="0" w:color="auto"/>
              <w:bottom w:val="single" w:sz="4" w:space="0" w:color="auto"/>
              <w:right w:val="single" w:sz="4" w:space="0" w:color="auto"/>
            </w:tcBorders>
          </w:tcPr>
          <w:p w14:paraId="6AD057FF" w14:textId="77777777" w:rsidR="00D13F79" w:rsidRDefault="00D13F79" w:rsidP="00EC3B65">
            <w:pPr>
              <w:spacing w:line="360" w:lineRule="auto"/>
            </w:pPr>
            <w:r>
              <w:t>Signature of Candidate</w:t>
            </w:r>
          </w:p>
        </w:tc>
      </w:tr>
    </w:tbl>
    <w:p w14:paraId="2CC080AF" w14:textId="77777777" w:rsidR="00D13F79" w:rsidRDefault="00D13F79" w:rsidP="00D13F79">
      <w:pPr>
        <w:rPr>
          <w:b/>
          <w:bCs/>
          <w:sz w:val="28"/>
        </w:rPr>
      </w:pPr>
    </w:p>
    <w:p w14:paraId="701579DC" w14:textId="77777777" w:rsidR="00D13F79" w:rsidRDefault="00D13F79" w:rsidP="00D13F79">
      <w:pPr>
        <w:tabs>
          <w:tab w:val="left" w:pos="180"/>
          <w:tab w:val="left" w:pos="8280"/>
        </w:tabs>
        <w:ind w:right="1786"/>
      </w:pPr>
      <w:r>
        <w:br w:type="page"/>
      </w:r>
    </w:p>
    <w:p w14:paraId="02F0E749" w14:textId="77777777" w:rsidR="00D13F79" w:rsidRDefault="00D13F79" w:rsidP="00D13F79">
      <w:pPr>
        <w:pStyle w:val="Heading2"/>
      </w:pPr>
      <w:bookmarkStart w:id="38" w:name="_Toc410736576"/>
      <w:r>
        <w:t>Moderator's Report 10139</w:t>
      </w:r>
      <w:bookmarkEnd w:id="3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958"/>
        <w:gridCol w:w="1149"/>
        <w:gridCol w:w="532"/>
        <w:gridCol w:w="249"/>
        <w:gridCol w:w="720"/>
        <w:gridCol w:w="135"/>
        <w:gridCol w:w="3367"/>
        <w:gridCol w:w="374"/>
      </w:tblGrid>
      <w:tr w:rsidR="00D13F79" w14:paraId="15D1AF72" w14:textId="77777777" w:rsidTr="00EC3B65">
        <w:tblPrEx>
          <w:tblCellMar>
            <w:top w:w="0" w:type="dxa"/>
            <w:bottom w:w="0" w:type="dxa"/>
          </w:tblCellMar>
        </w:tblPrEx>
        <w:trPr>
          <w:gridAfter w:val="1"/>
          <w:wAfter w:w="374" w:type="dxa"/>
        </w:trPr>
        <w:tc>
          <w:tcPr>
            <w:tcW w:w="2225" w:type="dxa"/>
            <w:shd w:val="clear" w:color="auto" w:fill="auto"/>
            <w:vAlign w:val="center"/>
          </w:tcPr>
          <w:p w14:paraId="6EE58075" w14:textId="77777777" w:rsidR="00D13F79" w:rsidRPr="001063CD" w:rsidRDefault="00D13F79" w:rsidP="00EC3B65">
            <w:r w:rsidRPr="001063CD">
              <w:t>Moderator's Name</w:t>
            </w:r>
          </w:p>
        </w:tc>
        <w:tc>
          <w:tcPr>
            <w:tcW w:w="2639" w:type="dxa"/>
            <w:gridSpan w:val="3"/>
            <w:shd w:val="clear" w:color="auto" w:fill="auto"/>
            <w:vAlign w:val="center"/>
          </w:tcPr>
          <w:p w14:paraId="757DF766" w14:textId="77777777" w:rsidR="00D13F79" w:rsidRPr="001063CD" w:rsidRDefault="00D13F79" w:rsidP="00EC3B65"/>
        </w:tc>
        <w:tc>
          <w:tcPr>
            <w:tcW w:w="969" w:type="dxa"/>
            <w:gridSpan w:val="2"/>
            <w:shd w:val="clear" w:color="auto" w:fill="auto"/>
            <w:vAlign w:val="center"/>
          </w:tcPr>
          <w:p w14:paraId="7C88EE60" w14:textId="77777777" w:rsidR="00D13F79" w:rsidRPr="001063CD" w:rsidRDefault="00D13F79" w:rsidP="00EC3B65">
            <w:r w:rsidRPr="001063CD">
              <w:t>Reg. No.</w:t>
            </w:r>
          </w:p>
        </w:tc>
        <w:tc>
          <w:tcPr>
            <w:tcW w:w="3502" w:type="dxa"/>
            <w:gridSpan w:val="2"/>
            <w:shd w:val="clear" w:color="auto" w:fill="auto"/>
          </w:tcPr>
          <w:p w14:paraId="2C2DCF7D" w14:textId="77777777" w:rsidR="00D13F79" w:rsidRPr="001063CD" w:rsidRDefault="00D13F79" w:rsidP="00EC3B65"/>
          <w:p w14:paraId="747DB690" w14:textId="77777777" w:rsidR="00D13F79" w:rsidRPr="001063CD" w:rsidRDefault="00D13F79" w:rsidP="00EC3B65"/>
        </w:tc>
      </w:tr>
      <w:tr w:rsidR="00D13F79" w14:paraId="7766769D" w14:textId="77777777" w:rsidTr="00EC3B65">
        <w:tblPrEx>
          <w:tblCellMar>
            <w:top w:w="0" w:type="dxa"/>
            <w:bottom w:w="0" w:type="dxa"/>
          </w:tblCellMar>
        </w:tblPrEx>
        <w:trPr>
          <w:gridAfter w:val="1"/>
          <w:wAfter w:w="374" w:type="dxa"/>
        </w:trPr>
        <w:tc>
          <w:tcPr>
            <w:tcW w:w="2225" w:type="dxa"/>
            <w:shd w:val="clear" w:color="auto" w:fill="auto"/>
            <w:vAlign w:val="center"/>
          </w:tcPr>
          <w:p w14:paraId="28446914" w14:textId="77777777" w:rsidR="00D13F79" w:rsidRPr="001063CD" w:rsidRDefault="00D13F79" w:rsidP="00EC3B65">
            <w:r w:rsidRPr="001063CD">
              <w:t>Assessor's Name</w:t>
            </w:r>
          </w:p>
        </w:tc>
        <w:tc>
          <w:tcPr>
            <w:tcW w:w="2639" w:type="dxa"/>
            <w:gridSpan w:val="3"/>
            <w:shd w:val="clear" w:color="auto" w:fill="auto"/>
            <w:vAlign w:val="center"/>
          </w:tcPr>
          <w:p w14:paraId="637FF4BD" w14:textId="77777777" w:rsidR="00D13F79" w:rsidRPr="001063CD" w:rsidRDefault="00D13F79" w:rsidP="00EC3B65"/>
        </w:tc>
        <w:tc>
          <w:tcPr>
            <w:tcW w:w="969" w:type="dxa"/>
            <w:gridSpan w:val="2"/>
            <w:shd w:val="clear" w:color="auto" w:fill="auto"/>
            <w:vAlign w:val="center"/>
          </w:tcPr>
          <w:p w14:paraId="3EDCD3A6" w14:textId="77777777" w:rsidR="00D13F79" w:rsidRPr="001063CD" w:rsidRDefault="00D13F79" w:rsidP="00EC3B65">
            <w:r w:rsidRPr="001063CD">
              <w:t>Reg. No.</w:t>
            </w:r>
          </w:p>
        </w:tc>
        <w:tc>
          <w:tcPr>
            <w:tcW w:w="3502" w:type="dxa"/>
            <w:gridSpan w:val="2"/>
            <w:shd w:val="clear" w:color="auto" w:fill="auto"/>
          </w:tcPr>
          <w:p w14:paraId="38B04ABE" w14:textId="77777777" w:rsidR="00D13F79" w:rsidRPr="001063CD" w:rsidRDefault="00D13F79" w:rsidP="00EC3B65"/>
          <w:p w14:paraId="5E3020C8" w14:textId="77777777" w:rsidR="00D13F79" w:rsidRPr="001063CD" w:rsidRDefault="00D13F79" w:rsidP="00EC3B65"/>
        </w:tc>
      </w:tr>
      <w:tr w:rsidR="00D13F79" w14:paraId="39EC8683" w14:textId="77777777" w:rsidTr="00EC3B65">
        <w:tblPrEx>
          <w:tblCellMar>
            <w:top w:w="0" w:type="dxa"/>
            <w:bottom w:w="0" w:type="dxa"/>
          </w:tblCellMar>
        </w:tblPrEx>
        <w:trPr>
          <w:gridAfter w:val="1"/>
          <w:wAfter w:w="374" w:type="dxa"/>
        </w:trPr>
        <w:tc>
          <w:tcPr>
            <w:tcW w:w="2225" w:type="dxa"/>
            <w:shd w:val="clear" w:color="auto" w:fill="auto"/>
            <w:vAlign w:val="center"/>
          </w:tcPr>
          <w:p w14:paraId="30E15CB2" w14:textId="77777777" w:rsidR="00D13F79" w:rsidRPr="001063CD" w:rsidRDefault="00D13F79" w:rsidP="00EC3B65">
            <w:r w:rsidRPr="001063CD">
              <w:t>Candidate's Name</w:t>
            </w:r>
          </w:p>
        </w:tc>
        <w:tc>
          <w:tcPr>
            <w:tcW w:w="2639" w:type="dxa"/>
            <w:gridSpan w:val="3"/>
            <w:shd w:val="clear" w:color="auto" w:fill="auto"/>
            <w:vAlign w:val="center"/>
          </w:tcPr>
          <w:p w14:paraId="50ADF5A6" w14:textId="77777777" w:rsidR="00D13F79" w:rsidRPr="001063CD" w:rsidRDefault="00D13F79" w:rsidP="00EC3B65"/>
        </w:tc>
        <w:tc>
          <w:tcPr>
            <w:tcW w:w="969" w:type="dxa"/>
            <w:gridSpan w:val="2"/>
            <w:shd w:val="clear" w:color="auto" w:fill="auto"/>
            <w:vAlign w:val="center"/>
          </w:tcPr>
          <w:p w14:paraId="3CB5CB1B" w14:textId="77777777" w:rsidR="00D13F79" w:rsidRPr="001063CD" w:rsidRDefault="00D13F79" w:rsidP="00EC3B65">
            <w:r w:rsidRPr="001063CD">
              <w:t>ID No.</w:t>
            </w:r>
          </w:p>
        </w:tc>
        <w:tc>
          <w:tcPr>
            <w:tcW w:w="3502" w:type="dxa"/>
            <w:gridSpan w:val="2"/>
            <w:shd w:val="clear" w:color="auto" w:fill="auto"/>
          </w:tcPr>
          <w:p w14:paraId="253D9092" w14:textId="77777777" w:rsidR="00D13F79" w:rsidRPr="001063CD" w:rsidRDefault="00D13F79" w:rsidP="00EC3B65"/>
          <w:p w14:paraId="45DFE8A3" w14:textId="77777777" w:rsidR="00D13F79" w:rsidRPr="001063CD" w:rsidRDefault="00D13F79" w:rsidP="00EC3B65"/>
        </w:tc>
      </w:tr>
      <w:tr w:rsidR="00D13F79" w14:paraId="601D3FC2" w14:textId="77777777" w:rsidTr="00EC3B65">
        <w:tblPrEx>
          <w:tblCellMar>
            <w:top w:w="0" w:type="dxa"/>
            <w:bottom w:w="0" w:type="dxa"/>
          </w:tblCellMar>
        </w:tblPrEx>
        <w:trPr>
          <w:gridAfter w:val="1"/>
          <w:wAfter w:w="374" w:type="dxa"/>
        </w:trPr>
        <w:tc>
          <w:tcPr>
            <w:tcW w:w="2225" w:type="dxa"/>
            <w:shd w:val="clear" w:color="auto" w:fill="auto"/>
            <w:vAlign w:val="center"/>
          </w:tcPr>
          <w:p w14:paraId="41F12C80" w14:textId="77777777" w:rsidR="00D13F79" w:rsidRPr="001063CD" w:rsidRDefault="00D13F79" w:rsidP="00EC3B65">
            <w:r w:rsidRPr="001063CD">
              <w:t>Unit Standard Title</w:t>
            </w:r>
          </w:p>
        </w:tc>
        <w:tc>
          <w:tcPr>
            <w:tcW w:w="7110" w:type="dxa"/>
            <w:gridSpan w:val="7"/>
            <w:shd w:val="clear" w:color="auto" w:fill="auto"/>
          </w:tcPr>
          <w:p w14:paraId="5C450D54" w14:textId="77777777" w:rsidR="00D13F79" w:rsidRPr="002311A5" w:rsidRDefault="00D13F79" w:rsidP="00EC3B65">
            <w:pPr>
              <w:rPr>
                <w:noProof/>
                <w:szCs w:val="22"/>
                <w:lang w:val="en-ZA"/>
              </w:rPr>
            </w:pPr>
            <w:r>
              <w:rPr>
                <w:lang w:val="en-ZA"/>
              </w:rPr>
              <w:t xml:space="preserve">10139 </w:t>
            </w:r>
            <w:r w:rsidRPr="00A0545D">
              <w:rPr>
                <w:lang w:val="en-ZA"/>
              </w:rPr>
              <w:t>Implement project administration processes according to requirements </w:t>
            </w:r>
          </w:p>
        </w:tc>
      </w:tr>
      <w:tr w:rsidR="00D13F79" w14:paraId="4264E1A2" w14:textId="77777777" w:rsidTr="00EC3B65">
        <w:tblPrEx>
          <w:tblCellMar>
            <w:top w:w="0" w:type="dxa"/>
            <w:bottom w:w="0" w:type="dxa"/>
          </w:tblCellMar>
        </w:tblPrEx>
        <w:trPr>
          <w:gridAfter w:val="1"/>
          <w:wAfter w:w="374" w:type="dxa"/>
          <w:trHeight w:val="413"/>
        </w:trPr>
        <w:tc>
          <w:tcPr>
            <w:tcW w:w="9335" w:type="dxa"/>
            <w:gridSpan w:val="8"/>
            <w:shd w:val="clear" w:color="auto" w:fill="auto"/>
            <w:vAlign w:val="center"/>
          </w:tcPr>
          <w:p w14:paraId="5D23D30F" w14:textId="77777777" w:rsidR="00D13F79" w:rsidRDefault="00D13F79" w:rsidP="00EC3B65">
            <w:pPr>
              <w:jc w:val="center"/>
              <w:rPr>
                <w:b/>
              </w:rPr>
            </w:pPr>
            <w:r>
              <w:rPr>
                <w:b/>
              </w:rPr>
              <w:t>MODERATION DECISION</w:t>
            </w:r>
          </w:p>
        </w:tc>
      </w:tr>
      <w:tr w:rsidR="00D13F79" w14:paraId="27E97EC0" w14:textId="77777777" w:rsidTr="00EC3B65">
        <w:tblPrEx>
          <w:tblCellMar>
            <w:top w:w="0" w:type="dxa"/>
            <w:bottom w:w="0" w:type="dxa"/>
          </w:tblCellMar>
        </w:tblPrEx>
        <w:trPr>
          <w:gridAfter w:val="1"/>
          <w:wAfter w:w="374" w:type="dxa"/>
          <w:cantSplit/>
          <w:trHeight w:val="454"/>
        </w:trPr>
        <w:tc>
          <w:tcPr>
            <w:tcW w:w="4332" w:type="dxa"/>
            <w:gridSpan w:val="3"/>
            <w:shd w:val="clear" w:color="auto" w:fill="auto"/>
            <w:vAlign w:val="center"/>
          </w:tcPr>
          <w:p w14:paraId="3330CF01" w14:textId="77777777" w:rsidR="00D13F79" w:rsidRDefault="00D13F79" w:rsidP="00EC3B65">
            <w:pPr>
              <w:jc w:val="center"/>
            </w:pPr>
            <w:r w:rsidRPr="00557392">
              <w:t>Specific Outcome</w:t>
            </w:r>
          </w:p>
        </w:tc>
        <w:tc>
          <w:tcPr>
            <w:tcW w:w="781" w:type="dxa"/>
            <w:gridSpan w:val="2"/>
            <w:shd w:val="clear" w:color="auto" w:fill="auto"/>
            <w:vAlign w:val="center"/>
          </w:tcPr>
          <w:p w14:paraId="72823A51" w14:textId="77777777" w:rsidR="00D13F79" w:rsidRDefault="00D13F79" w:rsidP="00EC3B65">
            <w:pPr>
              <w:jc w:val="center"/>
            </w:pPr>
            <w:r>
              <w:t>C</w:t>
            </w:r>
          </w:p>
        </w:tc>
        <w:tc>
          <w:tcPr>
            <w:tcW w:w="855" w:type="dxa"/>
            <w:gridSpan w:val="2"/>
            <w:shd w:val="clear" w:color="auto" w:fill="auto"/>
            <w:vAlign w:val="center"/>
          </w:tcPr>
          <w:p w14:paraId="09043748" w14:textId="77777777" w:rsidR="00D13F79" w:rsidRDefault="00D13F79" w:rsidP="00EC3B65">
            <w:pPr>
              <w:jc w:val="center"/>
            </w:pPr>
            <w:r>
              <w:t>NYC</w:t>
            </w:r>
          </w:p>
        </w:tc>
        <w:tc>
          <w:tcPr>
            <w:tcW w:w="3367" w:type="dxa"/>
            <w:shd w:val="clear" w:color="auto" w:fill="auto"/>
            <w:vAlign w:val="center"/>
          </w:tcPr>
          <w:p w14:paraId="01C97065" w14:textId="77777777" w:rsidR="00D13F79" w:rsidRDefault="00D13F79" w:rsidP="00EC3B65">
            <w:pPr>
              <w:jc w:val="center"/>
            </w:pPr>
            <w:r>
              <w:t>Comments</w:t>
            </w:r>
          </w:p>
        </w:tc>
      </w:tr>
      <w:tr w:rsidR="00D13F79" w14:paraId="60470D53" w14:textId="77777777" w:rsidTr="00EC3B65">
        <w:tblPrEx>
          <w:tblCellMar>
            <w:top w:w="0" w:type="dxa"/>
            <w:bottom w:w="0" w:type="dxa"/>
          </w:tblCellMar>
        </w:tblPrEx>
        <w:trPr>
          <w:gridAfter w:val="1"/>
          <w:wAfter w:w="374" w:type="dxa"/>
          <w:cantSplit/>
        </w:trPr>
        <w:tc>
          <w:tcPr>
            <w:tcW w:w="4332" w:type="dxa"/>
            <w:gridSpan w:val="3"/>
            <w:shd w:val="clear" w:color="auto" w:fill="auto"/>
            <w:vAlign w:val="center"/>
          </w:tcPr>
          <w:p w14:paraId="43B05E19" w14:textId="77777777" w:rsidR="00D13F79" w:rsidRPr="000726C9" w:rsidRDefault="00D13F79" w:rsidP="00EC3B65">
            <w:pPr>
              <w:rPr>
                <w:szCs w:val="22"/>
              </w:rPr>
            </w:pPr>
            <w:r>
              <w:rPr>
                <w:lang w:val="en-ZA"/>
              </w:rPr>
              <w:t xml:space="preserve">Change control is explained </w:t>
            </w:r>
          </w:p>
        </w:tc>
        <w:tc>
          <w:tcPr>
            <w:tcW w:w="781" w:type="dxa"/>
            <w:gridSpan w:val="2"/>
            <w:shd w:val="clear" w:color="auto" w:fill="auto"/>
            <w:vAlign w:val="center"/>
          </w:tcPr>
          <w:p w14:paraId="6016C776" w14:textId="77777777" w:rsidR="00D13F79" w:rsidRDefault="00D13F79" w:rsidP="00EC3B65"/>
        </w:tc>
        <w:tc>
          <w:tcPr>
            <w:tcW w:w="855" w:type="dxa"/>
            <w:gridSpan w:val="2"/>
            <w:shd w:val="clear" w:color="auto" w:fill="auto"/>
            <w:vAlign w:val="center"/>
          </w:tcPr>
          <w:p w14:paraId="64EEE6A9" w14:textId="77777777" w:rsidR="00D13F79" w:rsidRDefault="00D13F79" w:rsidP="00EC3B65"/>
        </w:tc>
        <w:tc>
          <w:tcPr>
            <w:tcW w:w="3367" w:type="dxa"/>
            <w:shd w:val="clear" w:color="auto" w:fill="auto"/>
          </w:tcPr>
          <w:p w14:paraId="3C13D7B5" w14:textId="77777777" w:rsidR="00D13F79" w:rsidRDefault="00D13F79" w:rsidP="00EC3B65"/>
        </w:tc>
      </w:tr>
      <w:tr w:rsidR="00D13F79" w14:paraId="5ADD2BAB" w14:textId="77777777" w:rsidTr="00EC3B65">
        <w:tblPrEx>
          <w:tblCellMar>
            <w:top w:w="0" w:type="dxa"/>
            <w:bottom w:w="0" w:type="dxa"/>
          </w:tblCellMar>
        </w:tblPrEx>
        <w:trPr>
          <w:gridAfter w:val="1"/>
          <w:wAfter w:w="374" w:type="dxa"/>
          <w:cantSplit/>
        </w:trPr>
        <w:tc>
          <w:tcPr>
            <w:tcW w:w="4332" w:type="dxa"/>
            <w:gridSpan w:val="3"/>
            <w:shd w:val="clear" w:color="auto" w:fill="auto"/>
            <w:vAlign w:val="center"/>
          </w:tcPr>
          <w:p w14:paraId="20D70970" w14:textId="77777777" w:rsidR="00D13F79" w:rsidRPr="000726C9" w:rsidRDefault="00D13F79" w:rsidP="00EC3B65">
            <w:pPr>
              <w:rPr>
                <w:szCs w:val="22"/>
              </w:rPr>
            </w:pPr>
            <w:r>
              <w:rPr>
                <w:lang w:val="en-ZA"/>
              </w:rPr>
              <w:t>Update and communicate status of change requests</w:t>
            </w:r>
          </w:p>
        </w:tc>
        <w:tc>
          <w:tcPr>
            <w:tcW w:w="781" w:type="dxa"/>
            <w:gridSpan w:val="2"/>
            <w:shd w:val="clear" w:color="auto" w:fill="auto"/>
            <w:vAlign w:val="center"/>
          </w:tcPr>
          <w:p w14:paraId="7491D0D2" w14:textId="77777777" w:rsidR="00D13F79" w:rsidRDefault="00D13F79" w:rsidP="00EC3B65"/>
        </w:tc>
        <w:tc>
          <w:tcPr>
            <w:tcW w:w="855" w:type="dxa"/>
            <w:gridSpan w:val="2"/>
            <w:shd w:val="clear" w:color="auto" w:fill="auto"/>
            <w:vAlign w:val="center"/>
          </w:tcPr>
          <w:p w14:paraId="1904FEE7" w14:textId="77777777" w:rsidR="00D13F79" w:rsidRDefault="00D13F79" w:rsidP="00EC3B65"/>
        </w:tc>
        <w:tc>
          <w:tcPr>
            <w:tcW w:w="3367" w:type="dxa"/>
            <w:shd w:val="clear" w:color="auto" w:fill="auto"/>
          </w:tcPr>
          <w:p w14:paraId="6FB3AC12" w14:textId="77777777" w:rsidR="00D13F79" w:rsidRDefault="00D13F79" w:rsidP="00EC3B65"/>
        </w:tc>
      </w:tr>
      <w:tr w:rsidR="00D13F79" w14:paraId="3F058E42" w14:textId="77777777" w:rsidTr="00EC3B65">
        <w:tblPrEx>
          <w:tblCellMar>
            <w:top w:w="0" w:type="dxa"/>
            <w:bottom w:w="0" w:type="dxa"/>
          </w:tblCellMar>
        </w:tblPrEx>
        <w:trPr>
          <w:gridAfter w:val="1"/>
          <w:wAfter w:w="374" w:type="dxa"/>
          <w:cantSplit/>
        </w:trPr>
        <w:tc>
          <w:tcPr>
            <w:tcW w:w="4332" w:type="dxa"/>
            <w:gridSpan w:val="3"/>
            <w:shd w:val="clear" w:color="auto" w:fill="auto"/>
            <w:vAlign w:val="center"/>
          </w:tcPr>
          <w:p w14:paraId="71E12625" w14:textId="77777777" w:rsidR="00D13F79" w:rsidRPr="000726C9" w:rsidRDefault="00D13F79" w:rsidP="00EC3B65">
            <w:pPr>
              <w:rPr>
                <w:lang w:val="en-ZA"/>
              </w:rPr>
            </w:pPr>
            <w:r>
              <w:rPr>
                <w:lang w:val="en-ZA"/>
              </w:rPr>
              <w:t>Administer the project library/ repository to support change to affected items</w:t>
            </w:r>
          </w:p>
        </w:tc>
        <w:tc>
          <w:tcPr>
            <w:tcW w:w="781" w:type="dxa"/>
            <w:gridSpan w:val="2"/>
            <w:shd w:val="clear" w:color="auto" w:fill="auto"/>
            <w:vAlign w:val="center"/>
          </w:tcPr>
          <w:p w14:paraId="65815047" w14:textId="77777777" w:rsidR="00D13F79" w:rsidRDefault="00D13F79" w:rsidP="00EC3B65"/>
        </w:tc>
        <w:tc>
          <w:tcPr>
            <w:tcW w:w="855" w:type="dxa"/>
            <w:gridSpan w:val="2"/>
            <w:shd w:val="clear" w:color="auto" w:fill="auto"/>
            <w:vAlign w:val="center"/>
          </w:tcPr>
          <w:p w14:paraId="2CF190EE" w14:textId="77777777" w:rsidR="00D13F79" w:rsidRDefault="00D13F79" w:rsidP="00EC3B65"/>
        </w:tc>
        <w:tc>
          <w:tcPr>
            <w:tcW w:w="3367" w:type="dxa"/>
            <w:shd w:val="clear" w:color="auto" w:fill="auto"/>
          </w:tcPr>
          <w:p w14:paraId="4A51CBD5" w14:textId="77777777" w:rsidR="00D13F79" w:rsidRDefault="00D13F79" w:rsidP="00EC3B65"/>
        </w:tc>
      </w:tr>
      <w:tr w:rsidR="00D13F79" w14:paraId="3E278250" w14:textId="77777777" w:rsidTr="00EC3B65">
        <w:tblPrEx>
          <w:tblCellMar>
            <w:top w:w="0" w:type="dxa"/>
            <w:bottom w:w="0" w:type="dxa"/>
          </w:tblCellMar>
        </w:tblPrEx>
        <w:trPr>
          <w:gridAfter w:val="1"/>
          <w:wAfter w:w="374" w:type="dxa"/>
          <w:cantSplit/>
        </w:trPr>
        <w:tc>
          <w:tcPr>
            <w:tcW w:w="4332" w:type="dxa"/>
            <w:gridSpan w:val="3"/>
            <w:shd w:val="clear" w:color="auto" w:fill="auto"/>
            <w:vAlign w:val="center"/>
          </w:tcPr>
          <w:p w14:paraId="532F58AF" w14:textId="77777777" w:rsidR="00D13F79" w:rsidRPr="000726C9" w:rsidRDefault="00D13F79" w:rsidP="00EC3B65">
            <w:pPr>
              <w:rPr>
                <w:lang w:val="en-ZA"/>
              </w:rPr>
            </w:pPr>
            <w:r>
              <w:rPr>
                <w:lang w:val="en-ZA"/>
              </w:rPr>
              <w:t>Maintain project organisational information</w:t>
            </w:r>
          </w:p>
        </w:tc>
        <w:tc>
          <w:tcPr>
            <w:tcW w:w="781" w:type="dxa"/>
            <w:gridSpan w:val="2"/>
            <w:shd w:val="clear" w:color="auto" w:fill="auto"/>
            <w:vAlign w:val="center"/>
          </w:tcPr>
          <w:p w14:paraId="5A6A2231" w14:textId="77777777" w:rsidR="00D13F79" w:rsidRDefault="00D13F79" w:rsidP="00EC3B65"/>
        </w:tc>
        <w:tc>
          <w:tcPr>
            <w:tcW w:w="855" w:type="dxa"/>
            <w:gridSpan w:val="2"/>
            <w:shd w:val="clear" w:color="auto" w:fill="auto"/>
            <w:vAlign w:val="center"/>
          </w:tcPr>
          <w:p w14:paraId="34AE8BDE" w14:textId="77777777" w:rsidR="00D13F79" w:rsidRDefault="00D13F79" w:rsidP="00EC3B65"/>
        </w:tc>
        <w:tc>
          <w:tcPr>
            <w:tcW w:w="3367" w:type="dxa"/>
            <w:shd w:val="clear" w:color="auto" w:fill="auto"/>
          </w:tcPr>
          <w:p w14:paraId="273883DD" w14:textId="77777777" w:rsidR="00D13F79" w:rsidRDefault="00D13F79" w:rsidP="00EC3B65"/>
        </w:tc>
      </w:tr>
      <w:tr w:rsidR="00D13F79" w14:paraId="382A748E" w14:textId="77777777" w:rsidTr="00EC3B65">
        <w:tblPrEx>
          <w:tblCellMar>
            <w:top w:w="0" w:type="dxa"/>
            <w:bottom w:w="0" w:type="dxa"/>
          </w:tblCellMar>
        </w:tblPrEx>
        <w:trPr>
          <w:gridAfter w:val="1"/>
          <w:wAfter w:w="374" w:type="dxa"/>
          <w:cantSplit/>
        </w:trPr>
        <w:tc>
          <w:tcPr>
            <w:tcW w:w="5968" w:type="dxa"/>
            <w:gridSpan w:val="7"/>
            <w:shd w:val="clear" w:color="auto" w:fill="auto"/>
            <w:vAlign w:val="center"/>
          </w:tcPr>
          <w:p w14:paraId="0CBF066A" w14:textId="77777777" w:rsidR="00D13F79" w:rsidRDefault="00D13F79" w:rsidP="00EC3B65">
            <w:pPr>
              <w:spacing w:line="480" w:lineRule="auto"/>
            </w:pPr>
            <w:r>
              <w:t>Overall Moderation Decision</w:t>
            </w:r>
          </w:p>
        </w:tc>
        <w:tc>
          <w:tcPr>
            <w:tcW w:w="3367" w:type="dxa"/>
            <w:shd w:val="clear" w:color="auto" w:fill="auto"/>
          </w:tcPr>
          <w:p w14:paraId="1765D1B3" w14:textId="77777777" w:rsidR="00D13F79" w:rsidRDefault="00D13F79" w:rsidP="00EC3B65"/>
        </w:tc>
      </w:tr>
      <w:tr w:rsidR="00D13F79" w14:paraId="06BDA7F6" w14:textId="77777777" w:rsidTr="00EC3B65">
        <w:tblPrEx>
          <w:tblCellMar>
            <w:top w:w="0" w:type="dxa"/>
            <w:bottom w:w="0" w:type="dxa"/>
          </w:tblCellMar>
        </w:tblPrEx>
        <w:trPr>
          <w:gridAfter w:val="1"/>
          <w:wAfter w:w="374" w:type="dxa"/>
          <w:cantSplit/>
        </w:trPr>
        <w:tc>
          <w:tcPr>
            <w:tcW w:w="5968" w:type="dxa"/>
            <w:gridSpan w:val="7"/>
            <w:shd w:val="clear" w:color="auto" w:fill="auto"/>
            <w:vAlign w:val="center"/>
          </w:tcPr>
          <w:p w14:paraId="4FC62BB9" w14:textId="77777777" w:rsidR="00D13F79" w:rsidRDefault="00D13F79" w:rsidP="00EC3B65">
            <w:pPr>
              <w:spacing w:line="480" w:lineRule="auto"/>
            </w:pPr>
            <w:r>
              <w:t>Feedback to Assessor</w:t>
            </w:r>
          </w:p>
        </w:tc>
        <w:tc>
          <w:tcPr>
            <w:tcW w:w="3367" w:type="dxa"/>
            <w:shd w:val="clear" w:color="auto" w:fill="auto"/>
          </w:tcPr>
          <w:p w14:paraId="008844A2" w14:textId="77777777" w:rsidR="00D13F79" w:rsidRDefault="00D13F79" w:rsidP="00EC3B65"/>
        </w:tc>
      </w:tr>
      <w:tr w:rsidR="00D13F79" w14:paraId="30B1DE28" w14:textId="77777777" w:rsidTr="00EC3B65">
        <w:tblPrEx>
          <w:tblCellMar>
            <w:top w:w="0" w:type="dxa"/>
            <w:bottom w:w="0" w:type="dxa"/>
          </w:tblCellMar>
        </w:tblPrEx>
        <w:trPr>
          <w:gridAfter w:val="1"/>
          <w:wAfter w:w="374" w:type="dxa"/>
          <w:cantSplit/>
        </w:trPr>
        <w:tc>
          <w:tcPr>
            <w:tcW w:w="5968" w:type="dxa"/>
            <w:gridSpan w:val="7"/>
            <w:shd w:val="clear" w:color="auto" w:fill="auto"/>
            <w:vAlign w:val="center"/>
          </w:tcPr>
          <w:p w14:paraId="34E1492F" w14:textId="77777777" w:rsidR="00D13F79" w:rsidRDefault="00D13F79" w:rsidP="00EC3B65">
            <w:pPr>
              <w:spacing w:line="480" w:lineRule="auto"/>
            </w:pPr>
            <w:r>
              <w:t xml:space="preserve">Action Required </w:t>
            </w:r>
          </w:p>
        </w:tc>
        <w:tc>
          <w:tcPr>
            <w:tcW w:w="3367" w:type="dxa"/>
            <w:shd w:val="clear" w:color="auto" w:fill="auto"/>
          </w:tcPr>
          <w:p w14:paraId="41C1539F" w14:textId="77777777" w:rsidR="00D13F79" w:rsidRDefault="00D13F79" w:rsidP="00EC3B65"/>
        </w:tc>
      </w:tr>
      <w:tr w:rsidR="00D13F79" w14:paraId="4651D968" w14:textId="77777777" w:rsidTr="00EC3B65">
        <w:tblPrEx>
          <w:tblCellMar>
            <w:top w:w="0" w:type="dxa"/>
            <w:bottom w:w="0" w:type="dxa"/>
          </w:tblCellMar>
        </w:tblPrEx>
        <w:trPr>
          <w:gridAfter w:val="1"/>
          <w:wAfter w:w="374" w:type="dxa"/>
          <w:cantSplit/>
        </w:trPr>
        <w:tc>
          <w:tcPr>
            <w:tcW w:w="5968" w:type="dxa"/>
            <w:gridSpan w:val="7"/>
            <w:shd w:val="clear" w:color="auto" w:fill="auto"/>
            <w:vAlign w:val="center"/>
          </w:tcPr>
          <w:p w14:paraId="32A4692B" w14:textId="77777777" w:rsidR="00D13F79" w:rsidRDefault="00D13F79" w:rsidP="00EC3B65">
            <w:pPr>
              <w:spacing w:line="480" w:lineRule="auto"/>
            </w:pPr>
            <w:r>
              <w:t>Date of Moderation</w:t>
            </w:r>
          </w:p>
        </w:tc>
        <w:tc>
          <w:tcPr>
            <w:tcW w:w="3367" w:type="dxa"/>
            <w:shd w:val="clear" w:color="auto" w:fill="auto"/>
          </w:tcPr>
          <w:p w14:paraId="686358C8" w14:textId="77777777" w:rsidR="00D13F79" w:rsidRDefault="00D13F79" w:rsidP="00EC3B65"/>
        </w:tc>
      </w:tr>
      <w:tr w:rsidR="00D13F79" w14:paraId="06F8C06F" w14:textId="77777777" w:rsidTr="00EC3B65">
        <w:tblPrEx>
          <w:tblCellMar>
            <w:top w:w="0" w:type="dxa"/>
            <w:bottom w:w="0" w:type="dxa"/>
          </w:tblCellMar>
          <w:tblLook w:val="00BF" w:firstRow="1" w:lastRow="0" w:firstColumn="1" w:lastColumn="0" w:noHBand="0" w:noVBand="0"/>
        </w:tblPrEx>
        <w:tc>
          <w:tcPr>
            <w:tcW w:w="3183" w:type="dxa"/>
            <w:gridSpan w:val="2"/>
          </w:tcPr>
          <w:p w14:paraId="4D0E4212" w14:textId="77777777" w:rsidR="00D13F79" w:rsidRDefault="00D13F79" w:rsidP="00EC3B65">
            <w:pPr>
              <w:spacing w:line="480" w:lineRule="auto"/>
            </w:pPr>
            <w:r>
              <w:t>Signature of Moderator</w:t>
            </w:r>
          </w:p>
        </w:tc>
        <w:tc>
          <w:tcPr>
            <w:tcW w:w="6526" w:type="dxa"/>
            <w:gridSpan w:val="7"/>
          </w:tcPr>
          <w:p w14:paraId="37099DD5" w14:textId="77777777" w:rsidR="00D13F79" w:rsidRDefault="00D13F79" w:rsidP="00EC3B65"/>
        </w:tc>
      </w:tr>
      <w:tr w:rsidR="00D13F79" w14:paraId="13735D63" w14:textId="77777777" w:rsidTr="00EC3B65">
        <w:tblPrEx>
          <w:tblCellMar>
            <w:top w:w="0" w:type="dxa"/>
            <w:bottom w:w="0" w:type="dxa"/>
          </w:tblCellMar>
          <w:tblLook w:val="00BF" w:firstRow="1" w:lastRow="0" w:firstColumn="1" w:lastColumn="0" w:noHBand="0" w:noVBand="0"/>
        </w:tblPrEx>
        <w:tc>
          <w:tcPr>
            <w:tcW w:w="3183" w:type="dxa"/>
            <w:gridSpan w:val="2"/>
          </w:tcPr>
          <w:p w14:paraId="0FFB23D1" w14:textId="77777777" w:rsidR="00D13F79" w:rsidRDefault="00D13F79" w:rsidP="00EC3B65">
            <w:pPr>
              <w:spacing w:line="480" w:lineRule="auto"/>
            </w:pPr>
            <w:r>
              <w:t>Signature of Assessor</w:t>
            </w:r>
          </w:p>
        </w:tc>
        <w:tc>
          <w:tcPr>
            <w:tcW w:w="6526" w:type="dxa"/>
            <w:gridSpan w:val="7"/>
          </w:tcPr>
          <w:p w14:paraId="3099B2F6" w14:textId="77777777" w:rsidR="00D13F79" w:rsidRDefault="00D13F79" w:rsidP="00EC3B65"/>
        </w:tc>
      </w:tr>
      <w:tr w:rsidR="00D13F79" w14:paraId="4DDA8F4B" w14:textId="77777777" w:rsidTr="00EC3B65">
        <w:tblPrEx>
          <w:tblCellMar>
            <w:top w:w="0" w:type="dxa"/>
            <w:bottom w:w="0" w:type="dxa"/>
          </w:tblCellMar>
          <w:tblLook w:val="00BF" w:firstRow="1" w:lastRow="0" w:firstColumn="1" w:lastColumn="0" w:noHBand="0" w:noVBand="0"/>
        </w:tblPrEx>
        <w:tc>
          <w:tcPr>
            <w:tcW w:w="3183" w:type="dxa"/>
            <w:gridSpan w:val="2"/>
          </w:tcPr>
          <w:p w14:paraId="4BD26685" w14:textId="77777777" w:rsidR="00D13F79" w:rsidRDefault="00D13F79" w:rsidP="00EC3B65">
            <w:pPr>
              <w:spacing w:line="480" w:lineRule="auto"/>
            </w:pPr>
            <w:r>
              <w:t>Signature of Candidate</w:t>
            </w:r>
          </w:p>
        </w:tc>
        <w:tc>
          <w:tcPr>
            <w:tcW w:w="6526" w:type="dxa"/>
            <w:gridSpan w:val="7"/>
          </w:tcPr>
          <w:p w14:paraId="61B3E810" w14:textId="77777777" w:rsidR="00D13F79" w:rsidRDefault="00D13F79" w:rsidP="00EC3B65"/>
        </w:tc>
      </w:tr>
    </w:tbl>
    <w:p w14:paraId="54B81626" w14:textId="77777777" w:rsidR="00D13F79" w:rsidRDefault="00D13F79" w:rsidP="00D13F79">
      <w:pPr>
        <w:pStyle w:val="Footer"/>
        <w:tabs>
          <w:tab w:val="clear" w:pos="4153"/>
          <w:tab w:val="clear" w:pos="8306"/>
        </w:tabs>
        <w:rPr>
          <w:rFonts w:cs="Arial"/>
        </w:rPr>
      </w:pPr>
    </w:p>
    <w:p w14:paraId="35368AD8" w14:textId="77777777" w:rsidR="00D13F79" w:rsidRPr="004823B3" w:rsidRDefault="00D13F79" w:rsidP="00D13F79">
      <w:r>
        <w:br w:type="page"/>
      </w:r>
      <w:r w:rsidRPr="00F721B1">
        <w:rPr>
          <w:b/>
          <w:szCs w:val="20"/>
        </w:rPr>
        <w:t xml:space="preserve"> </w:t>
      </w:r>
    </w:p>
    <w:p w14:paraId="08794E8C" w14:textId="77777777" w:rsidR="00D13F79" w:rsidRPr="00BD2A39" w:rsidRDefault="00D13F79" w:rsidP="00D13F79">
      <w:pPr>
        <w:pStyle w:val="Heading1"/>
      </w:pPr>
      <w:bookmarkStart w:id="39" w:name="_Toc398891054"/>
      <w:bookmarkStart w:id="40" w:name="_Toc398201324"/>
      <w:bookmarkStart w:id="41" w:name="_Toc410736577"/>
      <w:r w:rsidRPr="00BD2A39">
        <w:t>MODERATION</w:t>
      </w:r>
      <w:bookmarkEnd w:id="39"/>
      <w:bookmarkEnd w:id="40"/>
      <w:bookmarkEnd w:id="41"/>
    </w:p>
    <w:p w14:paraId="30C70EAD" w14:textId="77777777" w:rsidR="00D13F79" w:rsidRDefault="00D13F79" w:rsidP="00D13F79">
      <w:pPr>
        <w:pStyle w:val="Heading4"/>
      </w:pPr>
      <w:r>
        <w:t xml:space="preserve">Moderation Of Assessments Must Be Planned </w:t>
      </w:r>
      <w:proofErr w:type="gramStart"/>
      <w:r>
        <w:t>In</w:t>
      </w:r>
      <w:proofErr w:type="gramEnd"/>
      <w:r>
        <w:t xml:space="preserve"> Order To:</w:t>
      </w:r>
    </w:p>
    <w:p w14:paraId="5F8AD711" w14:textId="77777777" w:rsidR="00D13F79" w:rsidRPr="00BD2A39" w:rsidRDefault="00D13F79" w:rsidP="00D13F79">
      <w:pPr>
        <w:pStyle w:val="ListBullet2"/>
        <w:rPr>
          <w:rStyle w:val="StyleArial"/>
        </w:rPr>
      </w:pPr>
      <w:r w:rsidRPr="00BD2A39">
        <w:rPr>
          <w:rStyle w:val="StyleArial"/>
        </w:rPr>
        <w:t>Identify the outcomes as per unit standards</w:t>
      </w:r>
    </w:p>
    <w:p w14:paraId="6C69874E" w14:textId="77777777" w:rsidR="00D13F79" w:rsidRPr="00BD2A39" w:rsidRDefault="00D13F79" w:rsidP="00D13F79">
      <w:pPr>
        <w:pStyle w:val="ListBullet2"/>
        <w:rPr>
          <w:rStyle w:val="StyleArial"/>
        </w:rPr>
      </w:pPr>
      <w:r w:rsidRPr="00BD2A39">
        <w:rPr>
          <w:rStyle w:val="StyleArial"/>
        </w:rPr>
        <w:t>Identify the evidence to be collected</w:t>
      </w:r>
    </w:p>
    <w:p w14:paraId="2778BD43" w14:textId="77777777" w:rsidR="00D13F79" w:rsidRPr="00BD2A39" w:rsidRDefault="00D13F79" w:rsidP="00D13F79">
      <w:pPr>
        <w:pStyle w:val="ListBullet2"/>
        <w:rPr>
          <w:rStyle w:val="StyleArial"/>
        </w:rPr>
      </w:pPr>
      <w:r w:rsidRPr="00BD2A39">
        <w:rPr>
          <w:rStyle w:val="StyleArial"/>
        </w:rPr>
        <w:t>Identify steps of a logical process</w:t>
      </w:r>
    </w:p>
    <w:p w14:paraId="5E018BFA" w14:textId="77777777" w:rsidR="00D13F79" w:rsidRPr="00BD2A39" w:rsidRDefault="00D13F79" w:rsidP="00D13F79">
      <w:pPr>
        <w:pStyle w:val="ListBullet2"/>
        <w:rPr>
          <w:rStyle w:val="StyleArial"/>
        </w:rPr>
      </w:pPr>
      <w:r w:rsidRPr="00BD2A39">
        <w:rPr>
          <w:rStyle w:val="StyleArial"/>
        </w:rPr>
        <w:t>Design an appropriate assessment (criteria and tool)</w:t>
      </w:r>
    </w:p>
    <w:p w14:paraId="7C63F173" w14:textId="77777777" w:rsidR="00D13F79" w:rsidRPr="00BD2A39" w:rsidRDefault="00D13F79" w:rsidP="00D13F79">
      <w:pPr>
        <w:pStyle w:val="ListBullet2"/>
        <w:rPr>
          <w:rStyle w:val="StyleArial"/>
        </w:rPr>
      </w:pPr>
      <w:r w:rsidRPr="00BD2A39">
        <w:rPr>
          <w:rStyle w:val="StyleArial"/>
        </w:rPr>
        <w:t>Review success or adjustments to be made to the assessments</w:t>
      </w:r>
    </w:p>
    <w:p w14:paraId="2132BDBE" w14:textId="77777777" w:rsidR="00D13F79" w:rsidRPr="00BD2A39" w:rsidRDefault="00D13F79" w:rsidP="00D13F79">
      <w:pPr>
        <w:pStyle w:val="ListBullet2"/>
        <w:rPr>
          <w:rStyle w:val="StyleArial"/>
        </w:rPr>
      </w:pPr>
      <w:r w:rsidRPr="00BD2A39">
        <w:rPr>
          <w:rStyle w:val="StyleArial"/>
        </w:rPr>
        <w:t>Provide appropriate feedback and set targets and action plans</w:t>
      </w:r>
    </w:p>
    <w:p w14:paraId="32A5EA55" w14:textId="77777777" w:rsidR="00D13F79" w:rsidRDefault="00D13F79" w:rsidP="00D13F79">
      <w:pPr>
        <w:pStyle w:val="Heading4"/>
        <w:rPr>
          <w:rFonts w:ascii="Bookman Old Style" w:hAnsi="Bookman Old Style"/>
          <w:szCs w:val="28"/>
        </w:rPr>
      </w:pPr>
      <w:r>
        <w:t>Pre-Assessment Moderation</w:t>
      </w:r>
    </w:p>
    <w:p w14:paraId="221B7D39" w14:textId="77777777" w:rsidR="00D13F79" w:rsidRDefault="00D13F79" w:rsidP="00D13F79">
      <w:r>
        <w:t>This occurs prior to assessment taking place and includes moderation of:</w:t>
      </w:r>
    </w:p>
    <w:p w14:paraId="139FABFB" w14:textId="77777777" w:rsidR="00D13F79" w:rsidRPr="00BD2A39" w:rsidRDefault="00D13F79" w:rsidP="00D13F79">
      <w:pPr>
        <w:pStyle w:val="ListBullet2"/>
        <w:rPr>
          <w:rStyle w:val="StyleArial"/>
        </w:rPr>
      </w:pPr>
      <w:r w:rsidRPr="00BD2A39">
        <w:rPr>
          <w:rStyle w:val="StyleArial"/>
        </w:rPr>
        <w:t>Assessor suitability/qualifications</w:t>
      </w:r>
    </w:p>
    <w:p w14:paraId="6F957F77" w14:textId="77777777" w:rsidR="00D13F79" w:rsidRPr="00BD2A39" w:rsidRDefault="00D13F79" w:rsidP="00D13F79">
      <w:pPr>
        <w:pStyle w:val="ListBullet2"/>
        <w:rPr>
          <w:rStyle w:val="StyleArial"/>
        </w:rPr>
      </w:pPr>
      <w:r w:rsidRPr="00BD2A39">
        <w:rPr>
          <w:rStyle w:val="StyleArial"/>
        </w:rPr>
        <w:t>Assessment guidelines which are explained to all assessors in bi-weekly meetings</w:t>
      </w:r>
    </w:p>
    <w:p w14:paraId="5547FCC7" w14:textId="77777777" w:rsidR="00D13F79" w:rsidRPr="00BD2A39" w:rsidRDefault="00D13F79" w:rsidP="00D13F79">
      <w:pPr>
        <w:pStyle w:val="ListBullet2"/>
        <w:rPr>
          <w:rStyle w:val="StyleArial"/>
        </w:rPr>
      </w:pPr>
      <w:r w:rsidRPr="00BD2A39">
        <w:rPr>
          <w:rStyle w:val="StyleArial"/>
        </w:rPr>
        <w:t>Standardised assessment tools which are reviewed in assessor meetings</w:t>
      </w:r>
    </w:p>
    <w:p w14:paraId="45B94492" w14:textId="77777777" w:rsidR="00D13F79" w:rsidRPr="00BD2A39" w:rsidRDefault="00D13F79" w:rsidP="00D13F79">
      <w:pPr>
        <w:pStyle w:val="ListBullet2"/>
        <w:rPr>
          <w:rStyle w:val="StyleArial"/>
        </w:rPr>
      </w:pPr>
      <w:r w:rsidRPr="00BD2A39">
        <w:rPr>
          <w:rStyle w:val="StyleArial"/>
        </w:rPr>
        <w:t>Guidelines for organising evidence (see Portfolio of Evidence guidelines)</w:t>
      </w:r>
    </w:p>
    <w:p w14:paraId="6F886C8D" w14:textId="77777777" w:rsidR="00D13F79" w:rsidRPr="00BD2A39" w:rsidRDefault="00D13F79" w:rsidP="00D13F79">
      <w:pPr>
        <w:pStyle w:val="ListBullet2"/>
        <w:rPr>
          <w:rStyle w:val="StyleArial"/>
        </w:rPr>
      </w:pPr>
      <w:r w:rsidRPr="00BD2A39">
        <w:rPr>
          <w:rStyle w:val="StyleArial"/>
        </w:rPr>
        <w:t>Assessor/candidate appeals process</w:t>
      </w:r>
    </w:p>
    <w:p w14:paraId="5FB9636B" w14:textId="77777777" w:rsidR="00D13F79" w:rsidRPr="00BD2A39" w:rsidRDefault="00D13F79" w:rsidP="00D13F79">
      <w:pPr>
        <w:pStyle w:val="ListBullet2"/>
        <w:rPr>
          <w:rStyle w:val="StyleArial"/>
        </w:rPr>
      </w:pPr>
      <w:r w:rsidRPr="00BD2A39">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627E5FF" w14:textId="77777777" w:rsidR="00D13F79" w:rsidRDefault="00D13F79" w:rsidP="00D13F79">
      <w:pPr>
        <w:pStyle w:val="Heading4"/>
        <w:rPr>
          <w:rFonts w:ascii="Bookman Old Style" w:hAnsi="Bookman Old Style"/>
          <w:szCs w:val="28"/>
        </w:rPr>
      </w:pPr>
      <w:r>
        <w:t>Post Assessment Moderation</w:t>
      </w:r>
    </w:p>
    <w:p w14:paraId="23AF5795" w14:textId="77777777" w:rsidR="00D13F79" w:rsidRDefault="00D13F79" w:rsidP="00D13F79">
      <w:r>
        <w:t xml:space="preserve">Post-assessment moderation must take place at the end of the assessment process, once feedback has been given to the candidate.  </w:t>
      </w:r>
    </w:p>
    <w:p w14:paraId="18BFB0D8" w14:textId="77777777" w:rsidR="00D13F79" w:rsidRDefault="00D13F79" w:rsidP="00D13F79">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CF00D69" w14:textId="77777777" w:rsidR="00D13F79" w:rsidRDefault="00D13F79" w:rsidP="00D13F79">
      <w:r>
        <w:t xml:space="preserve">Even so, the candidate needs to be cautioned that external moderation/verification needs to take place prior to candidate achievement being confirmed and recorded on the National Candidate Record Database.  </w:t>
      </w:r>
    </w:p>
    <w:p w14:paraId="703F3ECC" w14:textId="77777777" w:rsidR="00D13F79" w:rsidRDefault="00D13F79" w:rsidP="00D13F79">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45590727" w14:textId="77777777" w:rsidR="00D13F79" w:rsidRDefault="00D13F79" w:rsidP="00D13F79">
      <w:pPr>
        <w:rPr>
          <w:bCs/>
        </w:rPr>
      </w:pPr>
      <w:r>
        <w:rPr>
          <w:bCs/>
        </w:rPr>
        <w:t>25% of all assessment sampling across the board is moderated.  The samples are representative of assessments conducted by each assessor and for each project</w:t>
      </w:r>
    </w:p>
    <w:p w14:paraId="03744481" w14:textId="77777777" w:rsidR="00D13F79" w:rsidRDefault="00D13F79" w:rsidP="00D13F79"/>
    <w:p w14:paraId="1E74BA78" w14:textId="77777777" w:rsidR="00D13F79" w:rsidRDefault="00D13F79" w:rsidP="00D13F79">
      <w:pPr>
        <w:spacing w:before="0" w:after="0"/>
        <w:jc w:val="left"/>
        <w:sectPr w:rsidR="00D13F79" w:rsidSect="00237BF1">
          <w:pgSz w:w="11907" w:h="16840"/>
          <w:pgMar w:top="1134" w:right="1021" w:bottom="1134" w:left="1021" w:header="0" w:footer="0" w:gutter="0"/>
          <w:pgNumType w:start="1"/>
          <w:cols w:space="720"/>
          <w:docGrid w:linePitch="272"/>
        </w:sectPr>
      </w:pPr>
    </w:p>
    <w:p w14:paraId="7F224A82" w14:textId="77777777" w:rsidR="00D13F79" w:rsidRDefault="00D13F79" w:rsidP="00D13F79"/>
    <w:p w14:paraId="619150EA" w14:textId="77777777" w:rsidR="00D13F79" w:rsidRPr="00BD2A39" w:rsidRDefault="00D13F79" w:rsidP="00D13F79">
      <w:pPr>
        <w:pStyle w:val="Heading1"/>
      </w:pPr>
      <w:bookmarkStart w:id="42" w:name="_Toc398891055"/>
      <w:bookmarkStart w:id="43" w:name="_Toc398211082"/>
      <w:bookmarkStart w:id="44" w:name="_Toc398283802"/>
      <w:bookmarkStart w:id="45" w:name="_Toc410736578"/>
      <w:r w:rsidRPr="00BD2A39">
        <w:t>WORKPLACE ASSIGNMENT WORKBOOK</w:t>
      </w:r>
      <w:bookmarkEnd w:id="42"/>
      <w:bookmarkEnd w:id="43"/>
      <w:bookmarkEnd w:id="44"/>
      <w:bookmarkEnd w:id="45"/>
    </w:p>
    <w:p w14:paraId="1EDA0C3C" w14:textId="77777777" w:rsidR="00D13F79" w:rsidRDefault="00D13F79" w:rsidP="00D13F79">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821"/>
      </w:tblGrid>
      <w:tr w:rsidR="00D13F79" w14:paraId="266C58E2"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140A80" w14:textId="77777777" w:rsidR="00D13F79" w:rsidRDefault="00D13F79" w:rsidP="00EC3B65">
            <w:pPr>
              <w:spacing w:before="120" w:after="120"/>
              <w:rPr>
                <w:lang w:val="en-ZA"/>
              </w:rPr>
            </w:pPr>
            <w:r>
              <w:t>NAME</w:t>
            </w:r>
          </w:p>
        </w:tc>
        <w:tc>
          <w:tcPr>
            <w:tcW w:w="3097" w:type="pct"/>
            <w:tcBorders>
              <w:top w:val="single" w:sz="4" w:space="0" w:color="auto"/>
              <w:left w:val="single" w:sz="4" w:space="0" w:color="auto"/>
              <w:bottom w:val="single" w:sz="4" w:space="0" w:color="auto"/>
              <w:right w:val="single" w:sz="4" w:space="0" w:color="auto"/>
            </w:tcBorders>
            <w:vAlign w:val="center"/>
          </w:tcPr>
          <w:p w14:paraId="51E3ACE3" w14:textId="77777777" w:rsidR="00D13F79" w:rsidRDefault="00D13F79" w:rsidP="00EC3B65">
            <w:pPr>
              <w:spacing w:before="120" w:after="120"/>
              <w:rPr>
                <w:lang w:val="en-ZA"/>
              </w:rPr>
            </w:pPr>
          </w:p>
        </w:tc>
      </w:tr>
      <w:tr w:rsidR="00D13F79" w14:paraId="1477FB46" w14:textId="77777777" w:rsidTr="00EC3B65">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59A9678" w14:textId="77777777" w:rsidR="00D13F79" w:rsidRDefault="00D13F79" w:rsidP="00EC3B65">
            <w:pPr>
              <w:spacing w:before="120" w:after="120"/>
              <w:rPr>
                <w:lang w:val="en-ZA"/>
              </w:rPr>
            </w:pPr>
            <w: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68B2E32" w14:textId="77777777" w:rsidR="00D13F79" w:rsidRDefault="00D13F79" w:rsidP="00EC3B65">
            <w:pPr>
              <w:spacing w:before="120" w:after="120"/>
              <w:rPr>
                <w:lang w:val="en-ZA"/>
              </w:rPr>
            </w:pPr>
          </w:p>
        </w:tc>
      </w:tr>
      <w:tr w:rsidR="00D13F79" w14:paraId="65C2F6ED" w14:textId="77777777" w:rsidTr="00EC3B6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F6E5E" w14:textId="77777777" w:rsidR="00D13F79" w:rsidRDefault="00D13F79" w:rsidP="00EC3B65">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5169DFFE" w14:textId="77777777" w:rsidR="00D13F79" w:rsidRDefault="00D13F79" w:rsidP="00EC3B65">
            <w:pPr>
              <w:spacing w:before="120" w:after="120"/>
              <w:rPr>
                <w:lang w:val="en-ZA"/>
              </w:rPr>
            </w:pPr>
          </w:p>
        </w:tc>
      </w:tr>
      <w:tr w:rsidR="00D13F79" w14:paraId="172E8FBB"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87D245" w14:textId="77777777" w:rsidR="00D13F79" w:rsidRDefault="00D13F79" w:rsidP="00EC3B65">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0C9A5153" w14:textId="77777777" w:rsidR="00D13F79" w:rsidRDefault="00D13F79" w:rsidP="00EC3B65">
            <w:pPr>
              <w:spacing w:before="120" w:after="120"/>
              <w:rPr>
                <w:lang w:val="en-ZA"/>
              </w:rPr>
            </w:pPr>
          </w:p>
        </w:tc>
      </w:tr>
      <w:tr w:rsidR="00D13F79" w14:paraId="44331463" w14:textId="77777777" w:rsidTr="00EC3B65">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4CC3B6" w14:textId="77777777" w:rsidR="00D13F79" w:rsidRDefault="00D13F79" w:rsidP="00EC3B65">
            <w:pPr>
              <w:spacing w:before="120" w:after="120"/>
              <w:rPr>
                <w:lang w:val="en-ZA"/>
              </w:rPr>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BFD0198" w14:textId="77777777" w:rsidR="00D13F79" w:rsidRDefault="00D13F79" w:rsidP="00EC3B65">
            <w:pPr>
              <w:spacing w:before="120" w:after="120"/>
              <w:rPr>
                <w:lang w:val="en-ZA"/>
              </w:rPr>
            </w:pPr>
          </w:p>
        </w:tc>
      </w:tr>
      <w:tr w:rsidR="00D13F79" w14:paraId="72DA4664"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A1F094" w14:textId="77777777" w:rsidR="00D13F79" w:rsidRDefault="00D13F79" w:rsidP="00EC3B65">
            <w:pPr>
              <w:spacing w:before="120" w:after="120"/>
              <w:rPr>
                <w:lang w:val="en-ZA"/>
              </w:rPr>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D975D12" w14:textId="77777777" w:rsidR="00D13F79" w:rsidRDefault="00D13F79" w:rsidP="00EC3B65">
            <w:pPr>
              <w:spacing w:before="120" w:after="120"/>
              <w:rPr>
                <w:lang w:val="en-ZA"/>
              </w:rPr>
            </w:pPr>
          </w:p>
        </w:tc>
      </w:tr>
      <w:tr w:rsidR="00D13F79" w14:paraId="7E7EC5AE" w14:textId="77777777" w:rsidTr="00EC3B65">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CB55C7" w14:textId="77777777" w:rsidR="00D13F79" w:rsidRDefault="00D13F79" w:rsidP="00EC3B65">
            <w:pPr>
              <w:spacing w:before="120" w:after="120"/>
              <w:rPr>
                <w:lang w:val="en-ZA"/>
              </w:rPr>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5A6790E" w14:textId="77777777" w:rsidR="00D13F79" w:rsidRDefault="00D13F79" w:rsidP="00EC3B65">
            <w:pPr>
              <w:spacing w:before="120" w:after="120"/>
              <w:rPr>
                <w:lang w:val="en-ZA"/>
              </w:rPr>
            </w:pPr>
          </w:p>
        </w:tc>
      </w:tr>
      <w:tr w:rsidR="00D13F79" w14:paraId="54F79E6F"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729BDF" w14:textId="77777777" w:rsidR="00D13F79" w:rsidRDefault="00D13F79" w:rsidP="00EC3B65">
            <w:pPr>
              <w:spacing w:before="120" w:after="120"/>
              <w:rPr>
                <w:lang w:val="en-ZA"/>
              </w:rPr>
            </w:pPr>
            <w: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7D29700" w14:textId="77777777" w:rsidR="00D13F79" w:rsidRDefault="00D13F79" w:rsidP="00EC3B65">
            <w:pPr>
              <w:spacing w:before="120" w:after="120"/>
              <w:rPr>
                <w:lang w:val="en-ZA"/>
              </w:rPr>
            </w:pPr>
          </w:p>
        </w:tc>
      </w:tr>
      <w:tr w:rsidR="00D13F79" w14:paraId="4B5F0F2C"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85F472" w14:textId="77777777" w:rsidR="00D13F79" w:rsidRDefault="00D13F79" w:rsidP="00EC3B65">
            <w:pPr>
              <w:spacing w:before="120" w:after="120"/>
              <w:rPr>
                <w:lang w:val="en-ZA"/>
              </w:rPr>
            </w:pPr>
            <w: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3FFF9760" w14:textId="77777777" w:rsidR="00D13F79" w:rsidRDefault="00D13F79" w:rsidP="00EC3B65">
            <w:pPr>
              <w:spacing w:before="120" w:after="120"/>
              <w:rPr>
                <w:lang w:val="en-ZA"/>
              </w:rPr>
            </w:pPr>
          </w:p>
        </w:tc>
      </w:tr>
      <w:tr w:rsidR="00D13F79" w14:paraId="612E1F05" w14:textId="77777777" w:rsidTr="00EC3B65">
        <w:trPr>
          <w:trHeight w:val="360"/>
        </w:trPr>
        <w:tc>
          <w:tcPr>
            <w:tcW w:w="5000" w:type="pct"/>
            <w:gridSpan w:val="2"/>
            <w:tcBorders>
              <w:top w:val="single" w:sz="4" w:space="0" w:color="auto"/>
              <w:left w:val="nil"/>
              <w:bottom w:val="single" w:sz="4" w:space="0" w:color="auto"/>
              <w:right w:val="nil"/>
            </w:tcBorders>
            <w:vAlign w:val="center"/>
          </w:tcPr>
          <w:p w14:paraId="18D5E7E6" w14:textId="77777777" w:rsidR="00D13F79" w:rsidRDefault="00D13F79" w:rsidP="00EC3B65">
            <w:pPr>
              <w:spacing w:before="120" w:after="120"/>
              <w:rPr>
                <w:lang w:val="en-ZA"/>
              </w:rPr>
            </w:pPr>
          </w:p>
        </w:tc>
      </w:tr>
      <w:tr w:rsidR="00D13F79" w14:paraId="51A78216"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68F30F" w14:textId="77777777" w:rsidR="00D13F79" w:rsidRDefault="00D13F79" w:rsidP="00EC3B65">
            <w:pPr>
              <w:spacing w:before="120" w:after="120"/>
              <w:rPr>
                <w:lang w:val="en-ZA"/>
              </w:rPr>
            </w:pPr>
            <w: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2416408" w14:textId="77777777" w:rsidR="00D13F79" w:rsidRDefault="00D13F79" w:rsidP="00EC3B65">
            <w:pPr>
              <w:spacing w:before="120" w:after="120"/>
              <w:rPr>
                <w:lang w:val="en-ZA"/>
              </w:rPr>
            </w:pPr>
          </w:p>
        </w:tc>
      </w:tr>
      <w:tr w:rsidR="00D13F79" w14:paraId="1F1BC190" w14:textId="77777777" w:rsidTr="00EC3B65">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2367783" w14:textId="77777777" w:rsidR="00D13F79" w:rsidRDefault="00D13F79" w:rsidP="00EC3B65">
            <w:pPr>
              <w:spacing w:before="120" w:after="120"/>
              <w:rPr>
                <w:lang w:val="en-ZA"/>
              </w:rPr>
            </w:pPr>
            <w: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E939730" w14:textId="77777777" w:rsidR="00D13F79" w:rsidRDefault="00D13F79" w:rsidP="00EC3B65">
            <w:pPr>
              <w:spacing w:before="120" w:after="120"/>
              <w:rPr>
                <w:lang w:val="en-ZA"/>
              </w:rPr>
            </w:pPr>
          </w:p>
        </w:tc>
      </w:tr>
      <w:tr w:rsidR="00D13F79" w14:paraId="0E13AFA2" w14:textId="77777777" w:rsidTr="00EC3B6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D82D7" w14:textId="77777777" w:rsidR="00D13F79" w:rsidRDefault="00D13F79" w:rsidP="00EC3B65">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7AF11731" w14:textId="77777777" w:rsidR="00D13F79" w:rsidRDefault="00D13F79" w:rsidP="00EC3B65">
            <w:pPr>
              <w:spacing w:before="120" w:after="120"/>
              <w:rPr>
                <w:lang w:val="en-ZA"/>
              </w:rPr>
            </w:pPr>
          </w:p>
        </w:tc>
      </w:tr>
      <w:tr w:rsidR="00D13F79" w14:paraId="5E5E3D46"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45A502" w14:textId="77777777" w:rsidR="00D13F79" w:rsidRDefault="00D13F79" w:rsidP="00EC3B65">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1ED7F853" w14:textId="77777777" w:rsidR="00D13F79" w:rsidRDefault="00D13F79" w:rsidP="00EC3B65">
            <w:pPr>
              <w:spacing w:before="120" w:after="120"/>
              <w:rPr>
                <w:lang w:val="en-ZA"/>
              </w:rPr>
            </w:pPr>
          </w:p>
        </w:tc>
      </w:tr>
      <w:tr w:rsidR="00D13F79" w14:paraId="46DC1235"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619E50" w14:textId="77777777" w:rsidR="00D13F79" w:rsidRDefault="00D13F79" w:rsidP="00EC3B65">
            <w:pPr>
              <w:spacing w:before="120" w:after="120"/>
              <w:rPr>
                <w:lang w:val="en-ZA"/>
              </w:rPr>
            </w:pPr>
            <w: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C0354E2" w14:textId="77777777" w:rsidR="00D13F79" w:rsidRDefault="00D13F79" w:rsidP="00EC3B65">
            <w:pPr>
              <w:spacing w:before="120" w:after="120"/>
              <w:rPr>
                <w:lang w:val="en-ZA"/>
              </w:rPr>
            </w:pPr>
          </w:p>
        </w:tc>
      </w:tr>
      <w:tr w:rsidR="00D13F79" w14:paraId="4DE72E5E" w14:textId="77777777" w:rsidTr="00EC3B65">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3B34643" w14:textId="77777777" w:rsidR="00D13F79" w:rsidRDefault="00D13F79" w:rsidP="00EC3B65">
            <w:pPr>
              <w:spacing w:before="120" w:after="120"/>
              <w:rPr>
                <w:lang w:val="en-ZA"/>
              </w:rPr>
            </w:pPr>
            <w: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F9B2500" w14:textId="77777777" w:rsidR="00D13F79" w:rsidRDefault="00D13F79" w:rsidP="00EC3B65">
            <w:pPr>
              <w:spacing w:before="120" w:after="120"/>
              <w:rPr>
                <w:lang w:val="en-ZA"/>
              </w:rPr>
            </w:pPr>
          </w:p>
        </w:tc>
      </w:tr>
      <w:tr w:rsidR="00D13F79" w14:paraId="6C179CBF" w14:textId="77777777" w:rsidTr="00EC3B6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A9CEC" w14:textId="77777777" w:rsidR="00D13F79" w:rsidRDefault="00D13F79" w:rsidP="00EC3B65">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1B92DC3C" w14:textId="77777777" w:rsidR="00D13F79" w:rsidRDefault="00D13F79" w:rsidP="00EC3B65">
            <w:pPr>
              <w:spacing w:before="120" w:after="120"/>
              <w:rPr>
                <w:lang w:val="en-ZA"/>
              </w:rPr>
            </w:pPr>
          </w:p>
        </w:tc>
      </w:tr>
      <w:tr w:rsidR="00D13F79" w14:paraId="3720AC6B"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E53901" w14:textId="77777777" w:rsidR="00D13F79" w:rsidRDefault="00D13F79" w:rsidP="00EC3B65">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54C8D1AD" w14:textId="77777777" w:rsidR="00D13F79" w:rsidRDefault="00D13F79" w:rsidP="00EC3B65">
            <w:pPr>
              <w:spacing w:before="120" w:after="120"/>
              <w:rPr>
                <w:lang w:val="en-ZA"/>
              </w:rPr>
            </w:pPr>
          </w:p>
        </w:tc>
      </w:tr>
      <w:tr w:rsidR="00D13F79" w14:paraId="1057DA5F"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B836527" w14:textId="77777777" w:rsidR="00D13F79" w:rsidRDefault="00D13F79" w:rsidP="00EC3B65">
            <w:pPr>
              <w:spacing w:before="120" w:after="120"/>
              <w:rPr>
                <w:lang w:val="en-ZA"/>
              </w:rPr>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ACC72AA" w14:textId="77777777" w:rsidR="00D13F79" w:rsidRDefault="00D13F79" w:rsidP="00EC3B65">
            <w:pPr>
              <w:spacing w:before="120" w:after="120"/>
              <w:rPr>
                <w:lang w:val="en-ZA"/>
              </w:rPr>
            </w:pPr>
          </w:p>
        </w:tc>
      </w:tr>
      <w:tr w:rsidR="00D13F79" w14:paraId="05DD2F58"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6136AC" w14:textId="77777777" w:rsidR="00D13F79" w:rsidRDefault="00D13F79" w:rsidP="00EC3B65">
            <w:pPr>
              <w:spacing w:before="120" w:after="120"/>
              <w:rPr>
                <w:lang w:val="en-ZA"/>
              </w:rPr>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D7B14E3" w14:textId="77777777" w:rsidR="00D13F79" w:rsidRDefault="00D13F79" w:rsidP="00EC3B65">
            <w:pPr>
              <w:spacing w:before="120" w:after="120"/>
              <w:rPr>
                <w:lang w:val="en-ZA"/>
              </w:rPr>
            </w:pPr>
          </w:p>
        </w:tc>
      </w:tr>
      <w:tr w:rsidR="00D13F79" w14:paraId="62745A67" w14:textId="77777777" w:rsidTr="00EC3B65">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6E0582" w14:textId="77777777" w:rsidR="00D13F79" w:rsidRDefault="00D13F79" w:rsidP="00EC3B65">
            <w:pPr>
              <w:spacing w:before="120" w:after="120"/>
              <w:rPr>
                <w:lang w:val="en-ZA"/>
              </w:rPr>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4D60B17" w14:textId="77777777" w:rsidR="00D13F79" w:rsidRDefault="00D13F79" w:rsidP="00EC3B65">
            <w:pPr>
              <w:spacing w:before="120" w:after="120"/>
              <w:rPr>
                <w:lang w:val="en-ZA"/>
              </w:rPr>
            </w:pPr>
          </w:p>
        </w:tc>
      </w:tr>
    </w:tbl>
    <w:p w14:paraId="24BD1496" w14:textId="77777777" w:rsidR="00D13F79" w:rsidRDefault="00D13F79" w:rsidP="00D13F79">
      <w:pPr>
        <w:rPr>
          <w:szCs w:val="22"/>
          <w:lang w:val="en-US"/>
        </w:rPr>
      </w:pPr>
    </w:p>
    <w:p w14:paraId="04CB78F1" w14:textId="77777777" w:rsidR="00D13F79" w:rsidRDefault="00D13F79" w:rsidP="00D13F79">
      <w:pPr>
        <w:rPr>
          <w:lang w:val="en-US"/>
        </w:rPr>
      </w:pPr>
    </w:p>
    <w:p w14:paraId="0CEB5CBE" w14:textId="77777777" w:rsidR="00D13F79" w:rsidRDefault="00D13F79" w:rsidP="00D13F79">
      <w:pPr>
        <w:pStyle w:val="Heading3"/>
        <w:rPr>
          <w:lang w:val="en-US"/>
        </w:rPr>
      </w:pPr>
      <w:r>
        <w:rPr>
          <w:b w:val="0"/>
          <w:bCs w:val="0"/>
          <w:szCs w:val="26"/>
          <w:lang w:val="en-US" w:eastAsia="zh-CN"/>
        </w:rPr>
        <w:br w:type="page"/>
      </w:r>
      <w:bookmarkStart w:id="46" w:name="_Toc398891056"/>
      <w:bookmarkStart w:id="47" w:name="_Toc398211083"/>
      <w:bookmarkStart w:id="48" w:name="_Toc398283803"/>
      <w:bookmarkStart w:id="49" w:name="_Toc410736579"/>
      <w:r>
        <w:t>Introduction to the Practical Workplace Logbook</w:t>
      </w:r>
      <w:bookmarkEnd w:id="46"/>
      <w:bookmarkEnd w:id="47"/>
      <w:bookmarkEnd w:id="48"/>
      <w:bookmarkEnd w:id="49"/>
    </w:p>
    <w:p w14:paraId="3C51986D" w14:textId="77777777" w:rsidR="00D13F79" w:rsidRDefault="00D13F79" w:rsidP="00D13F79">
      <w:pPr>
        <w:rPr>
          <w:lang w:val="en-ZA"/>
        </w:rPr>
      </w:pPr>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151584E" w14:textId="77777777" w:rsidR="00D13F79" w:rsidRDefault="00D13F79" w:rsidP="00D13F79">
      <w:r>
        <w:t>You will now be assigned to a mentor who will oversee your off-site training, usually referred to as on-the-job training.</w:t>
      </w:r>
    </w:p>
    <w:p w14:paraId="48B55F7C" w14:textId="77777777" w:rsidR="00D13F79" w:rsidRDefault="00D13F79" w:rsidP="00D13F79">
      <w:r>
        <w:t xml:space="preserve">The mentor will assist and advise you on the practical aspects of the job, how to fit into the company, what is expected of you as an employee and as a future supervisor. </w:t>
      </w:r>
    </w:p>
    <w:p w14:paraId="711CE5E5" w14:textId="77777777" w:rsidR="00D13F79" w:rsidRDefault="00D13F79" w:rsidP="00D13F79">
      <w:r>
        <w:t>This Practical Workplace Logbook must be used as a guide to enable learners to achieve the specific outcomes, including the critical cross-field outcomes of the unit standard for this Learning Programme.</w:t>
      </w:r>
    </w:p>
    <w:p w14:paraId="7CAC77D3" w14:textId="77777777" w:rsidR="00D13F79" w:rsidRDefault="00D13F79" w:rsidP="00D13F79">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7F7DE0BF" w14:textId="77777777" w:rsidR="00D13F79" w:rsidRDefault="00D13F79" w:rsidP="00D13F79">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B23EC69" w14:textId="77777777" w:rsidR="00D13F79" w:rsidRDefault="00D13F79" w:rsidP="00D13F79">
      <w:r>
        <w:t>Workplace coaches / mentors / assessors must assess competence in the workplace by looking for evidence in a learner to perform the different tasks in a manner that meets the requirements of the unit standard.</w:t>
      </w:r>
    </w:p>
    <w:p w14:paraId="4C3136B6" w14:textId="77777777" w:rsidR="00D13F79" w:rsidRDefault="00D13F79" w:rsidP="00D13F79">
      <w:r>
        <w:t>Workplace coaches / mentors / assessor must also ensure that the workplace:</w:t>
      </w:r>
    </w:p>
    <w:p w14:paraId="170CB14C" w14:textId="77777777" w:rsidR="00D13F79" w:rsidRDefault="00D13F79" w:rsidP="00D13F79">
      <w:pPr>
        <w:pStyle w:val="ListBullet2"/>
        <w:spacing w:before="120" w:after="120"/>
        <w:ind w:left="641" w:hanging="357"/>
        <w:rPr>
          <w:rFonts w:eastAsia="Malgun Gothic"/>
        </w:rPr>
      </w:pPr>
      <w:r>
        <w:rPr>
          <w:rFonts w:eastAsia="Malgun Gothic"/>
        </w:rPr>
        <w:t>Is conducive to fair and objective assessments</w:t>
      </w:r>
    </w:p>
    <w:p w14:paraId="5CFA6788" w14:textId="77777777" w:rsidR="00D13F79" w:rsidRDefault="00D13F79" w:rsidP="00D13F79">
      <w:pPr>
        <w:pStyle w:val="ListBullet2"/>
        <w:spacing w:before="120" w:after="120"/>
        <w:ind w:left="641" w:hanging="357"/>
        <w:rPr>
          <w:rFonts w:eastAsia="Malgun Gothic"/>
        </w:rPr>
      </w:pPr>
      <w:r>
        <w:rPr>
          <w:rFonts w:eastAsia="Malgun Gothic"/>
        </w:rPr>
        <w:t>Enables the learner to apply and demonstrate skill and knowledge</w:t>
      </w:r>
    </w:p>
    <w:p w14:paraId="0D62ABB8" w14:textId="77777777" w:rsidR="00D13F79" w:rsidRDefault="00D13F79" w:rsidP="00D13F79">
      <w:pPr>
        <w:pStyle w:val="ListBullet2"/>
        <w:spacing w:before="120" w:after="120"/>
        <w:ind w:left="641" w:hanging="357"/>
        <w:rPr>
          <w:rFonts w:eastAsia="Malgun Gothic"/>
        </w:rPr>
      </w:pPr>
      <w:r>
        <w:rPr>
          <w:rFonts w:eastAsia="Malgun Gothic"/>
        </w:rPr>
        <w:t>Allows the learners to feel comfortable to learn and to be assessed</w:t>
      </w:r>
    </w:p>
    <w:p w14:paraId="1D62671F" w14:textId="77777777" w:rsidR="00D13F79" w:rsidRDefault="00D13F79" w:rsidP="00D13F79">
      <w:pPr>
        <w:pStyle w:val="ListBullet2"/>
        <w:spacing w:before="120" w:after="120"/>
        <w:ind w:left="641" w:hanging="357"/>
      </w:pPr>
      <w:r>
        <w:rPr>
          <w:rFonts w:eastAsia="Malgun Gothic"/>
        </w:rPr>
        <w:t>Is supportive of the learning interventions</w:t>
      </w:r>
    </w:p>
    <w:p w14:paraId="631AC95B" w14:textId="77777777" w:rsidR="00D13F79" w:rsidRDefault="00D13F79" w:rsidP="00D13F79">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D13F79" w14:paraId="4D2E3FBF" w14:textId="77777777" w:rsidTr="00EC3B65">
        <w:tc>
          <w:tcPr>
            <w:tcW w:w="3936" w:type="dxa"/>
            <w:tcBorders>
              <w:top w:val="single" w:sz="4" w:space="0" w:color="auto"/>
              <w:left w:val="single" w:sz="4" w:space="0" w:color="auto"/>
              <w:bottom w:val="single" w:sz="4" w:space="0" w:color="auto"/>
              <w:right w:val="single" w:sz="4" w:space="0" w:color="auto"/>
            </w:tcBorders>
          </w:tcPr>
          <w:p w14:paraId="15AB91A3" w14:textId="77777777" w:rsidR="00D13F79" w:rsidRDefault="00D13F79" w:rsidP="00EC3B65">
            <w:pPr>
              <w:spacing w:after="0"/>
              <w:rPr>
                <w:rFonts w:eastAsia="Malgun Gothic" w:cs="Segoe UI"/>
                <w:b/>
                <w:szCs w:val="20"/>
                <w:lang w:val="en-US"/>
              </w:rPr>
            </w:pPr>
            <w:r>
              <w:rPr>
                <w:rFonts w:eastAsia="Malgun Gothic" w:cs="Segoe UI"/>
                <w:b/>
                <w:szCs w:val="20"/>
                <w:lang w:val="en-US"/>
              </w:rPr>
              <w:t>Organisation Name</w:t>
            </w:r>
          </w:p>
          <w:p w14:paraId="71FECB11" w14:textId="77777777" w:rsidR="00D13F79" w:rsidRDefault="00D13F79" w:rsidP="00EC3B65">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6C1357F" w14:textId="77777777" w:rsidR="00D13F79" w:rsidRDefault="00D13F79" w:rsidP="00EC3B65">
            <w:pPr>
              <w:spacing w:before="120" w:after="0"/>
              <w:rPr>
                <w:rFonts w:ascii="Segoe UI" w:eastAsia="Malgun Gothic" w:hAnsi="Segoe UI" w:cs="Segoe UI"/>
                <w:szCs w:val="20"/>
                <w:lang w:val="en-US"/>
              </w:rPr>
            </w:pPr>
          </w:p>
        </w:tc>
      </w:tr>
      <w:tr w:rsidR="00D13F79" w14:paraId="7094977E" w14:textId="77777777" w:rsidTr="00EC3B65">
        <w:tc>
          <w:tcPr>
            <w:tcW w:w="3936" w:type="dxa"/>
            <w:tcBorders>
              <w:top w:val="single" w:sz="4" w:space="0" w:color="auto"/>
              <w:left w:val="single" w:sz="4" w:space="0" w:color="auto"/>
              <w:bottom w:val="single" w:sz="4" w:space="0" w:color="auto"/>
              <w:right w:val="single" w:sz="4" w:space="0" w:color="auto"/>
            </w:tcBorders>
          </w:tcPr>
          <w:p w14:paraId="025070D6" w14:textId="77777777" w:rsidR="00D13F79" w:rsidRDefault="00D13F79" w:rsidP="00EC3B65">
            <w:pPr>
              <w:spacing w:after="0"/>
              <w:rPr>
                <w:rFonts w:eastAsia="Malgun Gothic" w:cs="Segoe UI"/>
                <w:b/>
                <w:szCs w:val="20"/>
                <w:lang w:val="en-US"/>
              </w:rPr>
            </w:pPr>
            <w:r>
              <w:rPr>
                <w:rFonts w:eastAsia="Malgun Gothic" w:cs="Segoe UI"/>
                <w:b/>
                <w:szCs w:val="20"/>
                <w:lang w:val="en-US"/>
              </w:rPr>
              <w:t>Programme Coordinator</w:t>
            </w:r>
          </w:p>
          <w:p w14:paraId="63056B2D" w14:textId="77777777" w:rsidR="00D13F79" w:rsidRDefault="00D13F79" w:rsidP="00EC3B65">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61ED8859" w14:textId="77777777" w:rsidR="00D13F79" w:rsidRDefault="00D13F79" w:rsidP="00EC3B65">
            <w:pPr>
              <w:spacing w:before="120" w:after="0"/>
              <w:rPr>
                <w:rFonts w:ascii="Segoe UI" w:eastAsia="Malgun Gothic" w:hAnsi="Segoe UI" w:cs="Segoe UI"/>
                <w:szCs w:val="20"/>
                <w:lang w:val="en-US"/>
              </w:rPr>
            </w:pPr>
          </w:p>
        </w:tc>
      </w:tr>
      <w:tr w:rsidR="00D13F79" w14:paraId="40FD1631" w14:textId="77777777" w:rsidTr="00EC3B65">
        <w:tc>
          <w:tcPr>
            <w:tcW w:w="3936" w:type="dxa"/>
            <w:tcBorders>
              <w:top w:val="single" w:sz="4" w:space="0" w:color="auto"/>
              <w:left w:val="single" w:sz="4" w:space="0" w:color="auto"/>
              <w:bottom w:val="single" w:sz="4" w:space="0" w:color="auto"/>
              <w:right w:val="single" w:sz="4" w:space="0" w:color="auto"/>
            </w:tcBorders>
          </w:tcPr>
          <w:p w14:paraId="0F84C2D3" w14:textId="77777777" w:rsidR="00D13F79" w:rsidRDefault="00D13F79" w:rsidP="00EC3B65">
            <w:pPr>
              <w:spacing w:after="0"/>
              <w:rPr>
                <w:rFonts w:eastAsia="Malgun Gothic" w:cs="Segoe UI"/>
                <w:b/>
                <w:szCs w:val="20"/>
                <w:lang w:val="en-US"/>
              </w:rPr>
            </w:pPr>
            <w:r>
              <w:rPr>
                <w:rFonts w:eastAsia="Malgun Gothic" w:cs="Segoe UI"/>
                <w:b/>
                <w:szCs w:val="20"/>
                <w:lang w:val="en-US"/>
              </w:rPr>
              <w:t>Coordinator Contact Details</w:t>
            </w:r>
          </w:p>
          <w:p w14:paraId="7332CA7A" w14:textId="77777777" w:rsidR="00D13F79" w:rsidRDefault="00D13F79" w:rsidP="00EC3B65">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E8EA280" w14:textId="77777777" w:rsidR="00D13F79" w:rsidRDefault="00D13F79" w:rsidP="00EC3B65">
            <w:pPr>
              <w:spacing w:before="120" w:after="0"/>
              <w:rPr>
                <w:rFonts w:ascii="Segoe UI" w:eastAsia="Malgun Gothic" w:hAnsi="Segoe UI" w:cs="Segoe UI"/>
                <w:szCs w:val="20"/>
                <w:lang w:val="en-US"/>
              </w:rPr>
            </w:pPr>
          </w:p>
        </w:tc>
      </w:tr>
      <w:tr w:rsidR="00D13F79" w14:paraId="7A4C9445" w14:textId="77777777" w:rsidTr="00EC3B65">
        <w:tc>
          <w:tcPr>
            <w:tcW w:w="3936" w:type="dxa"/>
            <w:tcBorders>
              <w:top w:val="single" w:sz="4" w:space="0" w:color="auto"/>
              <w:left w:val="single" w:sz="4" w:space="0" w:color="auto"/>
              <w:bottom w:val="single" w:sz="4" w:space="0" w:color="auto"/>
              <w:right w:val="single" w:sz="4" w:space="0" w:color="auto"/>
            </w:tcBorders>
          </w:tcPr>
          <w:p w14:paraId="48491BDC" w14:textId="77777777" w:rsidR="00D13F79" w:rsidRDefault="00D13F79" w:rsidP="00EC3B65">
            <w:pPr>
              <w:spacing w:after="0"/>
              <w:rPr>
                <w:rFonts w:eastAsia="Malgun Gothic" w:cs="Segoe UI"/>
                <w:b/>
                <w:szCs w:val="20"/>
                <w:lang w:val="en-US"/>
              </w:rPr>
            </w:pPr>
            <w:r>
              <w:rPr>
                <w:rFonts w:eastAsia="Malgun Gothic" w:cs="Segoe UI"/>
                <w:b/>
                <w:szCs w:val="20"/>
                <w:lang w:val="en-US"/>
              </w:rPr>
              <w:t>Training Provider</w:t>
            </w:r>
          </w:p>
          <w:p w14:paraId="37BE9A65" w14:textId="77777777" w:rsidR="00D13F79" w:rsidRDefault="00D13F79" w:rsidP="00EC3B65">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2635D582" w14:textId="77777777" w:rsidR="00D13F79" w:rsidRDefault="00D13F79" w:rsidP="00EC3B65">
            <w:pPr>
              <w:spacing w:before="120" w:after="0"/>
              <w:rPr>
                <w:rFonts w:ascii="Segoe UI" w:eastAsia="Malgun Gothic" w:hAnsi="Segoe UI" w:cs="Segoe UI"/>
                <w:szCs w:val="20"/>
                <w:lang w:val="en-US"/>
              </w:rPr>
            </w:pPr>
          </w:p>
        </w:tc>
      </w:tr>
      <w:tr w:rsidR="00D13F79" w14:paraId="4525F19D" w14:textId="77777777" w:rsidTr="00EC3B65">
        <w:tc>
          <w:tcPr>
            <w:tcW w:w="3936" w:type="dxa"/>
            <w:tcBorders>
              <w:top w:val="single" w:sz="4" w:space="0" w:color="auto"/>
              <w:left w:val="single" w:sz="4" w:space="0" w:color="auto"/>
              <w:bottom w:val="single" w:sz="4" w:space="0" w:color="auto"/>
              <w:right w:val="single" w:sz="4" w:space="0" w:color="auto"/>
            </w:tcBorders>
            <w:hideMark/>
          </w:tcPr>
          <w:p w14:paraId="66E1162C" w14:textId="77777777" w:rsidR="00D13F79" w:rsidRDefault="00D13F79" w:rsidP="00EC3B65">
            <w:pPr>
              <w:spacing w:after="0"/>
              <w:rPr>
                <w:rFonts w:eastAsia="Malgun Gothic" w:cs="Segoe UI"/>
                <w:b/>
                <w:szCs w:val="20"/>
                <w:lang w:val="en-US"/>
              </w:rPr>
            </w:pPr>
            <w:r>
              <w:rPr>
                <w:rFonts w:eastAsia="Malgun Gothic" w:cs="Segoe UI"/>
                <w:b/>
                <w:szCs w:val="20"/>
                <w:lang w:val="en-US"/>
              </w:rPr>
              <w:t>Provider Role:</w:t>
            </w:r>
          </w:p>
          <w:p w14:paraId="641C809B" w14:textId="77777777" w:rsidR="00D13F79" w:rsidRDefault="00D13F79" w:rsidP="00EC3B65">
            <w:pPr>
              <w:pStyle w:val="ListParagraph"/>
              <w:numPr>
                <w:ilvl w:val="0"/>
                <w:numId w:val="1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delivery</w:t>
            </w:r>
          </w:p>
          <w:p w14:paraId="347EA65B" w14:textId="77777777" w:rsidR="00D13F79" w:rsidRDefault="00D13F79" w:rsidP="00EC3B65">
            <w:pPr>
              <w:pStyle w:val="ListParagraph"/>
              <w:numPr>
                <w:ilvl w:val="0"/>
                <w:numId w:val="1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assessment</w:t>
            </w:r>
          </w:p>
          <w:p w14:paraId="79C0C80C" w14:textId="77777777" w:rsidR="00D13F79" w:rsidRDefault="00D13F79" w:rsidP="00EC3B65">
            <w:pPr>
              <w:pStyle w:val="ListParagraph"/>
              <w:numPr>
                <w:ilvl w:val="0"/>
                <w:numId w:val="1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73C77023" w14:textId="77777777" w:rsidR="00D13F79" w:rsidRDefault="00D13F79" w:rsidP="00EC3B65">
            <w:pPr>
              <w:spacing w:before="120" w:after="0"/>
              <w:rPr>
                <w:rFonts w:ascii="Segoe UI" w:eastAsia="Malgun Gothic" w:hAnsi="Segoe UI" w:cs="Segoe UI"/>
                <w:szCs w:val="20"/>
                <w:lang w:val="en-US"/>
              </w:rPr>
            </w:pPr>
          </w:p>
        </w:tc>
      </w:tr>
      <w:tr w:rsidR="00D13F79" w14:paraId="5FDCAD46" w14:textId="77777777" w:rsidTr="00EC3B65">
        <w:tc>
          <w:tcPr>
            <w:tcW w:w="3936" w:type="dxa"/>
            <w:tcBorders>
              <w:top w:val="single" w:sz="4" w:space="0" w:color="auto"/>
              <w:left w:val="single" w:sz="4" w:space="0" w:color="auto"/>
              <w:bottom w:val="single" w:sz="4" w:space="0" w:color="auto"/>
              <w:right w:val="single" w:sz="4" w:space="0" w:color="auto"/>
            </w:tcBorders>
            <w:hideMark/>
          </w:tcPr>
          <w:p w14:paraId="5BB2FA76" w14:textId="77777777" w:rsidR="00D13F79" w:rsidRDefault="00D13F79" w:rsidP="00EC3B65">
            <w:pPr>
              <w:spacing w:after="0"/>
              <w:rPr>
                <w:rFonts w:eastAsia="Malgun Gothic" w:cs="Segoe UI"/>
                <w:b/>
                <w:szCs w:val="20"/>
                <w:lang w:val="en-US"/>
              </w:rPr>
            </w:pPr>
            <w:r>
              <w:rPr>
                <w:rFonts w:eastAsia="Malgun Gothic" w:cs="Segoe UI"/>
                <w:b/>
                <w:szCs w:val="20"/>
                <w:lang w:val="en-US"/>
              </w:rPr>
              <w:t>Programme Nature and Name</w:t>
            </w:r>
          </w:p>
          <w:p w14:paraId="7C3F6651" w14:textId="77777777" w:rsidR="00D13F79" w:rsidRDefault="00D13F79" w:rsidP="00EC3B65">
            <w:pPr>
              <w:pStyle w:val="ListParagraph"/>
              <w:numPr>
                <w:ilvl w:val="0"/>
                <w:numId w:val="15"/>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Qualification</w:t>
            </w:r>
          </w:p>
          <w:p w14:paraId="27452F62" w14:textId="77777777" w:rsidR="00D13F79" w:rsidRDefault="00D13F79" w:rsidP="00EC3B65">
            <w:pPr>
              <w:pStyle w:val="ListParagraph"/>
              <w:numPr>
                <w:ilvl w:val="0"/>
                <w:numId w:val="15"/>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Learnership</w:t>
            </w:r>
          </w:p>
          <w:p w14:paraId="2437831E" w14:textId="77777777" w:rsidR="00D13F79" w:rsidRDefault="00D13F79" w:rsidP="00EC3B65">
            <w:pPr>
              <w:pStyle w:val="ListParagraph"/>
              <w:numPr>
                <w:ilvl w:val="0"/>
                <w:numId w:val="15"/>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Learning Programme</w:t>
            </w:r>
          </w:p>
          <w:p w14:paraId="00ADD870" w14:textId="77777777" w:rsidR="00D13F79" w:rsidRDefault="00D13F79" w:rsidP="00EC3B65">
            <w:pPr>
              <w:pStyle w:val="ListParagraph"/>
              <w:numPr>
                <w:ilvl w:val="0"/>
                <w:numId w:val="15"/>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2854FF8E" w14:textId="77777777" w:rsidR="00D13F79" w:rsidRDefault="00D13F79" w:rsidP="00EC3B65">
            <w:pPr>
              <w:spacing w:before="120" w:after="0"/>
              <w:rPr>
                <w:rFonts w:ascii="Segoe UI" w:eastAsia="Malgun Gothic" w:hAnsi="Segoe UI" w:cs="Segoe UI"/>
                <w:szCs w:val="20"/>
                <w:lang w:val="en-US"/>
              </w:rPr>
            </w:pPr>
          </w:p>
        </w:tc>
      </w:tr>
      <w:tr w:rsidR="00D13F79" w14:paraId="54E6593A" w14:textId="77777777" w:rsidTr="00EC3B65">
        <w:tc>
          <w:tcPr>
            <w:tcW w:w="3936" w:type="dxa"/>
            <w:tcBorders>
              <w:top w:val="single" w:sz="4" w:space="0" w:color="auto"/>
              <w:left w:val="single" w:sz="4" w:space="0" w:color="auto"/>
              <w:bottom w:val="single" w:sz="4" w:space="0" w:color="auto"/>
              <w:right w:val="single" w:sz="4" w:space="0" w:color="auto"/>
            </w:tcBorders>
            <w:hideMark/>
          </w:tcPr>
          <w:p w14:paraId="2FF02EBC" w14:textId="77777777" w:rsidR="00D13F79" w:rsidRDefault="00D13F79" w:rsidP="00EC3B65">
            <w:pPr>
              <w:spacing w:before="120" w:after="0"/>
              <w:rPr>
                <w:rFonts w:eastAsia="Malgun Gothic" w:cs="Segoe UI"/>
                <w:b/>
                <w:szCs w:val="20"/>
                <w:lang w:val="en-US"/>
              </w:rPr>
            </w:pPr>
            <w:r>
              <w:rPr>
                <w:rFonts w:eastAsia="Malgun Gothic" w:cs="Segoe UI"/>
                <w:b/>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2C3DAB6E" w14:textId="77777777" w:rsidR="00D13F79" w:rsidRDefault="00D13F79" w:rsidP="00EC3B65">
            <w:pPr>
              <w:spacing w:before="120" w:after="0"/>
              <w:rPr>
                <w:rFonts w:ascii="Segoe UI" w:eastAsia="Malgun Gothic" w:hAnsi="Segoe UI" w:cs="Segoe UI"/>
                <w:szCs w:val="20"/>
                <w:lang w:val="en-US"/>
              </w:rPr>
            </w:pPr>
          </w:p>
        </w:tc>
      </w:tr>
      <w:tr w:rsidR="00D13F79" w14:paraId="2D3160FD" w14:textId="77777777" w:rsidTr="00EC3B65">
        <w:tc>
          <w:tcPr>
            <w:tcW w:w="3936" w:type="dxa"/>
            <w:tcBorders>
              <w:top w:val="single" w:sz="4" w:space="0" w:color="auto"/>
              <w:left w:val="single" w:sz="4" w:space="0" w:color="auto"/>
              <w:bottom w:val="single" w:sz="4" w:space="0" w:color="auto"/>
              <w:right w:val="single" w:sz="4" w:space="0" w:color="auto"/>
            </w:tcBorders>
            <w:hideMark/>
          </w:tcPr>
          <w:p w14:paraId="23F9DDBD" w14:textId="77777777" w:rsidR="00D13F79" w:rsidRDefault="00D13F79" w:rsidP="00EC3B65">
            <w:pPr>
              <w:spacing w:before="120" w:after="0"/>
              <w:rPr>
                <w:rFonts w:eastAsia="Malgun Gothic" w:cs="Segoe UI"/>
                <w:b/>
                <w:szCs w:val="20"/>
                <w:lang w:val="en-US"/>
              </w:rPr>
            </w:pPr>
            <w:r>
              <w:rPr>
                <w:rFonts w:eastAsia="Malgun Gothic" w:cs="Segoe UI"/>
                <w:b/>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43BC6311" w14:textId="77777777" w:rsidR="00D13F79" w:rsidRDefault="00D13F79" w:rsidP="00EC3B65">
            <w:pPr>
              <w:spacing w:before="120" w:after="0"/>
              <w:rPr>
                <w:rFonts w:ascii="Segoe UI" w:eastAsia="Malgun Gothic" w:hAnsi="Segoe UI" w:cs="Segoe UI"/>
                <w:szCs w:val="20"/>
                <w:lang w:val="en-US"/>
              </w:rPr>
            </w:pPr>
          </w:p>
        </w:tc>
      </w:tr>
    </w:tbl>
    <w:p w14:paraId="5A628D45" w14:textId="77777777" w:rsidR="00D13F79" w:rsidRDefault="00D13F79" w:rsidP="00D13F79">
      <w:pPr>
        <w:rPr>
          <w:rFonts w:eastAsia="Calibri"/>
          <w:szCs w:val="2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D13F79" w14:paraId="2E41DBC0" w14:textId="77777777" w:rsidTr="00EC3B65">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11D27539" w14:textId="77777777" w:rsidR="00D13F79" w:rsidRDefault="00D13F79" w:rsidP="00EC3B65">
            <w:pPr>
              <w:spacing w:before="120" w:after="120"/>
              <w:rPr>
                <w:rFonts w:eastAsia="Malgun Gothic"/>
                <w:szCs w:val="20"/>
                <w:lang w:val="en-US"/>
              </w:rPr>
            </w:pPr>
            <w:r>
              <w:rPr>
                <w:rFonts w:eastAsia="Malgun Gothic"/>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1E7C76D" w14:textId="77777777" w:rsidR="00D13F79" w:rsidRDefault="00D13F79" w:rsidP="00EC3B65">
            <w:pPr>
              <w:spacing w:before="120" w:after="120"/>
              <w:rPr>
                <w:rFonts w:eastAsia="Malgun Gothic"/>
                <w:szCs w:val="20"/>
                <w:lang w:val="en-US"/>
              </w:rPr>
            </w:pPr>
            <w:r>
              <w:rPr>
                <w:rFonts w:eastAsia="Malgun Gothic"/>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3DA7185" w14:textId="77777777" w:rsidR="00D13F79" w:rsidRDefault="00D13F79" w:rsidP="00EC3B65">
            <w:pPr>
              <w:spacing w:before="120" w:after="120"/>
              <w:rPr>
                <w:rFonts w:eastAsia="Malgun Gothic"/>
                <w:szCs w:val="20"/>
                <w:lang w:val="en-US"/>
              </w:rPr>
            </w:pPr>
            <w:r>
              <w:rPr>
                <w:rFonts w:eastAsia="Malgun Gothic"/>
                <w:szCs w:val="20"/>
                <w:lang w:val="en-US"/>
              </w:rPr>
              <w:t>Not Yet Met</w:t>
            </w:r>
          </w:p>
        </w:tc>
      </w:tr>
      <w:tr w:rsidR="00D13F79" w14:paraId="212074D4" w14:textId="77777777" w:rsidTr="00EC3B65">
        <w:tc>
          <w:tcPr>
            <w:tcW w:w="6487" w:type="dxa"/>
            <w:tcBorders>
              <w:top w:val="single" w:sz="4" w:space="0" w:color="auto"/>
              <w:left w:val="single" w:sz="4" w:space="0" w:color="auto"/>
              <w:bottom w:val="single" w:sz="4" w:space="0" w:color="auto"/>
              <w:right w:val="single" w:sz="4" w:space="0" w:color="auto"/>
            </w:tcBorders>
            <w:hideMark/>
          </w:tcPr>
          <w:p w14:paraId="2F9825D3" w14:textId="77777777" w:rsidR="00D13F79" w:rsidRDefault="00D13F79" w:rsidP="00EC3B65">
            <w:pPr>
              <w:spacing w:before="120" w:after="120"/>
              <w:rPr>
                <w:rFonts w:eastAsia="Malgun Gothic"/>
                <w:szCs w:val="20"/>
                <w:lang w:val="en-US"/>
              </w:rPr>
            </w:pPr>
            <w:r>
              <w:rPr>
                <w:rFonts w:eastAsia="Malgun Gothic"/>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7AEFD7A8" w14:textId="77777777" w:rsidR="00D13F79" w:rsidRDefault="00D13F79" w:rsidP="00EC3B65">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E313739" w14:textId="77777777" w:rsidR="00D13F79" w:rsidRDefault="00D13F79" w:rsidP="00EC3B65">
            <w:pPr>
              <w:spacing w:before="120" w:after="120"/>
              <w:rPr>
                <w:rFonts w:eastAsia="Malgun Gothic"/>
                <w:szCs w:val="20"/>
                <w:lang w:val="en-US"/>
              </w:rPr>
            </w:pPr>
          </w:p>
        </w:tc>
      </w:tr>
      <w:tr w:rsidR="00D13F79" w14:paraId="642570A9" w14:textId="77777777" w:rsidTr="00EC3B65">
        <w:tc>
          <w:tcPr>
            <w:tcW w:w="6487" w:type="dxa"/>
            <w:tcBorders>
              <w:top w:val="single" w:sz="4" w:space="0" w:color="auto"/>
              <w:left w:val="single" w:sz="4" w:space="0" w:color="auto"/>
              <w:bottom w:val="single" w:sz="4" w:space="0" w:color="auto"/>
              <w:right w:val="single" w:sz="4" w:space="0" w:color="auto"/>
            </w:tcBorders>
            <w:hideMark/>
          </w:tcPr>
          <w:p w14:paraId="752EAACD" w14:textId="77777777" w:rsidR="00D13F79" w:rsidRDefault="00D13F79" w:rsidP="00EC3B65">
            <w:pPr>
              <w:spacing w:before="120" w:after="120"/>
              <w:rPr>
                <w:rFonts w:eastAsia="Malgun Gothic"/>
                <w:szCs w:val="20"/>
                <w:lang w:val="en-US"/>
              </w:rPr>
            </w:pPr>
            <w:r>
              <w:rPr>
                <w:rFonts w:eastAsia="Malgun Gothic"/>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A5B66BF" w14:textId="77777777" w:rsidR="00D13F79" w:rsidRDefault="00D13F79" w:rsidP="00EC3B65">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F8172FF" w14:textId="77777777" w:rsidR="00D13F79" w:rsidRDefault="00D13F79" w:rsidP="00EC3B65">
            <w:pPr>
              <w:spacing w:before="120" w:after="120"/>
              <w:rPr>
                <w:rFonts w:eastAsia="Malgun Gothic"/>
                <w:szCs w:val="20"/>
                <w:lang w:val="en-US"/>
              </w:rPr>
            </w:pPr>
          </w:p>
        </w:tc>
      </w:tr>
      <w:tr w:rsidR="00D13F79" w14:paraId="0F262D0A" w14:textId="77777777" w:rsidTr="00EC3B65">
        <w:tc>
          <w:tcPr>
            <w:tcW w:w="6487" w:type="dxa"/>
            <w:tcBorders>
              <w:top w:val="single" w:sz="4" w:space="0" w:color="auto"/>
              <w:left w:val="single" w:sz="4" w:space="0" w:color="auto"/>
              <w:bottom w:val="single" w:sz="4" w:space="0" w:color="auto"/>
              <w:right w:val="single" w:sz="4" w:space="0" w:color="auto"/>
            </w:tcBorders>
            <w:hideMark/>
          </w:tcPr>
          <w:p w14:paraId="0B5FDCF0" w14:textId="77777777" w:rsidR="00D13F79" w:rsidRDefault="00D13F79" w:rsidP="00EC3B65">
            <w:pPr>
              <w:spacing w:before="120" w:after="120"/>
              <w:rPr>
                <w:rFonts w:eastAsia="Malgun Gothic"/>
                <w:szCs w:val="20"/>
                <w:lang w:val="en-US"/>
              </w:rPr>
            </w:pPr>
            <w:r>
              <w:rPr>
                <w:rFonts w:eastAsia="Malgun Gothic"/>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77AB98FC" w14:textId="77777777" w:rsidR="00D13F79" w:rsidRDefault="00D13F79" w:rsidP="00EC3B65">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0D18E56D" w14:textId="77777777" w:rsidR="00D13F79" w:rsidRDefault="00D13F79" w:rsidP="00EC3B65">
            <w:pPr>
              <w:spacing w:before="120" w:after="120"/>
              <w:rPr>
                <w:rFonts w:eastAsia="Malgun Gothic"/>
                <w:szCs w:val="20"/>
                <w:lang w:val="en-US"/>
              </w:rPr>
            </w:pPr>
          </w:p>
        </w:tc>
      </w:tr>
    </w:tbl>
    <w:p w14:paraId="469A9314" w14:textId="77777777" w:rsidR="00D13F79" w:rsidRDefault="00D13F79" w:rsidP="00D13F79">
      <w:pPr>
        <w:rPr>
          <w:rFonts w:eastAsia="Calibri"/>
          <w:szCs w:val="22"/>
          <w:lang w:val="en-US"/>
        </w:rPr>
      </w:pPr>
    </w:p>
    <w:p w14:paraId="330933D1" w14:textId="77777777" w:rsidR="00D13F79" w:rsidRDefault="00D13F79" w:rsidP="00D13F79">
      <w:pPr>
        <w:pStyle w:val="Heading2"/>
        <w:rPr>
          <w:bCs/>
          <w:szCs w:val="28"/>
          <w:lang w:val="en-US"/>
        </w:rPr>
      </w:pPr>
      <w:r>
        <w:rPr>
          <w:rFonts w:cs="Arial"/>
          <w:b w:val="0"/>
          <w:bCs/>
          <w:iCs/>
          <w:szCs w:val="28"/>
          <w:lang w:val="en-US"/>
        </w:rPr>
        <w:br w:type="page"/>
      </w:r>
      <w:bookmarkStart w:id="50" w:name="_Toc398891057"/>
      <w:bookmarkStart w:id="51" w:name="_Toc398211084"/>
      <w:bookmarkStart w:id="52" w:name="_Toc398283804"/>
      <w:bookmarkStart w:id="53" w:name="_Toc410736580"/>
      <w:r>
        <w:rPr>
          <w:b w:val="0"/>
          <w:bCs/>
        </w:rPr>
        <w:t>Responsibilities</w:t>
      </w:r>
      <w:bookmarkEnd w:id="50"/>
      <w:bookmarkEnd w:id="51"/>
      <w:bookmarkEnd w:id="52"/>
      <w:bookmarkEnd w:id="53"/>
      <w:r>
        <w:rPr>
          <w:b w:val="0"/>
          <w:bCs/>
        </w:rPr>
        <w:t xml:space="preserve"> </w:t>
      </w:r>
    </w:p>
    <w:p w14:paraId="0315B2B2" w14:textId="77777777" w:rsidR="00D13F79" w:rsidRDefault="00D13F79" w:rsidP="00D13F79">
      <w:pPr>
        <w:pStyle w:val="Heading3"/>
        <w:rPr>
          <w:lang w:val="en-ZA"/>
        </w:rPr>
      </w:pPr>
      <w:bookmarkStart w:id="54" w:name="_Toc398891058"/>
      <w:bookmarkStart w:id="55" w:name="_Toc398211085"/>
      <w:bookmarkStart w:id="56" w:name="_Toc398283805"/>
      <w:bookmarkStart w:id="57" w:name="_Toc410736581"/>
      <w:r>
        <w:t>Responsibilities of the learner</w:t>
      </w:r>
      <w:bookmarkEnd w:id="54"/>
      <w:bookmarkEnd w:id="55"/>
      <w:bookmarkEnd w:id="56"/>
      <w:bookmarkEnd w:id="57"/>
    </w:p>
    <w:p w14:paraId="7274FB00" w14:textId="77777777" w:rsidR="00D13F79" w:rsidRDefault="00D13F79" w:rsidP="00D13F79">
      <w:r>
        <w:t xml:space="preserve"> include:</w:t>
      </w:r>
    </w:p>
    <w:p w14:paraId="0CCE32E1" w14:textId="77777777" w:rsidR="00D13F79" w:rsidRDefault="00D13F79" w:rsidP="00D13F79">
      <w:pPr>
        <w:pStyle w:val="ListBullet2"/>
        <w:spacing w:before="120" w:after="120"/>
        <w:ind w:left="641" w:hanging="357"/>
        <w:rPr>
          <w:lang w:val="en-US"/>
        </w:rPr>
      </w:pPr>
      <w:r>
        <w:t>One hundred percent commitment to the learning process. Learners are encouraged to study any additional source of information relevant to this learning process.</w:t>
      </w:r>
    </w:p>
    <w:p w14:paraId="5D82A04D" w14:textId="77777777" w:rsidR="00D13F79" w:rsidRDefault="00D13F79" w:rsidP="00D13F79">
      <w:pPr>
        <w:pStyle w:val="ListBullet2"/>
        <w:spacing w:before="120" w:after="120"/>
        <w:ind w:left="641" w:hanging="357"/>
        <w:rPr>
          <w:lang w:val="en-ZA"/>
        </w:rPr>
      </w:pPr>
      <w:r>
        <w:t>Doing all assignments contained in this logbook as well any tasks and assignments received from your mentor or supervisor to whom you have been assigned.</w:t>
      </w:r>
    </w:p>
    <w:p w14:paraId="774C9D82" w14:textId="77777777" w:rsidR="00D13F79" w:rsidRDefault="00D13F79" w:rsidP="00D13F79">
      <w:pPr>
        <w:pStyle w:val="ListBullet2"/>
        <w:spacing w:before="120" w:after="120"/>
        <w:ind w:left="641" w:hanging="357"/>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14387E0" w14:textId="77777777" w:rsidR="00D13F79" w:rsidRDefault="00D13F79" w:rsidP="00D13F79">
      <w:pPr>
        <w:pStyle w:val="ListBullet2"/>
        <w:spacing w:before="120" w:after="120"/>
        <w:ind w:left="641" w:hanging="357"/>
      </w:pPr>
      <w:r>
        <w:t xml:space="preserve">Discuss any problems that you may have with your mentor. </w:t>
      </w:r>
    </w:p>
    <w:p w14:paraId="26C07BC3" w14:textId="77777777" w:rsidR="00D13F79" w:rsidRDefault="00D13F79" w:rsidP="00D13F79">
      <w:pPr>
        <w:pStyle w:val="Heading3"/>
        <w:rPr>
          <w:rFonts w:ascii="Bitstream Vera Sans" w:hAnsi="Bitstream Vera Sans"/>
        </w:rPr>
      </w:pPr>
      <w:bookmarkStart w:id="58" w:name="_Toc398891059"/>
      <w:bookmarkStart w:id="59" w:name="_Toc398211086"/>
      <w:bookmarkStart w:id="60" w:name="_Toc208644333"/>
      <w:bookmarkStart w:id="61" w:name="_Toc398283806"/>
      <w:bookmarkStart w:id="62" w:name="_Toc410736582"/>
      <w:r>
        <w:t>Mentor</w:t>
      </w:r>
      <w:bookmarkEnd w:id="58"/>
      <w:bookmarkEnd w:id="59"/>
      <w:bookmarkEnd w:id="60"/>
      <w:bookmarkEnd w:id="61"/>
      <w:bookmarkEnd w:id="62"/>
    </w:p>
    <w:p w14:paraId="4158A415" w14:textId="77777777" w:rsidR="00D13F79" w:rsidRDefault="00D13F79" w:rsidP="00D13F79">
      <w:r>
        <w:t>Congratulations on your appointment as a mentor to the learner. This is a very responsible assignment because you have been tasked with the responsibility of rounding off the learner’s practical exposure.</w:t>
      </w:r>
    </w:p>
    <w:p w14:paraId="009B94F8" w14:textId="77777777" w:rsidR="00D13F79" w:rsidRDefault="00D13F79" w:rsidP="00D13F79">
      <w:r>
        <w:t xml:space="preserve">You must ensure that you are familiar with all aspects of the work covered in this logbook because you must keep a daily account of the learner’s performance. </w:t>
      </w:r>
    </w:p>
    <w:p w14:paraId="6BAEB1AD" w14:textId="77777777" w:rsidR="00D13F79" w:rsidRDefault="00D13F79" w:rsidP="00D13F79">
      <w:r>
        <w:t>You are also required to report to the skills development facilitator, or as agreed between yourself, the coordinator and the learner regarding the learner’s progress. Your responsibilities as mentor are as follows:</w:t>
      </w:r>
    </w:p>
    <w:p w14:paraId="27E333E9" w14:textId="77777777" w:rsidR="00D13F79" w:rsidRDefault="00D13F79" w:rsidP="00D13F79">
      <w:pPr>
        <w:pStyle w:val="ListBullet2"/>
        <w:spacing w:before="120" w:after="120"/>
        <w:ind w:left="360"/>
      </w:pPr>
      <w:r>
        <w:t xml:space="preserve">Attend the mentoring course </w:t>
      </w:r>
    </w:p>
    <w:p w14:paraId="524B2C9D" w14:textId="77777777" w:rsidR="00D13F79" w:rsidRDefault="00D13F79" w:rsidP="00D13F79">
      <w:pPr>
        <w:pStyle w:val="ListBullet2"/>
        <w:spacing w:before="120" w:after="120"/>
        <w:ind w:left="360"/>
      </w:pPr>
      <w:r>
        <w:t>Study the logbook and acquaint yourself with its content and format</w:t>
      </w:r>
    </w:p>
    <w:p w14:paraId="28FB5B01" w14:textId="77777777" w:rsidR="00D13F79" w:rsidRDefault="00D13F79" w:rsidP="00D13F79">
      <w:pPr>
        <w:pStyle w:val="ListBullet2"/>
        <w:spacing w:before="120" w:after="120"/>
        <w:ind w:left="360"/>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4DDEF248" w14:textId="77777777" w:rsidR="00D13F79" w:rsidRDefault="00D13F79" w:rsidP="00D13F79">
      <w:pPr>
        <w:pStyle w:val="ListBullet2"/>
        <w:spacing w:before="120" w:after="120"/>
        <w:ind w:left="360"/>
      </w:pPr>
      <w:r>
        <w:t>Get all the learners together and explain its purpose to them and also what is required of them</w:t>
      </w:r>
    </w:p>
    <w:p w14:paraId="7D01817B" w14:textId="77777777" w:rsidR="00D13F79" w:rsidRDefault="00D13F79" w:rsidP="00D13F79">
      <w:pPr>
        <w:pStyle w:val="ListBullet2"/>
        <w:spacing w:before="120" w:after="120"/>
        <w:ind w:left="360"/>
      </w:pPr>
      <w:r>
        <w:t>Remember the mentor is the creator of learning and exposure opportunities. You should therefore not confine the learner’s exposure to this logbook alone</w:t>
      </w:r>
    </w:p>
    <w:p w14:paraId="3DD136E8" w14:textId="77777777" w:rsidR="00D13F79" w:rsidRDefault="00D13F79" w:rsidP="00D13F79">
      <w:pPr>
        <w:pStyle w:val="ListBullet2"/>
        <w:spacing w:before="120" w:after="120"/>
        <w:ind w:left="360"/>
      </w:pPr>
      <w:r>
        <w:t>Continuously guide them in doing the assignments and arranging the planned exposure with the relevant departments</w:t>
      </w:r>
    </w:p>
    <w:p w14:paraId="1E34396D" w14:textId="77777777" w:rsidR="00D13F79" w:rsidRDefault="00D13F79" w:rsidP="00D13F79">
      <w:pPr>
        <w:pStyle w:val="ListBullet2"/>
        <w:spacing w:before="120" w:after="120"/>
        <w:ind w:left="360"/>
      </w:pPr>
      <w:r>
        <w:t>File all duplicate records of learning on a file for each learner</w:t>
      </w:r>
    </w:p>
    <w:p w14:paraId="548BC797" w14:textId="77777777" w:rsidR="00D13F79" w:rsidRDefault="00D13F79" w:rsidP="00D13F79">
      <w:pPr>
        <w:pStyle w:val="ListBullet2"/>
        <w:spacing w:before="120" w:after="120"/>
        <w:ind w:left="360"/>
      </w:pPr>
      <w:r>
        <w:t>Send all original records to the training provider at the end of end of each month. The Seta also requires that copies be held at the companies</w:t>
      </w:r>
    </w:p>
    <w:p w14:paraId="1174C027" w14:textId="77777777" w:rsidR="00D13F79" w:rsidRDefault="00D13F79" w:rsidP="00D13F79">
      <w:pPr>
        <w:pStyle w:val="ListBullet2"/>
        <w:spacing w:before="120" w:after="120"/>
        <w:ind w:left="360"/>
      </w:pPr>
      <w:r>
        <w:t>This logbook need not be followed chronologically, but please note that the learner is required to work through the entire logbook by the end of the learning period</w:t>
      </w:r>
    </w:p>
    <w:p w14:paraId="46FC58E8" w14:textId="77777777" w:rsidR="00D13F79" w:rsidRDefault="00D13F79" w:rsidP="00D13F79"/>
    <w:p w14:paraId="59EB93B9" w14:textId="77777777" w:rsidR="00D13F79" w:rsidRDefault="00D13F79" w:rsidP="00D13F79"/>
    <w:p w14:paraId="3D8EF913" w14:textId="77777777" w:rsidR="00D13F79" w:rsidRDefault="00D13F79" w:rsidP="00D13F79">
      <w:r>
        <w:br w:type="page"/>
      </w:r>
    </w:p>
    <w:p w14:paraId="30F611B7" w14:textId="77777777" w:rsidR="00D13F79" w:rsidRDefault="00D13F79" w:rsidP="00D13F79">
      <w:pPr>
        <w:pStyle w:val="Heading3"/>
      </w:pPr>
      <w:bookmarkStart w:id="63" w:name="_Toc398891060"/>
      <w:bookmarkStart w:id="64" w:name="_Toc398211087"/>
      <w:bookmarkStart w:id="65" w:name="_Toc208644334"/>
      <w:bookmarkStart w:id="66" w:name="_Toc398283807"/>
      <w:bookmarkStart w:id="67" w:name="_Toc410736583"/>
      <w:r>
        <w:t>Responsibilities of the Employer</w:t>
      </w:r>
      <w:bookmarkEnd w:id="63"/>
      <w:bookmarkEnd w:id="64"/>
      <w:bookmarkEnd w:id="65"/>
      <w:bookmarkEnd w:id="66"/>
      <w:bookmarkEnd w:id="67"/>
    </w:p>
    <w:p w14:paraId="6B125BB7" w14:textId="77777777" w:rsidR="00D13F79" w:rsidRDefault="00D13F79" w:rsidP="00D13F79">
      <w:pPr>
        <w:pStyle w:val="ListBullet2"/>
        <w:spacing w:before="120" w:after="120"/>
        <w:ind w:left="360"/>
      </w:pPr>
      <w:r>
        <w:t>Creating an atmosphere conducive to learning</w:t>
      </w:r>
    </w:p>
    <w:p w14:paraId="3A556B33" w14:textId="77777777" w:rsidR="00D13F79" w:rsidRDefault="00D13F79" w:rsidP="00D13F79">
      <w:pPr>
        <w:pStyle w:val="ListBullet2"/>
        <w:spacing w:before="120" w:after="120"/>
        <w:ind w:left="360"/>
      </w:pPr>
      <w:r>
        <w:t xml:space="preserve">Giving learners ample access to the working environment. Remember that learners should be productive employees to get practical exposure to all aspects of the transport operation as required by the learnership </w:t>
      </w:r>
    </w:p>
    <w:p w14:paraId="79FE56C5" w14:textId="77777777" w:rsidR="00D13F79" w:rsidRDefault="00D13F79" w:rsidP="00D13F79">
      <w:pPr>
        <w:pStyle w:val="ListBullet2"/>
        <w:spacing w:before="120" w:after="120"/>
        <w:ind w:left="360"/>
      </w:pPr>
      <w:r>
        <w:t>Ensure that learners, mentors and assessors attend all training required and arrange and pay travelling and accommodation costs</w:t>
      </w:r>
    </w:p>
    <w:p w14:paraId="2D53BC34" w14:textId="77777777" w:rsidR="00D13F79" w:rsidRDefault="00D13F79" w:rsidP="00D13F79">
      <w:pPr>
        <w:pStyle w:val="ListBullet2"/>
        <w:spacing w:before="120" w:after="120"/>
        <w:ind w:left="360"/>
      </w:pPr>
      <w:r>
        <w:t>Ensure availability of sufficient mentors and workplace assessors</w:t>
      </w:r>
    </w:p>
    <w:p w14:paraId="0067DB74" w14:textId="77777777" w:rsidR="00D13F79" w:rsidRDefault="00D13F79" w:rsidP="00D13F79">
      <w:pPr>
        <w:pStyle w:val="Heading3"/>
      </w:pPr>
      <w:bookmarkStart w:id="68" w:name="_Toc398891061"/>
      <w:bookmarkStart w:id="69" w:name="_Toc398211088"/>
      <w:bookmarkStart w:id="70" w:name="_Toc208644335"/>
      <w:bookmarkStart w:id="71" w:name="_Toc398283808"/>
      <w:bookmarkStart w:id="72" w:name="_Toc410736584"/>
      <w:r>
        <w:t>Training Provider Responsibility</w:t>
      </w:r>
      <w:bookmarkEnd w:id="68"/>
      <w:bookmarkEnd w:id="69"/>
      <w:bookmarkEnd w:id="70"/>
      <w:bookmarkEnd w:id="71"/>
      <w:bookmarkEnd w:id="72"/>
    </w:p>
    <w:p w14:paraId="2B5AAC56" w14:textId="77777777" w:rsidR="00D13F79" w:rsidRDefault="00D13F79" w:rsidP="00D13F79">
      <w:pPr>
        <w:pStyle w:val="ListBullet2"/>
        <w:spacing w:before="120" w:after="120"/>
        <w:ind w:left="360"/>
      </w:pPr>
      <w:r>
        <w:t>Provide all practical learning material in electronic and/or hard copy, depending on the circumstances</w:t>
      </w:r>
    </w:p>
    <w:p w14:paraId="509225C0" w14:textId="77777777" w:rsidR="00D13F79" w:rsidRDefault="00D13F79" w:rsidP="00D13F79">
      <w:pPr>
        <w:pStyle w:val="ListBullet2"/>
        <w:spacing w:before="120" w:after="120"/>
        <w:ind w:left="360"/>
      </w:pPr>
      <w:r>
        <w:t xml:space="preserve">Provide training for mentors and workplace assessors if required and provide the learning material </w:t>
      </w:r>
    </w:p>
    <w:p w14:paraId="11BF1C0E" w14:textId="77777777" w:rsidR="00D13F79" w:rsidRDefault="00D13F79" w:rsidP="00D13F79">
      <w:pPr>
        <w:pStyle w:val="ListBullet2"/>
        <w:spacing w:before="120" w:after="120"/>
        <w:ind w:left="360"/>
      </w:pPr>
      <w:r>
        <w:t>Visit employers to monitor progress and provide guidance and feedback.</w:t>
      </w:r>
    </w:p>
    <w:p w14:paraId="6BA40EBD" w14:textId="77777777" w:rsidR="00D13F79" w:rsidRDefault="00D13F79" w:rsidP="00D13F79">
      <w:pPr>
        <w:pStyle w:val="ListBullet2"/>
        <w:spacing w:before="120" w:after="120"/>
        <w:ind w:left="360"/>
      </w:pPr>
      <w:r>
        <w:t>Provide an online and telephonic support system to all mentors and learners</w:t>
      </w:r>
    </w:p>
    <w:p w14:paraId="0FD657B5" w14:textId="77777777" w:rsidR="00D13F79" w:rsidRDefault="00D13F79" w:rsidP="00D13F79"/>
    <w:p w14:paraId="2CEF75B9" w14:textId="77777777" w:rsidR="00D13F79" w:rsidRDefault="00D13F79" w:rsidP="00D13F79"/>
    <w:p w14:paraId="7984122B" w14:textId="77777777" w:rsidR="00D13F79" w:rsidRDefault="00D13F79" w:rsidP="00D13F79">
      <w:r>
        <w:br w:type="page"/>
      </w:r>
    </w:p>
    <w:p w14:paraId="5ABA0543" w14:textId="77777777" w:rsidR="00D13F79" w:rsidRDefault="00D13F79" w:rsidP="00D13F79">
      <w:pPr>
        <w:pStyle w:val="Heading2"/>
        <w:rPr>
          <w:bCs/>
        </w:rPr>
      </w:pPr>
      <w:bookmarkStart w:id="73" w:name="_Toc398891062"/>
      <w:bookmarkStart w:id="74" w:name="_Toc410736585"/>
      <w:r>
        <w:t>Workplace Research Assessment</w:t>
      </w:r>
      <w:bookmarkEnd w:id="73"/>
      <w:bookmarkEnd w:id="74"/>
    </w:p>
    <w:p w14:paraId="2D68CF1B" w14:textId="77777777" w:rsidR="00D13F79" w:rsidRDefault="00D13F79" w:rsidP="00D13F79">
      <w:pPr>
        <w:pStyle w:val="Heading2"/>
        <w:rPr>
          <w:rFonts w:ascii="Bookman Old Style" w:hAnsi="Bookman Old Style"/>
          <w:szCs w:val="28"/>
          <w:lang w:val="en-ZA"/>
        </w:rPr>
      </w:pPr>
      <w:bookmarkStart w:id="75" w:name="_Toc384823206"/>
      <w:bookmarkStart w:id="76" w:name="_Toc410736586"/>
      <w:r>
        <w:rPr>
          <w:lang w:val="en-ZA"/>
        </w:rPr>
        <w:t xml:space="preserve">Unit Standard Based </w:t>
      </w:r>
      <w:bookmarkEnd w:id="75"/>
      <w:r>
        <w:rPr>
          <w:lang w:val="en-ZA"/>
        </w:rPr>
        <w:t>Assignments</w:t>
      </w:r>
      <w:bookmarkEnd w:id="76"/>
    </w:p>
    <w:p w14:paraId="28DE0AA3" w14:textId="77777777" w:rsidR="00D13F79" w:rsidRDefault="00D13F79" w:rsidP="00D13F79">
      <w:pPr>
        <w:pStyle w:val="BodyText"/>
        <w:rPr>
          <w:lang w:val="en-ZA"/>
        </w:rPr>
      </w:pPr>
      <w:r>
        <w:rPr>
          <w:lang w:val="en-ZA"/>
        </w:rPr>
        <w:t xml:space="preserve">The aim of this section of the workbook is to give learners the opportunity to obtain practical exposure to the assessment criteria comprising the unit </w:t>
      </w:r>
      <w:proofErr w:type="gramStart"/>
      <w:r>
        <w:rPr>
          <w:lang w:val="en-ZA"/>
        </w:rPr>
        <w:t>standard .</w:t>
      </w:r>
      <w:proofErr w:type="gramEnd"/>
      <w:r>
        <w:rPr>
          <w:lang w:val="en-ZA"/>
        </w:rPr>
        <w:t xml:space="preserve"> This section therefore adds practical value to the learning material that deals with the theoretical and knowledge components of the unit standard.</w:t>
      </w:r>
    </w:p>
    <w:p w14:paraId="694AE229" w14:textId="77777777" w:rsidR="00D13F79" w:rsidRPr="00301AE8" w:rsidRDefault="00D13F79" w:rsidP="00D13F79">
      <w:r>
        <w:t>For the evidence required: if the learner is not allowed to make copies of organisation documents, the learner may change the details in order to protect the confidentiality of the organisation. The mentor then has to certify that the learner did indeed complete the documents as required at work and that the copies are true versions of the learner’s actual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17"/>
        <w:gridCol w:w="3184"/>
        <w:gridCol w:w="113"/>
        <w:gridCol w:w="3117"/>
      </w:tblGrid>
      <w:tr w:rsidR="00D13F79" w14:paraId="5136AF0D" w14:textId="77777777" w:rsidTr="00EC3B65">
        <w:trPr>
          <w:cantSplit/>
          <w:trHeight w:val="835"/>
        </w:trPr>
        <w:tc>
          <w:tcPr>
            <w:tcW w:w="1984" w:type="dxa"/>
            <w:tcBorders>
              <w:top w:val="single" w:sz="4" w:space="0" w:color="auto"/>
              <w:left w:val="single" w:sz="4" w:space="0" w:color="auto"/>
              <w:bottom w:val="single" w:sz="4" w:space="0" w:color="auto"/>
              <w:right w:val="single" w:sz="4" w:space="0" w:color="auto"/>
            </w:tcBorders>
            <w:hideMark/>
          </w:tcPr>
          <w:p w14:paraId="78D31BA7" w14:textId="77777777" w:rsidR="00D13F79" w:rsidRDefault="00D13F79" w:rsidP="00EC3B65">
            <w:pPr>
              <w:rPr>
                <w:b/>
                <w:bCs/>
                <w:szCs w:val="22"/>
                <w:lang w:val="en-ZA"/>
              </w:rPr>
            </w:pPr>
            <w:r>
              <w:rPr>
                <w:b/>
                <w:bCs/>
                <w:szCs w:val="22"/>
                <w:lang w:val="en-ZA"/>
              </w:rPr>
              <w:t>Specific outcomes</w:t>
            </w:r>
          </w:p>
        </w:tc>
        <w:tc>
          <w:tcPr>
            <w:tcW w:w="4645" w:type="dxa"/>
            <w:gridSpan w:val="3"/>
            <w:tcBorders>
              <w:top w:val="single" w:sz="4" w:space="0" w:color="auto"/>
              <w:left w:val="single" w:sz="4" w:space="0" w:color="auto"/>
              <w:bottom w:val="single" w:sz="4" w:space="0" w:color="auto"/>
              <w:right w:val="single" w:sz="4" w:space="0" w:color="auto"/>
            </w:tcBorders>
            <w:hideMark/>
          </w:tcPr>
          <w:p w14:paraId="55D8D0ED" w14:textId="77777777" w:rsidR="00D13F79" w:rsidRDefault="00D13F79" w:rsidP="00EC3B65">
            <w:pPr>
              <w:rPr>
                <w:b/>
                <w:bCs/>
                <w:szCs w:val="22"/>
                <w:lang w:val="en-ZA"/>
              </w:rPr>
            </w:pPr>
            <w:r>
              <w:rPr>
                <w:szCs w:val="22"/>
                <w:lang w:val="en-ZA"/>
              </w:rPr>
              <w:t>Exposure required/ assignments/ tasks/ projects</w:t>
            </w:r>
          </w:p>
        </w:tc>
        <w:tc>
          <w:tcPr>
            <w:tcW w:w="3168" w:type="dxa"/>
            <w:tcBorders>
              <w:top w:val="single" w:sz="4" w:space="0" w:color="auto"/>
              <w:left w:val="single" w:sz="4" w:space="0" w:color="auto"/>
              <w:bottom w:val="single" w:sz="4" w:space="0" w:color="auto"/>
              <w:right w:val="single" w:sz="4" w:space="0" w:color="auto"/>
            </w:tcBorders>
          </w:tcPr>
          <w:p w14:paraId="79D3E64A" w14:textId="77777777" w:rsidR="00D13F79" w:rsidRDefault="00D13F79" w:rsidP="00EC3B65">
            <w:pPr>
              <w:rPr>
                <w:szCs w:val="22"/>
                <w:lang w:val="en-ZA"/>
              </w:rPr>
            </w:pPr>
            <w:r>
              <w:rPr>
                <w:szCs w:val="22"/>
                <w:lang w:val="en-ZA"/>
              </w:rPr>
              <w:t>Evidence required</w:t>
            </w:r>
          </w:p>
        </w:tc>
      </w:tr>
      <w:tr w:rsidR="00D13F79" w14:paraId="37753BA6" w14:textId="77777777" w:rsidTr="00EC3B65">
        <w:trPr>
          <w:cantSplit/>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14:paraId="39E65D77" w14:textId="77777777" w:rsidR="00D13F79" w:rsidRDefault="00D13F79" w:rsidP="00EC3B65">
            <w:pPr>
              <w:spacing w:before="0" w:after="0"/>
              <w:jc w:val="left"/>
              <w:rPr>
                <w:szCs w:val="22"/>
                <w:lang w:val="en-ZA"/>
              </w:rPr>
            </w:pPr>
            <w:r>
              <w:rPr>
                <w:szCs w:val="22"/>
                <w:lang w:val="en-ZA"/>
              </w:rPr>
              <w:t>SO1, AC1-3</w:t>
            </w:r>
          </w:p>
        </w:tc>
        <w:tc>
          <w:tcPr>
            <w:tcW w:w="4645" w:type="dxa"/>
            <w:gridSpan w:val="3"/>
            <w:tcBorders>
              <w:top w:val="single" w:sz="4" w:space="0" w:color="auto"/>
              <w:left w:val="single" w:sz="4" w:space="0" w:color="auto"/>
              <w:bottom w:val="single" w:sz="4" w:space="0" w:color="auto"/>
              <w:right w:val="single" w:sz="4" w:space="0" w:color="auto"/>
            </w:tcBorders>
            <w:hideMark/>
          </w:tcPr>
          <w:p w14:paraId="559C6C9B" w14:textId="77777777" w:rsidR="00D13F79" w:rsidRDefault="00D13F79" w:rsidP="00EC3B65">
            <w:pPr>
              <w:rPr>
                <w:lang w:val="en-ZA"/>
              </w:rPr>
            </w:pPr>
            <w:r>
              <w:rPr>
                <w:b/>
                <w:lang w:val="en-ZA"/>
              </w:rPr>
              <w:t xml:space="preserve">Assignment A1. </w:t>
            </w:r>
            <w:r>
              <w:rPr>
                <w:lang w:val="en-ZA"/>
              </w:rPr>
              <w:t xml:space="preserve">The learner must be able to </w:t>
            </w:r>
          </w:p>
          <w:p w14:paraId="6CFF4FFF" w14:textId="77777777" w:rsidR="00D13F79" w:rsidRDefault="00D13F79" w:rsidP="00EC3B65">
            <w:pPr>
              <w:pStyle w:val="ListBullet2"/>
              <w:tabs>
                <w:tab w:val="num" w:pos="643"/>
              </w:tabs>
              <w:ind w:left="643"/>
              <w:rPr>
                <w:lang w:val="en-ZA"/>
              </w:rPr>
            </w:pPr>
            <w:r>
              <w:rPr>
                <w:lang w:val="en-ZA"/>
              </w:rPr>
              <w:t>Communicate procedure for project change control to all relevant parties</w:t>
            </w:r>
          </w:p>
          <w:p w14:paraId="19ACD3BD" w14:textId="77777777" w:rsidR="00D13F79" w:rsidRDefault="00D13F79" w:rsidP="00EC3B65">
            <w:pPr>
              <w:pStyle w:val="ListBullet2"/>
              <w:tabs>
                <w:tab w:val="num" w:pos="643"/>
              </w:tabs>
              <w:ind w:left="643"/>
              <w:rPr>
                <w:lang w:val="en-ZA"/>
              </w:rPr>
            </w:pPr>
            <w:r>
              <w:rPr>
                <w:lang w:val="en-ZA"/>
              </w:rPr>
              <w:t>Develop templates for change control documents</w:t>
            </w:r>
          </w:p>
          <w:p w14:paraId="1643B4EE" w14:textId="77777777" w:rsidR="00D13F79" w:rsidRDefault="00D13F79" w:rsidP="00EC3B65">
            <w:pPr>
              <w:pStyle w:val="ListBullet2"/>
              <w:tabs>
                <w:tab w:val="num" w:pos="643"/>
              </w:tabs>
              <w:ind w:left="643"/>
              <w:rPr>
                <w:lang w:val="en-ZA"/>
              </w:rPr>
            </w:pPr>
            <w:r>
              <w:rPr>
                <w:lang w:val="en-ZA"/>
              </w:rPr>
              <w:t>Log and file project change requests</w:t>
            </w:r>
          </w:p>
        </w:tc>
        <w:tc>
          <w:tcPr>
            <w:tcW w:w="3168" w:type="dxa"/>
            <w:tcBorders>
              <w:top w:val="single" w:sz="4" w:space="0" w:color="auto"/>
              <w:left w:val="single" w:sz="4" w:space="0" w:color="auto"/>
              <w:bottom w:val="single" w:sz="4" w:space="0" w:color="auto"/>
              <w:right w:val="single" w:sz="4" w:space="0" w:color="auto"/>
            </w:tcBorders>
          </w:tcPr>
          <w:p w14:paraId="3E80DBF0" w14:textId="77777777" w:rsidR="00D13F79" w:rsidRPr="00116A35" w:rsidRDefault="00D13F79" w:rsidP="00EC3B65">
            <w:pPr>
              <w:pStyle w:val="ListBullet2"/>
              <w:tabs>
                <w:tab w:val="num" w:pos="643"/>
              </w:tabs>
              <w:ind w:left="643"/>
              <w:rPr>
                <w:lang w:val="en-ZA"/>
              </w:rPr>
            </w:pPr>
            <w:r w:rsidRPr="00116A35">
              <w:rPr>
                <w:lang w:val="en-ZA"/>
              </w:rPr>
              <w:t>Copies of minutes of meetings</w:t>
            </w:r>
          </w:p>
          <w:p w14:paraId="708258FB" w14:textId="77777777" w:rsidR="00D13F79" w:rsidRPr="00116A35" w:rsidRDefault="00D13F79" w:rsidP="00EC3B65">
            <w:pPr>
              <w:pStyle w:val="ListBullet2"/>
              <w:tabs>
                <w:tab w:val="num" w:pos="643"/>
              </w:tabs>
              <w:ind w:left="643"/>
              <w:rPr>
                <w:lang w:val="en-ZA"/>
              </w:rPr>
            </w:pPr>
            <w:r w:rsidRPr="00116A35">
              <w:rPr>
                <w:lang w:val="en-ZA"/>
              </w:rPr>
              <w:t>Copies of templates developed</w:t>
            </w:r>
          </w:p>
          <w:p w14:paraId="539C8A5F" w14:textId="77777777" w:rsidR="00D13F79" w:rsidRDefault="00D13F79" w:rsidP="00EC3B65">
            <w:pPr>
              <w:pStyle w:val="ListBullet2"/>
              <w:tabs>
                <w:tab w:val="num" w:pos="643"/>
              </w:tabs>
              <w:ind w:left="643"/>
              <w:rPr>
                <w:lang w:val="en-ZA"/>
              </w:rPr>
            </w:pPr>
            <w:r w:rsidRPr="00116A35">
              <w:rPr>
                <w:lang w:val="en-ZA"/>
              </w:rPr>
              <w:t>Copies of logs of change requests</w:t>
            </w:r>
          </w:p>
        </w:tc>
      </w:tr>
      <w:tr w:rsidR="00D13F79" w14:paraId="3EF56D8A" w14:textId="77777777" w:rsidTr="00EC3B65">
        <w:trPr>
          <w:cantSplit/>
          <w:trHeight w:val="300"/>
        </w:trPr>
        <w:tc>
          <w:tcPr>
            <w:tcW w:w="1984" w:type="dxa"/>
            <w:tcBorders>
              <w:top w:val="single" w:sz="4" w:space="0" w:color="auto"/>
              <w:left w:val="single" w:sz="4" w:space="0" w:color="auto"/>
              <w:bottom w:val="single" w:sz="4" w:space="0" w:color="auto"/>
              <w:right w:val="single" w:sz="4" w:space="0" w:color="auto"/>
            </w:tcBorders>
            <w:vAlign w:val="center"/>
            <w:hideMark/>
          </w:tcPr>
          <w:p w14:paraId="277E20AE" w14:textId="77777777" w:rsidR="00D13F79" w:rsidRDefault="00D13F79" w:rsidP="00EC3B65">
            <w:pPr>
              <w:spacing w:before="0" w:after="0"/>
              <w:jc w:val="left"/>
              <w:rPr>
                <w:szCs w:val="22"/>
                <w:lang w:val="en-ZA"/>
              </w:rPr>
            </w:pPr>
            <w:r>
              <w:rPr>
                <w:szCs w:val="22"/>
                <w:lang w:val="en-ZA"/>
              </w:rPr>
              <w:t>SO2, AC1-4</w:t>
            </w:r>
          </w:p>
        </w:tc>
        <w:tc>
          <w:tcPr>
            <w:tcW w:w="4645" w:type="dxa"/>
            <w:gridSpan w:val="3"/>
            <w:tcBorders>
              <w:top w:val="single" w:sz="4" w:space="0" w:color="auto"/>
              <w:left w:val="single" w:sz="4" w:space="0" w:color="auto"/>
              <w:bottom w:val="single" w:sz="4" w:space="0" w:color="auto"/>
              <w:right w:val="single" w:sz="4" w:space="0" w:color="auto"/>
            </w:tcBorders>
            <w:hideMark/>
          </w:tcPr>
          <w:p w14:paraId="2CB870BB" w14:textId="77777777" w:rsidR="00D13F79" w:rsidRDefault="00D13F79" w:rsidP="00EC3B65">
            <w:pPr>
              <w:rPr>
                <w:lang w:val="en-ZA"/>
              </w:rPr>
            </w:pPr>
            <w:r>
              <w:rPr>
                <w:b/>
                <w:lang w:val="en-ZA"/>
              </w:rPr>
              <w:t xml:space="preserve">Assignment A2: </w:t>
            </w:r>
            <w:r>
              <w:rPr>
                <w:lang w:val="en-ZA"/>
              </w:rPr>
              <w:t>the learner must:</w:t>
            </w:r>
          </w:p>
          <w:p w14:paraId="3AC96E48" w14:textId="77777777" w:rsidR="00D13F79" w:rsidRDefault="00D13F79" w:rsidP="00EC3B65">
            <w:pPr>
              <w:pStyle w:val="ListBullet2"/>
              <w:tabs>
                <w:tab w:val="num" w:pos="643"/>
              </w:tabs>
              <w:ind w:left="643"/>
              <w:rPr>
                <w:lang w:val="en-ZA"/>
              </w:rPr>
            </w:pPr>
            <w:r>
              <w:rPr>
                <w:lang w:val="en-ZA"/>
              </w:rPr>
              <w:t>Record status of project change requests</w:t>
            </w:r>
          </w:p>
          <w:p w14:paraId="5C988A69" w14:textId="77777777" w:rsidR="00D13F79" w:rsidRDefault="00D13F79" w:rsidP="00EC3B65">
            <w:pPr>
              <w:pStyle w:val="ListBullet2"/>
              <w:tabs>
                <w:tab w:val="num" w:pos="643"/>
              </w:tabs>
              <w:ind w:left="643"/>
              <w:rPr>
                <w:lang w:val="en-ZA"/>
              </w:rPr>
            </w:pPr>
            <w:r>
              <w:rPr>
                <w:lang w:val="en-ZA"/>
              </w:rPr>
              <w:t>Track, record and report status of change requests</w:t>
            </w:r>
          </w:p>
          <w:p w14:paraId="6302B835" w14:textId="77777777" w:rsidR="00D13F79" w:rsidRDefault="00D13F79" w:rsidP="00EC3B65">
            <w:pPr>
              <w:pStyle w:val="ListBullet2"/>
              <w:tabs>
                <w:tab w:val="num" w:pos="643"/>
              </w:tabs>
              <w:ind w:left="643"/>
              <w:rPr>
                <w:lang w:val="en-ZA"/>
              </w:rPr>
            </w:pPr>
            <w:r>
              <w:rPr>
                <w:lang w:val="en-ZA"/>
              </w:rPr>
              <w:t>Communicate with stakeholders regarding change requests</w:t>
            </w:r>
          </w:p>
        </w:tc>
        <w:tc>
          <w:tcPr>
            <w:tcW w:w="3168" w:type="dxa"/>
            <w:tcBorders>
              <w:top w:val="single" w:sz="4" w:space="0" w:color="auto"/>
              <w:left w:val="single" w:sz="4" w:space="0" w:color="auto"/>
              <w:bottom w:val="single" w:sz="4" w:space="0" w:color="auto"/>
              <w:right w:val="single" w:sz="4" w:space="0" w:color="auto"/>
            </w:tcBorders>
          </w:tcPr>
          <w:p w14:paraId="7A61AFD4" w14:textId="77777777" w:rsidR="00D13F79" w:rsidRDefault="00D13F79" w:rsidP="00EC3B65">
            <w:pPr>
              <w:pStyle w:val="ListBullet2"/>
            </w:pPr>
            <w:r>
              <w:t>Copies of records of change requests</w:t>
            </w:r>
          </w:p>
          <w:p w14:paraId="10A34B69" w14:textId="77777777" w:rsidR="00D13F79" w:rsidRDefault="00D13F79" w:rsidP="00EC3B65">
            <w:pPr>
              <w:pStyle w:val="ListBullet2"/>
            </w:pPr>
            <w:r>
              <w:t>Copies of reports of change requests</w:t>
            </w:r>
          </w:p>
          <w:p w14:paraId="6390A421" w14:textId="77777777" w:rsidR="00D13F79" w:rsidRPr="00116A35" w:rsidRDefault="00D13F79" w:rsidP="00EC3B65">
            <w:pPr>
              <w:pStyle w:val="ListBullet2"/>
            </w:pPr>
            <w:r>
              <w:t>Copies of minutes of meetings</w:t>
            </w:r>
          </w:p>
        </w:tc>
      </w:tr>
      <w:tr w:rsidR="00D13F79" w14:paraId="649F0036" w14:textId="77777777" w:rsidTr="00EC3B65">
        <w:trPr>
          <w:cantSplit/>
          <w:trHeight w:val="610"/>
        </w:trPr>
        <w:tc>
          <w:tcPr>
            <w:tcW w:w="1984" w:type="dxa"/>
            <w:tcBorders>
              <w:top w:val="single" w:sz="4" w:space="0" w:color="auto"/>
              <w:left w:val="single" w:sz="4" w:space="0" w:color="auto"/>
              <w:bottom w:val="single" w:sz="4" w:space="0" w:color="auto"/>
              <w:right w:val="single" w:sz="4" w:space="0" w:color="auto"/>
            </w:tcBorders>
            <w:vAlign w:val="center"/>
            <w:hideMark/>
          </w:tcPr>
          <w:p w14:paraId="68782205" w14:textId="77777777" w:rsidR="00D13F79" w:rsidRDefault="00D13F79" w:rsidP="00EC3B65">
            <w:pPr>
              <w:spacing w:before="0" w:after="0"/>
              <w:jc w:val="left"/>
              <w:rPr>
                <w:szCs w:val="22"/>
                <w:lang w:val="en-ZA"/>
              </w:rPr>
            </w:pPr>
            <w:r>
              <w:rPr>
                <w:szCs w:val="22"/>
                <w:lang w:val="en-ZA"/>
              </w:rPr>
              <w:t>SO3, AC1 to 4</w:t>
            </w:r>
          </w:p>
        </w:tc>
        <w:tc>
          <w:tcPr>
            <w:tcW w:w="4645" w:type="dxa"/>
            <w:gridSpan w:val="3"/>
            <w:tcBorders>
              <w:top w:val="single" w:sz="4" w:space="0" w:color="auto"/>
              <w:left w:val="single" w:sz="4" w:space="0" w:color="auto"/>
              <w:bottom w:val="single" w:sz="4" w:space="0" w:color="auto"/>
              <w:right w:val="single" w:sz="4" w:space="0" w:color="auto"/>
            </w:tcBorders>
            <w:hideMark/>
          </w:tcPr>
          <w:p w14:paraId="63BE0051" w14:textId="77777777" w:rsidR="00D13F79" w:rsidRPr="00556A32" w:rsidRDefault="00D13F79" w:rsidP="00D13F79">
            <w:pPr>
              <w:pStyle w:val="ListBullet"/>
              <w:numPr>
                <w:ilvl w:val="0"/>
                <w:numId w:val="24"/>
              </w:numPr>
              <w:tabs>
                <w:tab w:val="left" w:pos="720"/>
              </w:tabs>
              <w:ind w:left="0" w:firstLine="0"/>
              <w:rPr>
                <w:szCs w:val="20"/>
                <w:lang w:val="en-ZA"/>
              </w:rPr>
            </w:pPr>
            <w:r w:rsidRPr="00556A32">
              <w:rPr>
                <w:b/>
                <w:szCs w:val="20"/>
                <w:lang w:val="en-ZA"/>
              </w:rPr>
              <w:t xml:space="preserve">Assignment A3: </w:t>
            </w:r>
            <w:r w:rsidRPr="00556A32">
              <w:rPr>
                <w:szCs w:val="20"/>
                <w:lang w:val="en-ZA"/>
              </w:rPr>
              <w:t>the learner must:</w:t>
            </w:r>
          </w:p>
          <w:p w14:paraId="0B1F0FDA" w14:textId="77777777" w:rsidR="00D13F79" w:rsidRDefault="00D13F79" w:rsidP="00EC3B65">
            <w:pPr>
              <w:pStyle w:val="ListBullet2"/>
              <w:tabs>
                <w:tab w:val="num" w:pos="643"/>
              </w:tabs>
              <w:ind w:left="643"/>
              <w:rPr>
                <w:lang w:val="en-ZA"/>
              </w:rPr>
            </w:pPr>
            <w:r>
              <w:rPr>
                <w:lang w:val="en-ZA"/>
              </w:rPr>
              <w:t>Administer the project library/knowledge base</w:t>
            </w:r>
          </w:p>
          <w:p w14:paraId="41AFCB4D" w14:textId="77777777" w:rsidR="00D13F79" w:rsidRDefault="00D13F79" w:rsidP="00EC3B65">
            <w:pPr>
              <w:pStyle w:val="ListBullet2"/>
              <w:tabs>
                <w:tab w:val="num" w:pos="643"/>
              </w:tabs>
              <w:ind w:left="643"/>
              <w:rPr>
                <w:lang w:val="en-ZA"/>
              </w:rPr>
            </w:pPr>
            <w:r>
              <w:rPr>
                <w:lang w:val="en-ZA"/>
              </w:rPr>
              <w:t>When change control documents are amended, the amended documents must be distributed to the relevant parties</w:t>
            </w:r>
          </w:p>
        </w:tc>
        <w:tc>
          <w:tcPr>
            <w:tcW w:w="3168" w:type="dxa"/>
            <w:tcBorders>
              <w:top w:val="single" w:sz="4" w:space="0" w:color="auto"/>
              <w:left w:val="single" w:sz="4" w:space="0" w:color="auto"/>
              <w:bottom w:val="single" w:sz="4" w:space="0" w:color="auto"/>
              <w:right w:val="single" w:sz="4" w:space="0" w:color="auto"/>
            </w:tcBorders>
          </w:tcPr>
          <w:p w14:paraId="10173027" w14:textId="77777777" w:rsidR="00D13F79" w:rsidRPr="00DF1761" w:rsidRDefault="00D13F79" w:rsidP="00D13F79">
            <w:pPr>
              <w:pStyle w:val="ListBullet"/>
              <w:numPr>
                <w:ilvl w:val="0"/>
                <w:numId w:val="24"/>
              </w:numPr>
              <w:tabs>
                <w:tab w:val="left" w:pos="720"/>
              </w:tabs>
              <w:ind w:left="0" w:firstLine="0"/>
              <w:rPr>
                <w:szCs w:val="22"/>
                <w:lang w:val="en-ZA"/>
              </w:rPr>
            </w:pPr>
            <w:r w:rsidRPr="00DF1761">
              <w:rPr>
                <w:szCs w:val="22"/>
                <w:lang w:val="en-ZA"/>
              </w:rPr>
              <w:t>Copies of records</w:t>
            </w:r>
          </w:p>
        </w:tc>
      </w:tr>
      <w:tr w:rsidR="00D13F79" w14:paraId="5866FF84" w14:textId="77777777" w:rsidTr="00EC3B65">
        <w:trPr>
          <w:cantSplit/>
          <w:trHeight w:val="610"/>
        </w:trPr>
        <w:tc>
          <w:tcPr>
            <w:tcW w:w="1984" w:type="dxa"/>
            <w:tcBorders>
              <w:top w:val="single" w:sz="4" w:space="0" w:color="auto"/>
              <w:left w:val="single" w:sz="4" w:space="0" w:color="auto"/>
              <w:bottom w:val="single" w:sz="4" w:space="0" w:color="auto"/>
              <w:right w:val="single" w:sz="4" w:space="0" w:color="auto"/>
            </w:tcBorders>
            <w:vAlign w:val="center"/>
            <w:hideMark/>
          </w:tcPr>
          <w:p w14:paraId="42D812B9" w14:textId="77777777" w:rsidR="00D13F79" w:rsidRDefault="00D13F79" w:rsidP="00EC3B65">
            <w:pPr>
              <w:spacing w:before="0" w:after="0"/>
              <w:jc w:val="left"/>
              <w:rPr>
                <w:szCs w:val="22"/>
                <w:lang w:val="en-ZA"/>
              </w:rPr>
            </w:pPr>
            <w:r>
              <w:rPr>
                <w:szCs w:val="22"/>
                <w:lang w:val="en-ZA"/>
              </w:rPr>
              <w:t>SO4, AC1-4</w:t>
            </w:r>
          </w:p>
        </w:tc>
        <w:tc>
          <w:tcPr>
            <w:tcW w:w="4645" w:type="dxa"/>
            <w:gridSpan w:val="3"/>
            <w:tcBorders>
              <w:top w:val="single" w:sz="4" w:space="0" w:color="auto"/>
              <w:left w:val="single" w:sz="4" w:space="0" w:color="auto"/>
              <w:bottom w:val="single" w:sz="4" w:space="0" w:color="auto"/>
              <w:right w:val="single" w:sz="4" w:space="0" w:color="auto"/>
            </w:tcBorders>
            <w:hideMark/>
          </w:tcPr>
          <w:p w14:paraId="76532DC1" w14:textId="77777777" w:rsidR="00D13F79" w:rsidRPr="00556A32" w:rsidRDefault="00D13F79" w:rsidP="00D13F79">
            <w:pPr>
              <w:pStyle w:val="ListBullet"/>
              <w:numPr>
                <w:ilvl w:val="0"/>
                <w:numId w:val="24"/>
              </w:numPr>
              <w:tabs>
                <w:tab w:val="left" w:pos="720"/>
              </w:tabs>
              <w:ind w:left="0" w:firstLine="0"/>
              <w:rPr>
                <w:szCs w:val="20"/>
                <w:lang w:val="en-ZA"/>
              </w:rPr>
            </w:pPr>
            <w:r w:rsidRPr="00556A32">
              <w:rPr>
                <w:b/>
                <w:szCs w:val="20"/>
                <w:lang w:val="en-ZA"/>
              </w:rPr>
              <w:t xml:space="preserve">Assessment A4: </w:t>
            </w:r>
            <w:r w:rsidRPr="00556A32">
              <w:rPr>
                <w:szCs w:val="20"/>
                <w:lang w:val="en-ZA"/>
              </w:rPr>
              <w:t>the learner must be able to:</w:t>
            </w:r>
          </w:p>
          <w:p w14:paraId="700F2A30" w14:textId="77777777" w:rsidR="00D13F79" w:rsidRDefault="00D13F79" w:rsidP="00EC3B65">
            <w:pPr>
              <w:pStyle w:val="ListBullet2"/>
              <w:tabs>
                <w:tab w:val="num" w:pos="643"/>
              </w:tabs>
              <w:ind w:left="643"/>
              <w:rPr>
                <w:lang w:val="en-ZA"/>
              </w:rPr>
            </w:pPr>
            <w:r>
              <w:rPr>
                <w:lang w:val="en-ZA"/>
              </w:rPr>
              <w:t>Maintain project organisation information records</w:t>
            </w:r>
          </w:p>
          <w:p w14:paraId="10D274FE" w14:textId="77777777" w:rsidR="00D13F79" w:rsidRDefault="00D13F79" w:rsidP="00EC3B65">
            <w:pPr>
              <w:pStyle w:val="ListBullet2"/>
              <w:tabs>
                <w:tab w:val="num" w:pos="643"/>
              </w:tabs>
              <w:ind w:left="643"/>
              <w:rPr>
                <w:szCs w:val="22"/>
                <w:lang w:val="en-ZA"/>
              </w:rPr>
            </w:pPr>
            <w:r>
              <w:rPr>
                <w:lang w:val="en-ZA"/>
              </w:rPr>
              <w:t>Record, utilise and maintain information about the communication channels, distribution lists and directories of team members and other stakeholders’ information</w:t>
            </w:r>
          </w:p>
        </w:tc>
        <w:tc>
          <w:tcPr>
            <w:tcW w:w="3168" w:type="dxa"/>
            <w:tcBorders>
              <w:top w:val="single" w:sz="4" w:space="0" w:color="auto"/>
              <w:left w:val="single" w:sz="4" w:space="0" w:color="auto"/>
              <w:bottom w:val="single" w:sz="4" w:space="0" w:color="auto"/>
              <w:right w:val="single" w:sz="4" w:space="0" w:color="auto"/>
            </w:tcBorders>
          </w:tcPr>
          <w:p w14:paraId="74DEE9FE" w14:textId="77777777" w:rsidR="00D13F79" w:rsidRDefault="00D13F79" w:rsidP="00EC3B65">
            <w:pPr>
              <w:pStyle w:val="ListBullet2"/>
            </w:pPr>
            <w:r>
              <w:t>Copies of records maintained by the learner</w:t>
            </w:r>
          </w:p>
          <w:p w14:paraId="26C3BE8B" w14:textId="77777777" w:rsidR="00D13F79" w:rsidRDefault="00D13F79" w:rsidP="00EC3B65">
            <w:pPr>
              <w:pStyle w:val="ListBullet2"/>
            </w:pPr>
            <w:r>
              <w:t>Copies of directories</w:t>
            </w:r>
          </w:p>
          <w:p w14:paraId="3E71AB58" w14:textId="77777777" w:rsidR="00D13F79" w:rsidRDefault="00D13F79" w:rsidP="00EC3B65">
            <w:pPr>
              <w:pStyle w:val="ListBullet2"/>
            </w:pPr>
            <w:r>
              <w:t>A diagram of the communication channels</w:t>
            </w:r>
          </w:p>
          <w:p w14:paraId="29C7286F" w14:textId="77777777" w:rsidR="00D13F79" w:rsidRPr="00556A32" w:rsidRDefault="00D13F79" w:rsidP="00EC3B65">
            <w:pPr>
              <w:pStyle w:val="ListBullet2"/>
            </w:pPr>
            <w:r>
              <w:t>Copies of notices sent to project team members and stakeholders</w:t>
            </w:r>
          </w:p>
        </w:tc>
      </w:tr>
      <w:tr w:rsidR="00D13F79" w14:paraId="05122EA2" w14:textId="77777777" w:rsidTr="00EC3B65">
        <w:trPr>
          <w:cantSplit/>
          <w:trHeight w:val="780"/>
        </w:trPr>
        <w:tc>
          <w:tcPr>
            <w:tcW w:w="9797" w:type="dxa"/>
            <w:gridSpan w:val="5"/>
            <w:tcBorders>
              <w:top w:val="single" w:sz="4" w:space="0" w:color="auto"/>
              <w:left w:val="single" w:sz="4" w:space="0" w:color="auto"/>
              <w:bottom w:val="single" w:sz="4" w:space="0" w:color="auto"/>
              <w:right w:val="single" w:sz="4" w:space="0" w:color="auto"/>
            </w:tcBorders>
            <w:hideMark/>
          </w:tcPr>
          <w:p w14:paraId="026558F4" w14:textId="77777777" w:rsidR="00D13F79" w:rsidRDefault="00D13F79" w:rsidP="00EC3B65">
            <w:pPr>
              <w:rPr>
                <w:lang w:val="en-ZA"/>
              </w:rPr>
            </w:pPr>
            <w:r>
              <w:rPr>
                <w:b/>
                <w:bCs/>
                <w:lang w:val="en-ZA"/>
              </w:rPr>
              <w:t xml:space="preserve">Mentor </w:t>
            </w:r>
            <w:r>
              <w:rPr>
                <w:lang w:val="en-ZA"/>
              </w:rPr>
              <w:t>comments on the learner’s performance: (Please ensure that the learner has mastered this section fully before signing him/ her off). Also indicate any other projects/ assignments/ tasks given to the learner as part of his/ her development.  Attach copies of documents, forms and other evidence of learner’s skills to this workbook.</w:t>
            </w:r>
          </w:p>
        </w:tc>
      </w:tr>
      <w:tr w:rsidR="00D13F79" w14:paraId="2E67891B"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2593B3DA" w14:textId="77777777" w:rsidR="00D13F79" w:rsidRDefault="00D13F79" w:rsidP="00EC3B65">
            <w:pPr>
              <w:rPr>
                <w:b/>
                <w:bCs/>
                <w:szCs w:val="22"/>
                <w:lang w:val="en-ZA"/>
              </w:rPr>
            </w:pPr>
          </w:p>
        </w:tc>
      </w:tr>
      <w:tr w:rsidR="00D13F79" w14:paraId="04B891F5"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55039002" w14:textId="77777777" w:rsidR="00D13F79" w:rsidRDefault="00D13F79" w:rsidP="00EC3B65">
            <w:pPr>
              <w:rPr>
                <w:szCs w:val="22"/>
                <w:lang w:val="en-ZA"/>
              </w:rPr>
            </w:pPr>
          </w:p>
        </w:tc>
      </w:tr>
      <w:tr w:rsidR="00D13F79" w14:paraId="76EB50B1"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37C40B1E" w14:textId="77777777" w:rsidR="00D13F79" w:rsidRDefault="00D13F79" w:rsidP="00EC3B65">
            <w:pPr>
              <w:rPr>
                <w:szCs w:val="22"/>
                <w:lang w:val="en-ZA"/>
              </w:rPr>
            </w:pPr>
          </w:p>
        </w:tc>
      </w:tr>
      <w:tr w:rsidR="00D13F79" w14:paraId="1D8B178C"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3C838B7D" w14:textId="77777777" w:rsidR="00D13F79" w:rsidRDefault="00D13F79" w:rsidP="00EC3B65">
            <w:pPr>
              <w:rPr>
                <w:szCs w:val="22"/>
                <w:lang w:val="en-ZA"/>
              </w:rPr>
            </w:pPr>
          </w:p>
        </w:tc>
      </w:tr>
      <w:tr w:rsidR="00D13F79" w14:paraId="05D4E651"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7C13273A" w14:textId="77777777" w:rsidR="00D13F79" w:rsidRDefault="00D13F79" w:rsidP="00EC3B65">
            <w:pPr>
              <w:rPr>
                <w:szCs w:val="22"/>
                <w:lang w:val="en-ZA"/>
              </w:rPr>
            </w:pPr>
          </w:p>
        </w:tc>
      </w:tr>
      <w:tr w:rsidR="00D13F79" w14:paraId="7FAD7B0D"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539469D9" w14:textId="77777777" w:rsidR="00D13F79" w:rsidRDefault="00D13F79" w:rsidP="00EC3B65">
            <w:pPr>
              <w:rPr>
                <w:szCs w:val="22"/>
                <w:lang w:val="en-ZA"/>
              </w:rPr>
            </w:pPr>
          </w:p>
        </w:tc>
      </w:tr>
      <w:tr w:rsidR="00D13F79" w14:paraId="3EF95992"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3D569E07" w14:textId="77777777" w:rsidR="00D13F79" w:rsidRDefault="00D13F79" w:rsidP="00EC3B65">
            <w:pPr>
              <w:rPr>
                <w:szCs w:val="22"/>
                <w:lang w:val="en-ZA"/>
              </w:rPr>
            </w:pPr>
          </w:p>
        </w:tc>
      </w:tr>
      <w:tr w:rsidR="00D13F79" w14:paraId="0C7CAC94"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7EEE0682" w14:textId="77777777" w:rsidR="00D13F79" w:rsidRDefault="00D13F79" w:rsidP="00EC3B65">
            <w:pPr>
              <w:rPr>
                <w:szCs w:val="22"/>
                <w:lang w:val="en-ZA"/>
              </w:rPr>
            </w:pPr>
          </w:p>
        </w:tc>
      </w:tr>
      <w:tr w:rsidR="00D13F79" w14:paraId="536E0985" w14:textId="77777777" w:rsidTr="00EC3B65">
        <w:trPr>
          <w:cantSplit/>
          <w:trHeight w:val="300"/>
        </w:trPr>
        <w:tc>
          <w:tcPr>
            <w:tcW w:w="9797" w:type="dxa"/>
            <w:gridSpan w:val="5"/>
            <w:tcBorders>
              <w:top w:val="single" w:sz="4" w:space="0" w:color="auto"/>
              <w:left w:val="single" w:sz="4" w:space="0" w:color="auto"/>
              <w:bottom w:val="single" w:sz="4" w:space="0" w:color="auto"/>
              <w:right w:val="single" w:sz="4" w:space="0" w:color="auto"/>
            </w:tcBorders>
          </w:tcPr>
          <w:p w14:paraId="25F56D47" w14:textId="77777777" w:rsidR="00D13F79" w:rsidRDefault="00D13F79" w:rsidP="00EC3B65">
            <w:pPr>
              <w:rPr>
                <w:szCs w:val="22"/>
                <w:lang w:val="en-ZA"/>
              </w:rPr>
            </w:pPr>
          </w:p>
        </w:tc>
      </w:tr>
      <w:tr w:rsidR="00D13F79" w14:paraId="7B3B8B80" w14:textId="77777777" w:rsidTr="00EC3B65">
        <w:trPr>
          <w:cantSplit/>
          <w:trHeight w:val="345"/>
        </w:trPr>
        <w:tc>
          <w:tcPr>
            <w:tcW w:w="3257" w:type="dxa"/>
            <w:gridSpan w:val="2"/>
            <w:tcBorders>
              <w:top w:val="single" w:sz="4" w:space="0" w:color="auto"/>
              <w:left w:val="single" w:sz="4" w:space="0" w:color="auto"/>
              <w:bottom w:val="single" w:sz="4" w:space="0" w:color="auto"/>
              <w:right w:val="single" w:sz="4" w:space="0" w:color="auto"/>
            </w:tcBorders>
          </w:tcPr>
          <w:p w14:paraId="3F700D28" w14:textId="77777777" w:rsidR="00D13F79" w:rsidRDefault="00D13F79" w:rsidP="00EC3B65">
            <w:pPr>
              <w:rPr>
                <w:lang w:val="en-ZA"/>
              </w:rPr>
            </w:pPr>
          </w:p>
          <w:p w14:paraId="48B58934" w14:textId="77777777" w:rsidR="00D13F79" w:rsidRDefault="00D13F79" w:rsidP="00EC3B65">
            <w:pPr>
              <w:rPr>
                <w:lang w:val="en-ZA"/>
              </w:rPr>
            </w:pPr>
          </w:p>
          <w:p w14:paraId="775D6947" w14:textId="77777777" w:rsidR="00D13F79" w:rsidRDefault="00D13F79" w:rsidP="00EC3B65">
            <w:pPr>
              <w:rPr>
                <w:lang w:val="en-ZA"/>
              </w:rPr>
            </w:pPr>
            <w:r>
              <w:rPr>
                <w:lang w:val="en-ZA"/>
              </w:rPr>
              <w:t>Signature of mentor</w:t>
            </w:r>
          </w:p>
        </w:tc>
        <w:tc>
          <w:tcPr>
            <w:tcW w:w="3258" w:type="dxa"/>
            <w:tcBorders>
              <w:top w:val="single" w:sz="4" w:space="0" w:color="auto"/>
              <w:left w:val="single" w:sz="4" w:space="0" w:color="auto"/>
              <w:bottom w:val="single" w:sz="4" w:space="0" w:color="auto"/>
              <w:right w:val="single" w:sz="4" w:space="0" w:color="auto"/>
            </w:tcBorders>
          </w:tcPr>
          <w:p w14:paraId="559CBD61" w14:textId="77777777" w:rsidR="00D13F79" w:rsidRDefault="00D13F79" w:rsidP="00EC3B65">
            <w:pPr>
              <w:rPr>
                <w:lang w:val="en-ZA"/>
              </w:rPr>
            </w:pPr>
          </w:p>
          <w:p w14:paraId="791A245A" w14:textId="77777777" w:rsidR="00D13F79" w:rsidRDefault="00D13F79" w:rsidP="00EC3B65">
            <w:pPr>
              <w:rPr>
                <w:lang w:val="en-ZA"/>
              </w:rPr>
            </w:pPr>
          </w:p>
          <w:p w14:paraId="7AF18308" w14:textId="77777777" w:rsidR="00D13F79" w:rsidRDefault="00D13F79" w:rsidP="00EC3B65">
            <w:pPr>
              <w:rPr>
                <w:lang w:val="en-ZA"/>
              </w:rPr>
            </w:pPr>
            <w:r>
              <w:rPr>
                <w:lang w:val="en-ZA"/>
              </w:rPr>
              <w:t>Signature of Learner</w:t>
            </w:r>
          </w:p>
        </w:tc>
        <w:tc>
          <w:tcPr>
            <w:tcW w:w="3282" w:type="dxa"/>
            <w:gridSpan w:val="2"/>
            <w:tcBorders>
              <w:top w:val="single" w:sz="4" w:space="0" w:color="auto"/>
              <w:left w:val="single" w:sz="4" w:space="0" w:color="auto"/>
              <w:bottom w:val="single" w:sz="4" w:space="0" w:color="auto"/>
              <w:right w:val="single" w:sz="4" w:space="0" w:color="auto"/>
            </w:tcBorders>
          </w:tcPr>
          <w:p w14:paraId="1E3CD14E" w14:textId="77777777" w:rsidR="00D13F79" w:rsidRDefault="00D13F79" w:rsidP="00EC3B65">
            <w:pPr>
              <w:rPr>
                <w:lang w:val="en-ZA"/>
              </w:rPr>
            </w:pPr>
          </w:p>
          <w:p w14:paraId="1E365981" w14:textId="77777777" w:rsidR="00D13F79" w:rsidRDefault="00D13F79" w:rsidP="00EC3B65">
            <w:pPr>
              <w:rPr>
                <w:lang w:val="en-ZA"/>
              </w:rPr>
            </w:pPr>
          </w:p>
          <w:p w14:paraId="26147E3C" w14:textId="77777777" w:rsidR="00D13F79" w:rsidRDefault="00D13F79" w:rsidP="00EC3B65">
            <w:pPr>
              <w:rPr>
                <w:lang w:val="en-ZA"/>
              </w:rPr>
            </w:pPr>
            <w:r>
              <w:rPr>
                <w:lang w:val="en-ZA"/>
              </w:rPr>
              <w:t>Date completed</w:t>
            </w:r>
          </w:p>
        </w:tc>
      </w:tr>
    </w:tbl>
    <w:p w14:paraId="3663A72F" w14:textId="77777777" w:rsidR="00D13F79" w:rsidRDefault="00D13F79" w:rsidP="00D13F79">
      <w:pPr>
        <w:rPr>
          <w:lang w:val="en-ZA"/>
        </w:rPr>
      </w:pPr>
    </w:p>
    <w:p w14:paraId="28118F51" w14:textId="77777777" w:rsidR="00D13F79" w:rsidRDefault="00D13F79" w:rsidP="00D13F79">
      <w:pPr>
        <w:rPr>
          <w:lang w:val="en-ZA"/>
        </w:rPr>
      </w:pPr>
      <w:r>
        <w:rPr>
          <w:lang w:val="en-ZA"/>
        </w:rPr>
        <w:br w:type="page"/>
      </w:r>
    </w:p>
    <w:p w14:paraId="44B3D6B7" w14:textId="77777777" w:rsidR="00D13F79" w:rsidRDefault="00D13F79" w:rsidP="00D13F79">
      <w:pPr>
        <w:pStyle w:val="Heading2"/>
        <w:rPr>
          <w:lang w:val="en-ZA"/>
        </w:rPr>
      </w:pPr>
      <w:bookmarkStart w:id="77" w:name="_Toc384823207"/>
      <w:bookmarkStart w:id="78" w:name="_Toc410736587"/>
      <w:r>
        <w:rPr>
          <w:lang w:val="en-ZA"/>
        </w:rPr>
        <w:t>Task Exposure Program</w:t>
      </w:r>
      <w:bookmarkEnd w:id="77"/>
      <w:bookmarkEnd w:id="78"/>
    </w:p>
    <w:p w14:paraId="4240FE7A" w14:textId="77777777" w:rsidR="00D13F79" w:rsidRDefault="00D13F79" w:rsidP="00D13F79">
      <w:pPr>
        <w:rPr>
          <w:lang w:val="en-ZA"/>
        </w:rPr>
      </w:pPr>
      <w:r>
        <w:rPr>
          <w:lang w:val="en-ZA"/>
        </w:rPr>
        <w:t xml:space="preserve">This section is designed to ensure that learners are exposed to the full ambit of tasks within a project. Try to expose the learner, on a rotational basis, to as many of these tasks that are applicable to your operation as possible. This will ensure an employee with a fairly broad knowledge and competence of the entire operation who can add more value to your department /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8"/>
        <w:gridCol w:w="3360"/>
        <w:gridCol w:w="10"/>
        <w:gridCol w:w="3473"/>
      </w:tblGrid>
      <w:tr w:rsidR="00D13F79" w14:paraId="3E6434DD" w14:textId="77777777" w:rsidTr="00EC3B65">
        <w:trPr>
          <w:cantSplit/>
          <w:trHeight w:val="315"/>
          <w:tblHeader/>
        </w:trPr>
        <w:tc>
          <w:tcPr>
            <w:tcW w:w="2765" w:type="dxa"/>
            <w:tcBorders>
              <w:top w:val="single" w:sz="4" w:space="0" w:color="auto"/>
              <w:left w:val="single" w:sz="4" w:space="0" w:color="auto"/>
              <w:bottom w:val="single" w:sz="4" w:space="0" w:color="auto"/>
              <w:right w:val="single" w:sz="4" w:space="0" w:color="auto"/>
            </w:tcBorders>
            <w:hideMark/>
          </w:tcPr>
          <w:p w14:paraId="526F598C" w14:textId="77777777" w:rsidR="00D13F79" w:rsidRPr="009D7BB2" w:rsidRDefault="00D13F79" w:rsidP="00EC3B65">
            <w:pPr>
              <w:rPr>
                <w:b/>
              </w:rPr>
            </w:pPr>
            <w:bookmarkStart w:id="79" w:name="_Toc384823208"/>
            <w:r w:rsidRPr="009D7BB2">
              <w:rPr>
                <w:b/>
              </w:rPr>
              <w:t>Area Of Responsibility</w:t>
            </w:r>
            <w:bookmarkEnd w:id="79"/>
          </w:p>
        </w:tc>
        <w:tc>
          <w:tcPr>
            <w:tcW w:w="3458" w:type="dxa"/>
            <w:gridSpan w:val="3"/>
            <w:tcBorders>
              <w:top w:val="single" w:sz="4" w:space="0" w:color="auto"/>
              <w:left w:val="single" w:sz="4" w:space="0" w:color="auto"/>
              <w:bottom w:val="single" w:sz="4" w:space="0" w:color="auto"/>
              <w:right w:val="single" w:sz="4" w:space="0" w:color="auto"/>
            </w:tcBorders>
            <w:hideMark/>
          </w:tcPr>
          <w:p w14:paraId="14CB37CA" w14:textId="77777777" w:rsidR="00D13F79" w:rsidRPr="009D7BB2" w:rsidRDefault="00D13F79" w:rsidP="00EC3B65">
            <w:pPr>
              <w:rPr>
                <w:b/>
              </w:rPr>
            </w:pPr>
            <w:bookmarkStart w:id="80" w:name="_Toc384823209"/>
            <w:r w:rsidRPr="009D7BB2">
              <w:rPr>
                <w:b/>
              </w:rPr>
              <w:t>Tasks</w:t>
            </w:r>
            <w:bookmarkEnd w:id="80"/>
          </w:p>
        </w:tc>
        <w:tc>
          <w:tcPr>
            <w:tcW w:w="3574" w:type="dxa"/>
            <w:tcBorders>
              <w:top w:val="single" w:sz="4" w:space="0" w:color="auto"/>
              <w:left w:val="single" w:sz="4" w:space="0" w:color="auto"/>
              <w:bottom w:val="single" w:sz="4" w:space="0" w:color="auto"/>
              <w:right w:val="single" w:sz="4" w:space="0" w:color="auto"/>
            </w:tcBorders>
            <w:hideMark/>
          </w:tcPr>
          <w:p w14:paraId="5327F163" w14:textId="77777777" w:rsidR="00D13F79" w:rsidRPr="009D7BB2" w:rsidRDefault="00D13F79" w:rsidP="00EC3B65">
            <w:pPr>
              <w:rPr>
                <w:b/>
              </w:rPr>
            </w:pPr>
            <w:bookmarkStart w:id="81" w:name="_Toc384823210"/>
            <w:r w:rsidRPr="009D7BB2">
              <w:rPr>
                <w:b/>
              </w:rPr>
              <w:t>Section Supervisor Comments</w:t>
            </w:r>
            <w:bookmarkEnd w:id="81"/>
          </w:p>
        </w:tc>
      </w:tr>
      <w:tr w:rsidR="00D13F79" w14:paraId="76C7A7C3" w14:textId="77777777" w:rsidTr="00EC3B65">
        <w:trPr>
          <w:cantSplit/>
          <w:trHeight w:val="381"/>
        </w:trPr>
        <w:tc>
          <w:tcPr>
            <w:tcW w:w="2765" w:type="dxa"/>
            <w:vMerge w:val="restart"/>
            <w:tcBorders>
              <w:top w:val="single" w:sz="4" w:space="0" w:color="auto"/>
              <w:left w:val="single" w:sz="4" w:space="0" w:color="auto"/>
              <w:bottom w:val="single" w:sz="4" w:space="0" w:color="auto"/>
              <w:right w:val="single" w:sz="4" w:space="0" w:color="auto"/>
            </w:tcBorders>
            <w:vAlign w:val="center"/>
            <w:hideMark/>
          </w:tcPr>
          <w:p w14:paraId="254CCA38" w14:textId="77777777" w:rsidR="00D13F79" w:rsidRPr="009D7BB2" w:rsidRDefault="00D13F79" w:rsidP="00EC3B65">
            <w:pPr>
              <w:rPr>
                <w:b/>
                <w:lang w:val="en-ZA"/>
              </w:rPr>
            </w:pPr>
            <w:r w:rsidRPr="009D7BB2">
              <w:rPr>
                <w:b/>
                <w:lang w:val="en-ZA"/>
              </w:rPr>
              <w:t>Templates for change control requests</w:t>
            </w:r>
          </w:p>
        </w:tc>
        <w:tc>
          <w:tcPr>
            <w:tcW w:w="3458" w:type="dxa"/>
            <w:gridSpan w:val="3"/>
            <w:tcBorders>
              <w:top w:val="single" w:sz="4" w:space="0" w:color="auto"/>
              <w:left w:val="single" w:sz="4" w:space="0" w:color="auto"/>
              <w:bottom w:val="single" w:sz="4" w:space="0" w:color="auto"/>
              <w:right w:val="single" w:sz="4" w:space="0" w:color="auto"/>
            </w:tcBorders>
            <w:hideMark/>
          </w:tcPr>
          <w:p w14:paraId="0DF68836" w14:textId="77777777" w:rsidR="00D13F79" w:rsidRDefault="00D13F79" w:rsidP="00EC3B65">
            <w:pPr>
              <w:rPr>
                <w:lang w:val="en-ZA"/>
              </w:rPr>
            </w:pPr>
            <w:r>
              <w:rPr>
                <w:lang w:val="en-ZA"/>
              </w:rPr>
              <w:t>Develop templates for change control</w:t>
            </w:r>
          </w:p>
        </w:tc>
        <w:tc>
          <w:tcPr>
            <w:tcW w:w="3574" w:type="dxa"/>
            <w:tcBorders>
              <w:top w:val="single" w:sz="4" w:space="0" w:color="auto"/>
              <w:left w:val="single" w:sz="4" w:space="0" w:color="auto"/>
              <w:bottom w:val="single" w:sz="4" w:space="0" w:color="auto"/>
              <w:right w:val="single" w:sz="4" w:space="0" w:color="auto"/>
            </w:tcBorders>
          </w:tcPr>
          <w:p w14:paraId="45D42621" w14:textId="77777777" w:rsidR="00D13F79" w:rsidRDefault="00D13F79" w:rsidP="00EC3B65">
            <w:pPr>
              <w:rPr>
                <w:lang w:val="en-ZA"/>
              </w:rPr>
            </w:pPr>
          </w:p>
        </w:tc>
      </w:tr>
      <w:tr w:rsidR="00D13F79" w14:paraId="3D89AB8F" w14:textId="77777777" w:rsidTr="00EC3B65">
        <w:trPr>
          <w:cantSplit/>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BD3A2" w14:textId="77777777" w:rsidR="00D13F79" w:rsidRDefault="00D13F79" w:rsidP="00EC3B65">
            <w:pPr>
              <w:spacing w:before="0" w:after="0"/>
              <w:jc w:val="left"/>
              <w:rPr>
                <w:lang w:val="en-ZA"/>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7D72C7FD" w14:textId="77777777" w:rsidR="00D13F79" w:rsidRDefault="00D13F79" w:rsidP="00EC3B65">
            <w:pPr>
              <w:rPr>
                <w:lang w:val="en-ZA"/>
              </w:rPr>
            </w:pPr>
            <w:r>
              <w:rPr>
                <w:lang w:val="en-ZA"/>
              </w:rPr>
              <w:t>Amend these templates when necessary</w:t>
            </w:r>
          </w:p>
        </w:tc>
        <w:tc>
          <w:tcPr>
            <w:tcW w:w="3574" w:type="dxa"/>
            <w:tcBorders>
              <w:top w:val="single" w:sz="4" w:space="0" w:color="auto"/>
              <w:left w:val="single" w:sz="4" w:space="0" w:color="auto"/>
              <w:bottom w:val="single" w:sz="4" w:space="0" w:color="auto"/>
              <w:right w:val="single" w:sz="4" w:space="0" w:color="auto"/>
            </w:tcBorders>
          </w:tcPr>
          <w:p w14:paraId="376F2275" w14:textId="77777777" w:rsidR="00D13F79" w:rsidRDefault="00D13F79" w:rsidP="00EC3B65">
            <w:pPr>
              <w:rPr>
                <w:lang w:val="en-ZA"/>
              </w:rPr>
            </w:pPr>
          </w:p>
        </w:tc>
      </w:tr>
      <w:tr w:rsidR="00D13F79" w14:paraId="72D207E2" w14:textId="77777777" w:rsidTr="00EC3B65">
        <w:trPr>
          <w:cantSplit/>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76A9C" w14:textId="77777777" w:rsidR="00D13F79" w:rsidRDefault="00D13F79" w:rsidP="00EC3B65">
            <w:pPr>
              <w:spacing w:before="0" w:after="0"/>
              <w:jc w:val="left"/>
              <w:rPr>
                <w:lang w:val="en-ZA"/>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1711BE76" w14:textId="77777777" w:rsidR="00D13F79" w:rsidRDefault="00D13F79" w:rsidP="00EC3B65">
            <w:pPr>
              <w:rPr>
                <w:lang w:val="en-ZA"/>
              </w:rPr>
            </w:pPr>
            <w:r>
              <w:rPr>
                <w:lang w:val="en-ZA"/>
              </w:rPr>
              <w:t>Maintain the change control log</w:t>
            </w:r>
          </w:p>
        </w:tc>
        <w:tc>
          <w:tcPr>
            <w:tcW w:w="3574" w:type="dxa"/>
            <w:tcBorders>
              <w:top w:val="single" w:sz="4" w:space="0" w:color="auto"/>
              <w:left w:val="single" w:sz="4" w:space="0" w:color="auto"/>
              <w:bottom w:val="single" w:sz="4" w:space="0" w:color="auto"/>
              <w:right w:val="single" w:sz="4" w:space="0" w:color="auto"/>
            </w:tcBorders>
          </w:tcPr>
          <w:p w14:paraId="1EC47BE7" w14:textId="77777777" w:rsidR="00D13F79" w:rsidRDefault="00D13F79" w:rsidP="00EC3B65">
            <w:pPr>
              <w:rPr>
                <w:lang w:val="en-ZA"/>
              </w:rPr>
            </w:pPr>
          </w:p>
        </w:tc>
      </w:tr>
      <w:tr w:rsidR="00D13F79" w14:paraId="067318B6" w14:textId="77777777" w:rsidTr="00EC3B65">
        <w:trPr>
          <w:cantSplit/>
          <w:trHeight w:val="377"/>
        </w:trPr>
        <w:tc>
          <w:tcPr>
            <w:tcW w:w="2765" w:type="dxa"/>
            <w:vMerge w:val="restart"/>
            <w:tcBorders>
              <w:top w:val="single" w:sz="4" w:space="0" w:color="auto"/>
              <w:left w:val="single" w:sz="4" w:space="0" w:color="auto"/>
              <w:bottom w:val="single" w:sz="4" w:space="0" w:color="auto"/>
              <w:right w:val="single" w:sz="4" w:space="0" w:color="auto"/>
            </w:tcBorders>
            <w:vAlign w:val="center"/>
            <w:hideMark/>
          </w:tcPr>
          <w:p w14:paraId="7E85676D" w14:textId="77777777" w:rsidR="00D13F79" w:rsidRPr="009D7BB2" w:rsidRDefault="00D13F79" w:rsidP="00EC3B65">
            <w:pPr>
              <w:rPr>
                <w:b/>
              </w:rPr>
            </w:pPr>
            <w:r w:rsidRPr="009D7BB2">
              <w:rPr>
                <w:b/>
              </w:rPr>
              <w:t>Monitor change control request</w:t>
            </w:r>
          </w:p>
        </w:tc>
        <w:tc>
          <w:tcPr>
            <w:tcW w:w="3458" w:type="dxa"/>
            <w:gridSpan w:val="3"/>
            <w:tcBorders>
              <w:top w:val="single" w:sz="4" w:space="0" w:color="auto"/>
              <w:left w:val="single" w:sz="4" w:space="0" w:color="auto"/>
              <w:bottom w:val="single" w:sz="4" w:space="0" w:color="auto"/>
              <w:right w:val="single" w:sz="4" w:space="0" w:color="auto"/>
            </w:tcBorders>
            <w:hideMark/>
          </w:tcPr>
          <w:p w14:paraId="5EDDCA64" w14:textId="77777777" w:rsidR="00D13F79" w:rsidRDefault="00D13F79" w:rsidP="00EC3B65">
            <w:pPr>
              <w:rPr>
                <w:lang w:val="en-ZA"/>
              </w:rPr>
            </w:pPr>
            <w:r>
              <w:rPr>
                <w:lang w:val="en-ZA"/>
              </w:rPr>
              <w:t>Track, record and report status of change control request</w:t>
            </w:r>
          </w:p>
        </w:tc>
        <w:tc>
          <w:tcPr>
            <w:tcW w:w="3574" w:type="dxa"/>
            <w:tcBorders>
              <w:top w:val="single" w:sz="4" w:space="0" w:color="auto"/>
              <w:left w:val="single" w:sz="4" w:space="0" w:color="auto"/>
              <w:bottom w:val="single" w:sz="4" w:space="0" w:color="auto"/>
              <w:right w:val="single" w:sz="4" w:space="0" w:color="auto"/>
            </w:tcBorders>
          </w:tcPr>
          <w:p w14:paraId="7DAA39AA" w14:textId="77777777" w:rsidR="00D13F79" w:rsidRDefault="00D13F79" w:rsidP="00EC3B65">
            <w:pPr>
              <w:rPr>
                <w:lang w:val="en-ZA"/>
              </w:rPr>
            </w:pPr>
          </w:p>
        </w:tc>
      </w:tr>
      <w:tr w:rsidR="00D13F79" w14:paraId="7C016358" w14:textId="77777777" w:rsidTr="00EC3B65">
        <w:trPr>
          <w:cantSplit/>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7AB9A" w14:textId="77777777" w:rsidR="00D13F79" w:rsidRPr="009D7BB2" w:rsidRDefault="00D13F79" w:rsidP="00EC3B65">
            <w:pPr>
              <w:rPr>
                <w:b/>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57CEF03C" w14:textId="77777777" w:rsidR="00D13F79" w:rsidRDefault="00D13F79" w:rsidP="00EC3B65">
            <w:pPr>
              <w:rPr>
                <w:lang w:val="en-ZA"/>
              </w:rPr>
            </w:pPr>
            <w:r>
              <w:rPr>
                <w:lang w:val="en-ZA"/>
              </w:rPr>
              <w:t>Keep relevant parties informed of progress of change control</w:t>
            </w:r>
          </w:p>
        </w:tc>
        <w:tc>
          <w:tcPr>
            <w:tcW w:w="3574" w:type="dxa"/>
            <w:tcBorders>
              <w:top w:val="single" w:sz="4" w:space="0" w:color="auto"/>
              <w:left w:val="single" w:sz="4" w:space="0" w:color="auto"/>
              <w:bottom w:val="single" w:sz="4" w:space="0" w:color="auto"/>
              <w:right w:val="single" w:sz="4" w:space="0" w:color="auto"/>
            </w:tcBorders>
          </w:tcPr>
          <w:p w14:paraId="38E31DF7" w14:textId="77777777" w:rsidR="00D13F79" w:rsidRDefault="00D13F79" w:rsidP="00EC3B65">
            <w:pPr>
              <w:rPr>
                <w:lang w:val="en-ZA"/>
              </w:rPr>
            </w:pPr>
          </w:p>
        </w:tc>
      </w:tr>
      <w:tr w:rsidR="00D13F79" w14:paraId="0A4006EC" w14:textId="77777777" w:rsidTr="00EC3B65">
        <w:trPr>
          <w:cantSplit/>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D2645" w14:textId="77777777" w:rsidR="00D13F79" w:rsidRPr="009D7BB2" w:rsidRDefault="00D13F79" w:rsidP="00EC3B65">
            <w:pPr>
              <w:rPr>
                <w:b/>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16C21649" w14:textId="77777777" w:rsidR="00D13F79" w:rsidRDefault="00D13F79" w:rsidP="00EC3B65">
            <w:pPr>
              <w:rPr>
                <w:lang w:val="en-ZA"/>
              </w:rPr>
            </w:pPr>
            <w:r>
              <w:rPr>
                <w:lang w:val="en-ZA"/>
              </w:rPr>
              <w:t>Administer project library</w:t>
            </w:r>
          </w:p>
        </w:tc>
        <w:tc>
          <w:tcPr>
            <w:tcW w:w="3574" w:type="dxa"/>
            <w:tcBorders>
              <w:top w:val="single" w:sz="4" w:space="0" w:color="auto"/>
              <w:left w:val="single" w:sz="4" w:space="0" w:color="auto"/>
              <w:bottom w:val="single" w:sz="4" w:space="0" w:color="auto"/>
              <w:right w:val="single" w:sz="4" w:space="0" w:color="auto"/>
            </w:tcBorders>
          </w:tcPr>
          <w:p w14:paraId="2EDDB39B" w14:textId="77777777" w:rsidR="00D13F79" w:rsidRDefault="00D13F79" w:rsidP="00EC3B65">
            <w:pPr>
              <w:rPr>
                <w:lang w:val="en-ZA"/>
              </w:rPr>
            </w:pPr>
          </w:p>
        </w:tc>
      </w:tr>
      <w:tr w:rsidR="00D13F79" w14:paraId="53B39D17" w14:textId="77777777" w:rsidTr="00EC3B65">
        <w:trPr>
          <w:cantSplit/>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3565" w14:textId="77777777" w:rsidR="00D13F79" w:rsidRPr="009D7BB2" w:rsidRDefault="00D13F79" w:rsidP="00EC3B65">
            <w:pPr>
              <w:rPr>
                <w:b/>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674B3D3B" w14:textId="77777777" w:rsidR="00D13F79" w:rsidRDefault="00D13F79" w:rsidP="00EC3B65">
            <w:pPr>
              <w:rPr>
                <w:lang w:val="en-ZA"/>
              </w:rPr>
            </w:pPr>
            <w:r>
              <w:rPr>
                <w:lang w:val="en-ZA"/>
              </w:rPr>
              <w:t>Develop and maintain project structure information</w:t>
            </w:r>
          </w:p>
        </w:tc>
        <w:tc>
          <w:tcPr>
            <w:tcW w:w="3574" w:type="dxa"/>
            <w:tcBorders>
              <w:top w:val="single" w:sz="4" w:space="0" w:color="auto"/>
              <w:left w:val="single" w:sz="4" w:space="0" w:color="auto"/>
              <w:bottom w:val="single" w:sz="4" w:space="0" w:color="auto"/>
              <w:right w:val="single" w:sz="4" w:space="0" w:color="auto"/>
            </w:tcBorders>
          </w:tcPr>
          <w:p w14:paraId="4C78DC98" w14:textId="77777777" w:rsidR="00D13F79" w:rsidRDefault="00D13F79" w:rsidP="00EC3B65">
            <w:pPr>
              <w:rPr>
                <w:lang w:val="en-ZA"/>
              </w:rPr>
            </w:pPr>
          </w:p>
        </w:tc>
      </w:tr>
      <w:tr w:rsidR="00D13F79" w14:paraId="4F7F89E9" w14:textId="77777777" w:rsidTr="00EC3B65">
        <w:trPr>
          <w:cantSplit/>
          <w:trHeight w:val="315"/>
        </w:trPr>
        <w:tc>
          <w:tcPr>
            <w:tcW w:w="2765" w:type="dxa"/>
            <w:vMerge w:val="restart"/>
            <w:tcBorders>
              <w:top w:val="single" w:sz="4" w:space="0" w:color="auto"/>
              <w:left w:val="single" w:sz="4" w:space="0" w:color="auto"/>
              <w:bottom w:val="single" w:sz="4" w:space="0" w:color="auto"/>
              <w:right w:val="single" w:sz="4" w:space="0" w:color="auto"/>
            </w:tcBorders>
            <w:vAlign w:val="center"/>
            <w:hideMark/>
          </w:tcPr>
          <w:p w14:paraId="2C9E6E72" w14:textId="77777777" w:rsidR="00D13F79" w:rsidRPr="009D7BB2" w:rsidRDefault="00D13F79" w:rsidP="00EC3B65">
            <w:pPr>
              <w:rPr>
                <w:b/>
              </w:rPr>
            </w:pPr>
            <w:r w:rsidRPr="009D7BB2">
              <w:rPr>
                <w:b/>
              </w:rPr>
              <w:t>Directory of project staff and other relevant parties</w:t>
            </w:r>
          </w:p>
        </w:tc>
        <w:tc>
          <w:tcPr>
            <w:tcW w:w="3458" w:type="dxa"/>
            <w:gridSpan w:val="3"/>
            <w:tcBorders>
              <w:top w:val="single" w:sz="4" w:space="0" w:color="auto"/>
              <w:left w:val="single" w:sz="4" w:space="0" w:color="auto"/>
              <w:bottom w:val="single" w:sz="4" w:space="0" w:color="auto"/>
              <w:right w:val="single" w:sz="4" w:space="0" w:color="auto"/>
            </w:tcBorders>
            <w:hideMark/>
          </w:tcPr>
          <w:p w14:paraId="54FFE541" w14:textId="77777777" w:rsidR="00D13F79" w:rsidRDefault="00D13F79" w:rsidP="00EC3B65">
            <w:pPr>
              <w:rPr>
                <w:lang w:val="en-ZA"/>
              </w:rPr>
            </w:pPr>
            <w:r>
              <w:rPr>
                <w:lang w:val="en-ZA"/>
              </w:rPr>
              <w:t>Develop distribution lists</w:t>
            </w:r>
          </w:p>
        </w:tc>
        <w:tc>
          <w:tcPr>
            <w:tcW w:w="3574" w:type="dxa"/>
            <w:tcBorders>
              <w:top w:val="single" w:sz="4" w:space="0" w:color="auto"/>
              <w:left w:val="single" w:sz="4" w:space="0" w:color="auto"/>
              <w:bottom w:val="single" w:sz="4" w:space="0" w:color="auto"/>
              <w:right w:val="single" w:sz="4" w:space="0" w:color="auto"/>
            </w:tcBorders>
          </w:tcPr>
          <w:p w14:paraId="780AC048" w14:textId="77777777" w:rsidR="00D13F79" w:rsidRDefault="00D13F79" w:rsidP="00EC3B65">
            <w:pPr>
              <w:rPr>
                <w:lang w:val="en-ZA"/>
              </w:rPr>
            </w:pPr>
          </w:p>
        </w:tc>
      </w:tr>
      <w:tr w:rsidR="00D13F79" w14:paraId="4D268BCC" w14:textId="77777777" w:rsidTr="00EC3B65">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A7DF1" w14:textId="77777777" w:rsidR="00D13F79" w:rsidRDefault="00D13F79" w:rsidP="00EC3B65">
            <w:pPr>
              <w:spacing w:before="0" w:after="0"/>
              <w:jc w:val="left"/>
              <w:rPr>
                <w:lang w:val="en-ZA"/>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5B1E7FA2" w14:textId="77777777" w:rsidR="00D13F79" w:rsidRDefault="00D13F79" w:rsidP="00EC3B65">
            <w:pPr>
              <w:rPr>
                <w:lang w:val="en-ZA"/>
              </w:rPr>
            </w:pPr>
            <w:r>
              <w:rPr>
                <w:lang w:val="en-ZA"/>
              </w:rPr>
              <w:t>Develop and maintain directory of project staff, stakeholders, suppliers and consultants involved with the project</w:t>
            </w:r>
          </w:p>
        </w:tc>
        <w:tc>
          <w:tcPr>
            <w:tcW w:w="3574" w:type="dxa"/>
            <w:tcBorders>
              <w:top w:val="single" w:sz="4" w:space="0" w:color="auto"/>
              <w:left w:val="single" w:sz="4" w:space="0" w:color="auto"/>
              <w:bottom w:val="single" w:sz="4" w:space="0" w:color="auto"/>
              <w:right w:val="single" w:sz="4" w:space="0" w:color="auto"/>
            </w:tcBorders>
          </w:tcPr>
          <w:p w14:paraId="3C135812" w14:textId="77777777" w:rsidR="00D13F79" w:rsidRDefault="00D13F79" w:rsidP="00EC3B65">
            <w:pPr>
              <w:rPr>
                <w:lang w:val="en-ZA"/>
              </w:rPr>
            </w:pPr>
          </w:p>
        </w:tc>
      </w:tr>
      <w:tr w:rsidR="00D13F79" w14:paraId="00DCB26D" w14:textId="77777777" w:rsidTr="00EC3B65">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DE21B" w14:textId="77777777" w:rsidR="00D13F79" w:rsidRDefault="00D13F79" w:rsidP="00EC3B65">
            <w:pPr>
              <w:spacing w:before="0" w:after="0"/>
              <w:jc w:val="left"/>
              <w:rPr>
                <w:lang w:val="en-ZA"/>
              </w:rPr>
            </w:pPr>
          </w:p>
        </w:tc>
        <w:tc>
          <w:tcPr>
            <w:tcW w:w="3458" w:type="dxa"/>
            <w:gridSpan w:val="3"/>
            <w:tcBorders>
              <w:top w:val="single" w:sz="4" w:space="0" w:color="auto"/>
              <w:left w:val="single" w:sz="4" w:space="0" w:color="auto"/>
              <w:bottom w:val="single" w:sz="4" w:space="0" w:color="auto"/>
              <w:right w:val="single" w:sz="4" w:space="0" w:color="auto"/>
            </w:tcBorders>
            <w:hideMark/>
          </w:tcPr>
          <w:p w14:paraId="27680D36" w14:textId="77777777" w:rsidR="00D13F79" w:rsidRDefault="00D13F79" w:rsidP="00EC3B65">
            <w:pPr>
              <w:rPr>
                <w:lang w:val="en-ZA"/>
              </w:rPr>
            </w:pPr>
            <w:r>
              <w:rPr>
                <w:lang w:val="en-ZA"/>
              </w:rPr>
              <w:t>Develop and maintain communication plans such as regular meetings, etc.</w:t>
            </w:r>
          </w:p>
        </w:tc>
        <w:tc>
          <w:tcPr>
            <w:tcW w:w="3574" w:type="dxa"/>
            <w:tcBorders>
              <w:top w:val="single" w:sz="4" w:space="0" w:color="auto"/>
              <w:left w:val="single" w:sz="4" w:space="0" w:color="auto"/>
              <w:bottom w:val="single" w:sz="4" w:space="0" w:color="auto"/>
              <w:right w:val="single" w:sz="4" w:space="0" w:color="auto"/>
            </w:tcBorders>
          </w:tcPr>
          <w:p w14:paraId="5DCF9D91" w14:textId="77777777" w:rsidR="00D13F79" w:rsidRDefault="00D13F79" w:rsidP="00EC3B65">
            <w:pPr>
              <w:rPr>
                <w:lang w:val="en-ZA"/>
              </w:rPr>
            </w:pPr>
          </w:p>
        </w:tc>
      </w:tr>
      <w:tr w:rsidR="00D13F79" w14:paraId="47AA2149" w14:textId="77777777" w:rsidTr="00EC3B65">
        <w:trPr>
          <w:cantSplit/>
          <w:trHeight w:val="315"/>
        </w:trPr>
        <w:tc>
          <w:tcPr>
            <w:tcW w:w="27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B59E8B" w14:textId="77777777" w:rsidR="00D13F79" w:rsidRPr="009D7BB2" w:rsidRDefault="00D13F79" w:rsidP="00EC3B65">
            <w:pPr>
              <w:rPr>
                <w:b/>
              </w:rPr>
            </w:pPr>
            <w:r w:rsidRPr="009D7BB2">
              <w:rPr>
                <w:b/>
              </w:rPr>
              <w:t>Add any additional functions relevant to your operation</w:t>
            </w:r>
          </w:p>
        </w:tc>
        <w:tc>
          <w:tcPr>
            <w:tcW w:w="3440" w:type="dxa"/>
            <w:tcBorders>
              <w:top w:val="single" w:sz="4" w:space="0" w:color="auto"/>
              <w:left w:val="single" w:sz="4" w:space="0" w:color="auto"/>
              <w:bottom w:val="single" w:sz="4" w:space="0" w:color="auto"/>
              <w:right w:val="single" w:sz="4" w:space="0" w:color="auto"/>
            </w:tcBorders>
          </w:tcPr>
          <w:p w14:paraId="2B901503" w14:textId="77777777" w:rsidR="00D13F79" w:rsidRDefault="00D13F79" w:rsidP="00EC3B65">
            <w:pPr>
              <w:rPr>
                <w:lang w:val="en-ZA"/>
              </w:rPr>
            </w:pPr>
          </w:p>
          <w:p w14:paraId="5182E340" w14:textId="77777777" w:rsidR="00D13F79" w:rsidRDefault="00D13F79" w:rsidP="00EC3B65">
            <w:pPr>
              <w:rPr>
                <w:lang w:val="en-ZA"/>
              </w:rPr>
            </w:pPr>
          </w:p>
        </w:tc>
        <w:tc>
          <w:tcPr>
            <w:tcW w:w="3584" w:type="dxa"/>
            <w:gridSpan w:val="2"/>
            <w:tcBorders>
              <w:top w:val="single" w:sz="4" w:space="0" w:color="auto"/>
              <w:left w:val="single" w:sz="4" w:space="0" w:color="auto"/>
              <w:bottom w:val="single" w:sz="4" w:space="0" w:color="auto"/>
              <w:right w:val="single" w:sz="4" w:space="0" w:color="auto"/>
            </w:tcBorders>
          </w:tcPr>
          <w:p w14:paraId="2554F790" w14:textId="77777777" w:rsidR="00D13F79" w:rsidRDefault="00D13F79" w:rsidP="00EC3B65">
            <w:pPr>
              <w:rPr>
                <w:lang w:val="en-ZA"/>
              </w:rPr>
            </w:pPr>
          </w:p>
        </w:tc>
      </w:tr>
      <w:tr w:rsidR="00D13F79" w14:paraId="59B020CE" w14:textId="77777777" w:rsidTr="00EC3B65">
        <w:trPr>
          <w:cantSplit/>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CBBC6B" w14:textId="77777777" w:rsidR="00D13F79" w:rsidRDefault="00D13F79" w:rsidP="00EC3B65">
            <w:pPr>
              <w:spacing w:before="0" w:after="0"/>
              <w:jc w:val="left"/>
              <w:rPr>
                <w:lang w:val="en-ZA"/>
              </w:rPr>
            </w:pPr>
          </w:p>
        </w:tc>
        <w:tc>
          <w:tcPr>
            <w:tcW w:w="3440" w:type="dxa"/>
            <w:tcBorders>
              <w:top w:val="single" w:sz="4" w:space="0" w:color="auto"/>
              <w:left w:val="single" w:sz="4" w:space="0" w:color="auto"/>
              <w:bottom w:val="single" w:sz="4" w:space="0" w:color="auto"/>
              <w:right w:val="single" w:sz="4" w:space="0" w:color="auto"/>
            </w:tcBorders>
          </w:tcPr>
          <w:p w14:paraId="770838F9" w14:textId="77777777" w:rsidR="00D13F79" w:rsidRDefault="00D13F79" w:rsidP="00EC3B65">
            <w:pPr>
              <w:rPr>
                <w:lang w:val="en-ZA"/>
              </w:rPr>
            </w:pPr>
          </w:p>
          <w:p w14:paraId="117E9C13" w14:textId="77777777" w:rsidR="00D13F79" w:rsidRDefault="00D13F79" w:rsidP="00EC3B65">
            <w:pPr>
              <w:rPr>
                <w:lang w:val="en-ZA"/>
              </w:rPr>
            </w:pPr>
          </w:p>
        </w:tc>
        <w:tc>
          <w:tcPr>
            <w:tcW w:w="3584" w:type="dxa"/>
            <w:gridSpan w:val="2"/>
            <w:tcBorders>
              <w:top w:val="single" w:sz="4" w:space="0" w:color="auto"/>
              <w:left w:val="single" w:sz="4" w:space="0" w:color="auto"/>
              <w:bottom w:val="single" w:sz="4" w:space="0" w:color="auto"/>
              <w:right w:val="single" w:sz="4" w:space="0" w:color="auto"/>
            </w:tcBorders>
          </w:tcPr>
          <w:p w14:paraId="413642DE" w14:textId="77777777" w:rsidR="00D13F79" w:rsidRDefault="00D13F79" w:rsidP="00EC3B65">
            <w:pPr>
              <w:rPr>
                <w:lang w:val="en-ZA"/>
              </w:rPr>
            </w:pPr>
          </w:p>
        </w:tc>
      </w:tr>
      <w:tr w:rsidR="00D13F79" w14:paraId="7DAB6F57" w14:textId="77777777" w:rsidTr="00EC3B65">
        <w:trPr>
          <w:cantSplit/>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E756BA" w14:textId="77777777" w:rsidR="00D13F79" w:rsidRDefault="00D13F79" w:rsidP="00EC3B65">
            <w:pPr>
              <w:spacing w:before="0" w:after="0"/>
              <w:jc w:val="left"/>
              <w:rPr>
                <w:lang w:val="en-ZA"/>
              </w:rPr>
            </w:pPr>
          </w:p>
        </w:tc>
        <w:tc>
          <w:tcPr>
            <w:tcW w:w="3440" w:type="dxa"/>
            <w:tcBorders>
              <w:top w:val="single" w:sz="4" w:space="0" w:color="auto"/>
              <w:left w:val="single" w:sz="4" w:space="0" w:color="auto"/>
              <w:bottom w:val="single" w:sz="4" w:space="0" w:color="auto"/>
              <w:right w:val="single" w:sz="4" w:space="0" w:color="auto"/>
            </w:tcBorders>
          </w:tcPr>
          <w:p w14:paraId="49F6F9E2" w14:textId="77777777" w:rsidR="00D13F79" w:rsidRDefault="00D13F79" w:rsidP="00EC3B65">
            <w:pPr>
              <w:rPr>
                <w:lang w:val="en-ZA"/>
              </w:rPr>
            </w:pPr>
          </w:p>
          <w:p w14:paraId="22DD248D" w14:textId="77777777" w:rsidR="00D13F79" w:rsidRDefault="00D13F79" w:rsidP="00EC3B65">
            <w:pPr>
              <w:rPr>
                <w:lang w:val="en-ZA"/>
              </w:rPr>
            </w:pPr>
          </w:p>
        </w:tc>
        <w:tc>
          <w:tcPr>
            <w:tcW w:w="3584" w:type="dxa"/>
            <w:gridSpan w:val="2"/>
            <w:tcBorders>
              <w:top w:val="single" w:sz="4" w:space="0" w:color="auto"/>
              <w:left w:val="single" w:sz="4" w:space="0" w:color="auto"/>
              <w:bottom w:val="single" w:sz="4" w:space="0" w:color="auto"/>
              <w:right w:val="single" w:sz="4" w:space="0" w:color="auto"/>
            </w:tcBorders>
          </w:tcPr>
          <w:p w14:paraId="18CFF9B6" w14:textId="77777777" w:rsidR="00D13F79" w:rsidRDefault="00D13F79" w:rsidP="00EC3B65">
            <w:pPr>
              <w:rPr>
                <w:lang w:val="en-ZA"/>
              </w:rPr>
            </w:pPr>
          </w:p>
        </w:tc>
      </w:tr>
      <w:tr w:rsidR="00D13F79" w14:paraId="319794CA" w14:textId="77777777" w:rsidTr="00EC3B65">
        <w:trPr>
          <w:cantSplit/>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DB4D99" w14:textId="77777777" w:rsidR="00D13F79" w:rsidRDefault="00D13F79" w:rsidP="00EC3B65">
            <w:pPr>
              <w:spacing w:before="0" w:after="0"/>
              <w:jc w:val="left"/>
              <w:rPr>
                <w:lang w:val="en-ZA"/>
              </w:rPr>
            </w:pPr>
          </w:p>
        </w:tc>
        <w:tc>
          <w:tcPr>
            <w:tcW w:w="3440" w:type="dxa"/>
            <w:tcBorders>
              <w:top w:val="single" w:sz="4" w:space="0" w:color="auto"/>
              <w:left w:val="single" w:sz="4" w:space="0" w:color="auto"/>
              <w:bottom w:val="single" w:sz="4" w:space="0" w:color="auto"/>
              <w:right w:val="single" w:sz="4" w:space="0" w:color="auto"/>
            </w:tcBorders>
          </w:tcPr>
          <w:p w14:paraId="5C3CBD1F" w14:textId="77777777" w:rsidR="00D13F79" w:rsidRDefault="00D13F79" w:rsidP="00EC3B65">
            <w:pPr>
              <w:rPr>
                <w:lang w:val="en-ZA"/>
              </w:rPr>
            </w:pPr>
          </w:p>
          <w:p w14:paraId="21304699" w14:textId="77777777" w:rsidR="00D13F79" w:rsidRDefault="00D13F79" w:rsidP="00EC3B65">
            <w:pPr>
              <w:rPr>
                <w:lang w:val="en-ZA"/>
              </w:rPr>
            </w:pPr>
          </w:p>
        </w:tc>
        <w:tc>
          <w:tcPr>
            <w:tcW w:w="3584" w:type="dxa"/>
            <w:gridSpan w:val="2"/>
            <w:tcBorders>
              <w:top w:val="single" w:sz="4" w:space="0" w:color="auto"/>
              <w:left w:val="single" w:sz="4" w:space="0" w:color="auto"/>
              <w:bottom w:val="single" w:sz="4" w:space="0" w:color="auto"/>
              <w:right w:val="single" w:sz="4" w:space="0" w:color="auto"/>
            </w:tcBorders>
          </w:tcPr>
          <w:p w14:paraId="54112A7B" w14:textId="77777777" w:rsidR="00D13F79" w:rsidRDefault="00D13F79" w:rsidP="00EC3B65">
            <w:pPr>
              <w:rPr>
                <w:lang w:val="en-ZA"/>
              </w:rPr>
            </w:pPr>
          </w:p>
        </w:tc>
      </w:tr>
      <w:tr w:rsidR="00D13F79" w14:paraId="7C2F693D" w14:textId="77777777" w:rsidTr="00EC3B65">
        <w:trPr>
          <w:cantSplit/>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33D6A3" w14:textId="77777777" w:rsidR="00D13F79" w:rsidRDefault="00D13F79" w:rsidP="00EC3B65">
            <w:pPr>
              <w:spacing w:before="0" w:after="0"/>
              <w:jc w:val="left"/>
              <w:rPr>
                <w:lang w:val="en-ZA"/>
              </w:rPr>
            </w:pPr>
          </w:p>
        </w:tc>
        <w:tc>
          <w:tcPr>
            <w:tcW w:w="3440" w:type="dxa"/>
            <w:tcBorders>
              <w:top w:val="single" w:sz="4" w:space="0" w:color="auto"/>
              <w:left w:val="single" w:sz="4" w:space="0" w:color="auto"/>
              <w:bottom w:val="single" w:sz="4" w:space="0" w:color="auto"/>
              <w:right w:val="single" w:sz="4" w:space="0" w:color="auto"/>
            </w:tcBorders>
          </w:tcPr>
          <w:p w14:paraId="22BDE91C" w14:textId="77777777" w:rsidR="00D13F79" w:rsidRDefault="00D13F79" w:rsidP="00EC3B65">
            <w:pPr>
              <w:rPr>
                <w:lang w:val="en-ZA"/>
              </w:rPr>
            </w:pPr>
          </w:p>
          <w:p w14:paraId="6AA48BFE" w14:textId="77777777" w:rsidR="00D13F79" w:rsidRDefault="00D13F79" w:rsidP="00EC3B65">
            <w:pPr>
              <w:rPr>
                <w:lang w:val="en-ZA"/>
              </w:rPr>
            </w:pPr>
          </w:p>
        </w:tc>
        <w:tc>
          <w:tcPr>
            <w:tcW w:w="3584" w:type="dxa"/>
            <w:gridSpan w:val="2"/>
            <w:tcBorders>
              <w:top w:val="single" w:sz="4" w:space="0" w:color="auto"/>
              <w:left w:val="single" w:sz="4" w:space="0" w:color="auto"/>
              <w:bottom w:val="single" w:sz="4" w:space="0" w:color="auto"/>
              <w:right w:val="single" w:sz="4" w:space="0" w:color="auto"/>
            </w:tcBorders>
          </w:tcPr>
          <w:p w14:paraId="459B91A6" w14:textId="77777777" w:rsidR="00D13F79" w:rsidRDefault="00D13F79" w:rsidP="00EC3B65">
            <w:pPr>
              <w:rPr>
                <w:lang w:val="en-ZA"/>
              </w:rPr>
            </w:pPr>
          </w:p>
        </w:tc>
      </w:tr>
    </w:tbl>
    <w:p w14:paraId="41E5447E" w14:textId="77777777" w:rsidR="00D13F79" w:rsidRDefault="00D13F79" w:rsidP="00D13F79">
      <w:pPr>
        <w:rPr>
          <w:lang w:val="en-ZA"/>
        </w:rPr>
      </w:pPr>
    </w:p>
    <w:p w14:paraId="13816F04" w14:textId="77777777" w:rsidR="00D13F79" w:rsidRDefault="00D13F79" w:rsidP="00D13F79">
      <w:pPr>
        <w:rPr>
          <w:lang w:val="en-ZA"/>
        </w:rPr>
      </w:pPr>
      <w:r>
        <w:rPr>
          <w:lang w:val="en-ZA"/>
        </w:rPr>
        <w:br w:type="page"/>
      </w:r>
    </w:p>
    <w:p w14:paraId="678CACBD" w14:textId="77777777" w:rsidR="00D13F79" w:rsidRDefault="00D13F79" w:rsidP="00D13F79">
      <w:pPr>
        <w:pStyle w:val="Heading2"/>
        <w:rPr>
          <w:rFonts w:cs="Arial"/>
          <w:lang w:val="en-US"/>
        </w:rPr>
      </w:pPr>
      <w:bookmarkStart w:id="82" w:name="_Toc384823212"/>
      <w:bookmarkStart w:id="83" w:name="_Toc410736588"/>
      <w:r>
        <w:rPr>
          <w:lang w:val="en-ZA"/>
        </w:rPr>
        <w:t>Workplace Project</w:t>
      </w:r>
      <w:bookmarkEnd w:id="82"/>
      <w:bookmarkEnd w:id="83"/>
    </w:p>
    <w:p w14:paraId="1ACBC905" w14:textId="77777777" w:rsidR="00D13F79" w:rsidRDefault="00D13F79" w:rsidP="00D13F79">
      <w:pPr>
        <w:rPr>
          <w:lang w:val="en-US"/>
        </w:rPr>
      </w:pPr>
      <w:r>
        <w:t>Do the following for the project you are involved in:</w:t>
      </w:r>
    </w:p>
    <w:p w14:paraId="16EB900C" w14:textId="77777777" w:rsidR="00D13F79" w:rsidRDefault="00D13F79" w:rsidP="00D13F79">
      <w:pPr>
        <w:numPr>
          <w:ilvl w:val="0"/>
          <w:numId w:val="16"/>
        </w:numPr>
        <w:spacing w:before="120" w:after="120"/>
        <w:rPr>
          <w:lang w:val="en-ZA"/>
        </w:rPr>
      </w:pPr>
      <w:r>
        <w:rPr>
          <w:lang w:val="en-ZA"/>
        </w:rPr>
        <w:t>Prepare a template for a project change control request and attach the template to your workbook</w:t>
      </w:r>
    </w:p>
    <w:p w14:paraId="6601DDEB" w14:textId="77777777" w:rsidR="00D13F79" w:rsidRDefault="00D13F79" w:rsidP="00D13F79">
      <w:pPr>
        <w:numPr>
          <w:ilvl w:val="0"/>
          <w:numId w:val="16"/>
        </w:numPr>
        <w:spacing w:before="120" w:after="120"/>
        <w:rPr>
          <w:lang w:val="en-ZA"/>
        </w:rPr>
      </w:pPr>
      <w:r>
        <w:rPr>
          <w:lang w:val="en-ZA"/>
        </w:rPr>
        <w:t>Develop a change control log and attach this to your workbook</w:t>
      </w:r>
    </w:p>
    <w:p w14:paraId="70AB7E19" w14:textId="77777777" w:rsidR="00D13F79" w:rsidRDefault="00D13F79" w:rsidP="00D13F79">
      <w:pPr>
        <w:numPr>
          <w:ilvl w:val="0"/>
          <w:numId w:val="16"/>
        </w:numPr>
        <w:spacing w:before="120" w:after="120"/>
        <w:rPr>
          <w:lang w:val="en-ZA"/>
        </w:rPr>
      </w:pPr>
      <w:r>
        <w:rPr>
          <w:lang w:val="en-ZA"/>
        </w:rPr>
        <w:t>Explain the change control procedure in your organisation</w:t>
      </w:r>
    </w:p>
    <w:p w14:paraId="7E117D57" w14:textId="77777777" w:rsidR="00D13F79" w:rsidRDefault="00D13F79" w:rsidP="00D13F79">
      <w:pPr>
        <w:numPr>
          <w:ilvl w:val="0"/>
          <w:numId w:val="16"/>
        </w:numPr>
        <w:spacing w:before="120" w:after="120"/>
        <w:rPr>
          <w:lang w:val="en-ZA"/>
        </w:rPr>
      </w:pPr>
      <w:r>
        <w:rPr>
          <w:lang w:val="en-ZA"/>
        </w:rPr>
        <w:t>Attach copies of the distribution lists that you developed for the project</w:t>
      </w:r>
    </w:p>
    <w:p w14:paraId="000260FB" w14:textId="77777777" w:rsidR="00D13F79" w:rsidRDefault="00D13F79" w:rsidP="00D13F79">
      <w:pPr>
        <w:numPr>
          <w:ilvl w:val="0"/>
          <w:numId w:val="16"/>
        </w:numPr>
        <w:spacing w:before="120" w:after="120"/>
        <w:rPr>
          <w:lang w:val="en-ZA"/>
        </w:rPr>
      </w:pPr>
      <w:r>
        <w:rPr>
          <w:lang w:val="en-ZA"/>
        </w:rPr>
        <w:t>Develop a directory in which to record the contact details of project staff, stakeholders, consultants and suppliers.  Attach an example of the directory to your workbook</w:t>
      </w:r>
    </w:p>
    <w:p w14:paraId="764F1FB9" w14:textId="77777777" w:rsidR="00D13F79" w:rsidRDefault="00D13F79" w:rsidP="00D13F79">
      <w:pPr>
        <w:numPr>
          <w:ilvl w:val="0"/>
          <w:numId w:val="16"/>
        </w:numPr>
        <w:spacing w:before="120" w:after="120"/>
        <w:rPr>
          <w:lang w:val="en-ZA"/>
        </w:rPr>
      </w:pPr>
      <w:r>
        <w:rPr>
          <w:lang w:val="en-ZA"/>
        </w:rPr>
        <w:t>Develop an organisation structure of the project and attach this to the workbook</w:t>
      </w:r>
    </w:p>
    <w:p w14:paraId="5480F24B" w14:textId="77777777" w:rsidR="00D13F79" w:rsidRDefault="00D13F79" w:rsidP="00D13F79">
      <w:pPr>
        <w:numPr>
          <w:ilvl w:val="0"/>
          <w:numId w:val="16"/>
        </w:numPr>
        <w:spacing w:before="120" w:after="120"/>
        <w:rPr>
          <w:lang w:val="en-ZA"/>
        </w:rPr>
      </w:pPr>
      <w:r>
        <w:rPr>
          <w:lang w:val="en-ZA"/>
        </w:rPr>
        <w:t>Explain the communication channels in the project</w:t>
      </w:r>
    </w:p>
    <w:p w14:paraId="71DC1936" w14:textId="77777777" w:rsidR="00D13F79" w:rsidRDefault="00D13F79" w:rsidP="00D13F79">
      <w:pPr>
        <w:rPr>
          <w:lang w:val="en-ZA"/>
        </w:rPr>
      </w:pPr>
    </w:p>
    <w:p w14:paraId="23C01106" w14:textId="77777777" w:rsidR="00D13F79" w:rsidRDefault="00D13F79" w:rsidP="00D13F79">
      <w:pPr>
        <w:rPr>
          <w:lang w:val="en-ZA"/>
        </w:rPr>
      </w:pPr>
    </w:p>
    <w:p w14:paraId="1A59D5F2" w14:textId="77777777" w:rsidR="00D13F79" w:rsidRDefault="00D13F79" w:rsidP="00D13F79">
      <w:pPr>
        <w:rPr>
          <w:lang w:val="en-ZA"/>
        </w:rPr>
      </w:pPr>
    </w:p>
    <w:p w14:paraId="03715253" w14:textId="77777777" w:rsidR="00D13F79" w:rsidRDefault="00D13F79" w:rsidP="00D13F79"/>
    <w:p w14:paraId="2D6FF07A" w14:textId="77777777" w:rsidR="00D13F79" w:rsidRDefault="00D13F79" w:rsidP="00D13F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66"/>
        <w:gridCol w:w="2958"/>
        <w:gridCol w:w="713"/>
        <w:gridCol w:w="662"/>
        <w:gridCol w:w="963"/>
        <w:gridCol w:w="1339"/>
        <w:gridCol w:w="1632"/>
      </w:tblGrid>
      <w:tr w:rsidR="00D13F79" w14:paraId="73B8B520" w14:textId="77777777" w:rsidTr="00EC3B65">
        <w:tc>
          <w:tcPr>
            <w:tcW w:w="9797" w:type="dxa"/>
            <w:gridSpan w:val="8"/>
            <w:tcBorders>
              <w:top w:val="single" w:sz="4" w:space="0" w:color="auto"/>
              <w:left w:val="single" w:sz="4" w:space="0" w:color="auto"/>
              <w:bottom w:val="single" w:sz="4" w:space="0" w:color="auto"/>
              <w:right w:val="single" w:sz="4" w:space="0" w:color="auto"/>
            </w:tcBorders>
            <w:hideMark/>
          </w:tcPr>
          <w:p w14:paraId="3A69463F" w14:textId="77777777" w:rsidR="00D13F79" w:rsidRDefault="00D13F79" w:rsidP="00EC3B65">
            <w:pPr>
              <w:pStyle w:val="Heading3"/>
            </w:pPr>
            <w:bookmarkStart w:id="84" w:name="_Toc398211095"/>
            <w:bookmarkStart w:id="85" w:name="_Toc398283810"/>
            <w:bookmarkStart w:id="86" w:name="_Toc398891063"/>
            <w:bookmarkStart w:id="87" w:name="_Toc401652577"/>
            <w:bookmarkStart w:id="88" w:name="_Toc404756392"/>
            <w:bookmarkStart w:id="89" w:name="_Toc410736589"/>
            <w:r>
              <w:t>Logbook</w:t>
            </w:r>
            <w:bookmarkEnd w:id="84"/>
            <w:bookmarkEnd w:id="85"/>
            <w:bookmarkEnd w:id="86"/>
            <w:r>
              <w:t xml:space="preserve"> </w:t>
            </w:r>
            <w:bookmarkEnd w:id="87"/>
            <w:bookmarkEnd w:id="88"/>
            <w:r>
              <w:t>10139</w:t>
            </w:r>
            <w:bookmarkEnd w:id="89"/>
          </w:p>
        </w:tc>
      </w:tr>
      <w:tr w:rsidR="00D13F79" w14:paraId="38F3D9BC" w14:textId="77777777" w:rsidTr="00EC3B65">
        <w:tc>
          <w:tcPr>
            <w:tcW w:w="1304" w:type="dxa"/>
            <w:gridSpan w:val="2"/>
            <w:tcBorders>
              <w:top w:val="single" w:sz="4" w:space="0" w:color="auto"/>
              <w:left w:val="single" w:sz="4" w:space="0" w:color="auto"/>
              <w:bottom w:val="single" w:sz="4" w:space="0" w:color="auto"/>
              <w:right w:val="single" w:sz="4" w:space="0" w:color="auto"/>
            </w:tcBorders>
            <w:hideMark/>
          </w:tcPr>
          <w:p w14:paraId="10098F74" w14:textId="77777777" w:rsidR="00D13F79" w:rsidRDefault="00D13F79" w:rsidP="00EC3B65">
            <w:pPr>
              <w:spacing w:before="120" w:after="120"/>
              <w:rPr>
                <w:b/>
              </w:rPr>
            </w:pPr>
            <w:r>
              <w:rPr>
                <w:b/>
              </w:rPr>
              <w:t>Date</w:t>
            </w:r>
          </w:p>
        </w:tc>
        <w:tc>
          <w:tcPr>
            <w:tcW w:w="3787" w:type="dxa"/>
            <w:gridSpan w:val="2"/>
            <w:tcBorders>
              <w:top w:val="single" w:sz="4" w:space="0" w:color="auto"/>
              <w:left w:val="single" w:sz="4" w:space="0" w:color="auto"/>
              <w:bottom w:val="single" w:sz="4" w:space="0" w:color="auto"/>
              <w:right w:val="single" w:sz="4" w:space="0" w:color="auto"/>
            </w:tcBorders>
            <w:hideMark/>
          </w:tcPr>
          <w:p w14:paraId="59D10E4F" w14:textId="77777777" w:rsidR="00D13F79" w:rsidRDefault="00D13F79" w:rsidP="00EC3B65">
            <w:pPr>
              <w:spacing w:before="120" w:after="120"/>
              <w:rPr>
                <w:b/>
              </w:rPr>
            </w:pPr>
            <w:r>
              <w:rPr>
                <w:b/>
              </w:rPr>
              <w:t>Assignment No</w:t>
            </w:r>
          </w:p>
        </w:tc>
        <w:tc>
          <w:tcPr>
            <w:tcW w:w="1668" w:type="dxa"/>
            <w:gridSpan w:val="2"/>
            <w:tcBorders>
              <w:top w:val="single" w:sz="4" w:space="0" w:color="auto"/>
              <w:left w:val="single" w:sz="4" w:space="0" w:color="auto"/>
              <w:bottom w:val="single" w:sz="4" w:space="0" w:color="auto"/>
              <w:right w:val="single" w:sz="4" w:space="0" w:color="auto"/>
            </w:tcBorders>
            <w:hideMark/>
          </w:tcPr>
          <w:p w14:paraId="441EDD3E" w14:textId="77777777" w:rsidR="00D13F79" w:rsidRDefault="00D13F79" w:rsidP="00EC3B65">
            <w:pPr>
              <w:spacing w:before="120" w:after="120"/>
              <w:rPr>
                <w:b/>
              </w:rPr>
            </w:pPr>
            <w:r>
              <w:rPr>
                <w:b/>
              </w:rPr>
              <w:t>Start</w:t>
            </w:r>
          </w:p>
        </w:tc>
        <w:tc>
          <w:tcPr>
            <w:tcW w:w="1364" w:type="dxa"/>
            <w:tcBorders>
              <w:top w:val="single" w:sz="4" w:space="0" w:color="auto"/>
              <w:left w:val="single" w:sz="4" w:space="0" w:color="auto"/>
              <w:bottom w:val="single" w:sz="4" w:space="0" w:color="auto"/>
              <w:right w:val="single" w:sz="4" w:space="0" w:color="auto"/>
            </w:tcBorders>
            <w:hideMark/>
          </w:tcPr>
          <w:p w14:paraId="6F1A669E" w14:textId="77777777" w:rsidR="00D13F79" w:rsidRDefault="00D13F79" w:rsidP="00EC3B65">
            <w:pPr>
              <w:spacing w:before="120" w:after="120"/>
              <w:rPr>
                <w:b/>
              </w:rPr>
            </w:pPr>
            <w:r>
              <w:rPr>
                <w:b/>
              </w:rPr>
              <w:t>Finish</w:t>
            </w:r>
          </w:p>
        </w:tc>
        <w:tc>
          <w:tcPr>
            <w:tcW w:w="1674" w:type="dxa"/>
            <w:tcBorders>
              <w:top w:val="single" w:sz="4" w:space="0" w:color="auto"/>
              <w:left w:val="single" w:sz="4" w:space="0" w:color="auto"/>
              <w:bottom w:val="single" w:sz="4" w:space="0" w:color="auto"/>
              <w:right w:val="single" w:sz="4" w:space="0" w:color="auto"/>
            </w:tcBorders>
            <w:hideMark/>
          </w:tcPr>
          <w:p w14:paraId="62DFA618" w14:textId="77777777" w:rsidR="00D13F79" w:rsidRDefault="00D13F79" w:rsidP="00EC3B65">
            <w:pPr>
              <w:spacing w:before="120" w:after="120"/>
              <w:rPr>
                <w:b/>
              </w:rPr>
            </w:pPr>
            <w:r>
              <w:rPr>
                <w:b/>
              </w:rPr>
              <w:t>Total Hours</w:t>
            </w:r>
          </w:p>
        </w:tc>
      </w:tr>
      <w:tr w:rsidR="00D13F79" w14:paraId="780EE7AA" w14:textId="77777777" w:rsidTr="00EC3B65">
        <w:tc>
          <w:tcPr>
            <w:tcW w:w="1304" w:type="dxa"/>
            <w:gridSpan w:val="2"/>
            <w:tcBorders>
              <w:top w:val="single" w:sz="4" w:space="0" w:color="auto"/>
              <w:left w:val="single" w:sz="4" w:space="0" w:color="auto"/>
              <w:bottom w:val="single" w:sz="4" w:space="0" w:color="auto"/>
              <w:right w:val="single" w:sz="4" w:space="0" w:color="auto"/>
            </w:tcBorders>
            <w:hideMark/>
          </w:tcPr>
          <w:p w14:paraId="7DF4D42A" w14:textId="77777777" w:rsidR="00D13F79" w:rsidRDefault="00D13F79" w:rsidP="00EC3B65">
            <w:pPr>
              <w:rPr>
                <w:i/>
              </w:rPr>
            </w:pPr>
            <w:r>
              <w:rPr>
                <w:i/>
              </w:rPr>
              <w:t xml:space="preserve">e.g. </w:t>
            </w:r>
          </w:p>
          <w:p w14:paraId="347C4B6A" w14:textId="77777777" w:rsidR="00D13F79" w:rsidRDefault="00D13F79" w:rsidP="00EC3B65">
            <w:pPr>
              <w:spacing w:before="120" w:after="120"/>
              <w:rPr>
                <w:i/>
              </w:rPr>
            </w:pPr>
            <w:r>
              <w:rPr>
                <w:i/>
              </w:rPr>
              <w:t>12/9/2014</w:t>
            </w:r>
          </w:p>
        </w:tc>
        <w:tc>
          <w:tcPr>
            <w:tcW w:w="3787" w:type="dxa"/>
            <w:gridSpan w:val="2"/>
            <w:tcBorders>
              <w:top w:val="single" w:sz="4" w:space="0" w:color="auto"/>
              <w:left w:val="single" w:sz="4" w:space="0" w:color="auto"/>
              <w:bottom w:val="single" w:sz="4" w:space="0" w:color="auto"/>
              <w:right w:val="single" w:sz="4" w:space="0" w:color="auto"/>
            </w:tcBorders>
            <w:hideMark/>
          </w:tcPr>
          <w:p w14:paraId="1F65FA9A" w14:textId="77777777" w:rsidR="00D13F79" w:rsidRDefault="00D13F79" w:rsidP="00EC3B65">
            <w:pPr>
              <w:spacing w:before="120" w:after="120"/>
              <w:rPr>
                <w:i/>
              </w:rPr>
            </w:pPr>
            <w:r>
              <w:rPr>
                <w:i/>
              </w:rPr>
              <w:t>1</w:t>
            </w:r>
          </w:p>
        </w:tc>
        <w:tc>
          <w:tcPr>
            <w:tcW w:w="1668" w:type="dxa"/>
            <w:gridSpan w:val="2"/>
            <w:tcBorders>
              <w:top w:val="single" w:sz="4" w:space="0" w:color="auto"/>
              <w:left w:val="single" w:sz="4" w:space="0" w:color="auto"/>
              <w:bottom w:val="single" w:sz="4" w:space="0" w:color="auto"/>
              <w:right w:val="single" w:sz="4" w:space="0" w:color="auto"/>
            </w:tcBorders>
            <w:hideMark/>
          </w:tcPr>
          <w:p w14:paraId="264B984D" w14:textId="77777777" w:rsidR="00D13F79" w:rsidRDefault="00D13F79" w:rsidP="00EC3B65">
            <w:pPr>
              <w:spacing w:before="120" w:after="120"/>
              <w:rPr>
                <w:i/>
              </w:rPr>
            </w:pPr>
            <w:r>
              <w:rPr>
                <w:i/>
              </w:rPr>
              <w:t>10:00</w:t>
            </w:r>
          </w:p>
        </w:tc>
        <w:tc>
          <w:tcPr>
            <w:tcW w:w="1364" w:type="dxa"/>
            <w:tcBorders>
              <w:top w:val="single" w:sz="4" w:space="0" w:color="auto"/>
              <w:left w:val="single" w:sz="4" w:space="0" w:color="auto"/>
              <w:bottom w:val="single" w:sz="4" w:space="0" w:color="auto"/>
              <w:right w:val="single" w:sz="4" w:space="0" w:color="auto"/>
            </w:tcBorders>
            <w:hideMark/>
          </w:tcPr>
          <w:p w14:paraId="3D1E77D9" w14:textId="77777777" w:rsidR="00D13F79" w:rsidRDefault="00D13F79" w:rsidP="00EC3B65">
            <w:pPr>
              <w:spacing w:before="120" w:after="120"/>
              <w:rPr>
                <w:i/>
              </w:rPr>
            </w:pPr>
            <w:r>
              <w:rPr>
                <w:i/>
              </w:rPr>
              <w:t>14:00</w:t>
            </w:r>
          </w:p>
        </w:tc>
        <w:tc>
          <w:tcPr>
            <w:tcW w:w="1674" w:type="dxa"/>
            <w:tcBorders>
              <w:top w:val="single" w:sz="4" w:space="0" w:color="auto"/>
              <w:left w:val="single" w:sz="4" w:space="0" w:color="auto"/>
              <w:bottom w:val="single" w:sz="4" w:space="0" w:color="auto"/>
              <w:right w:val="single" w:sz="4" w:space="0" w:color="auto"/>
            </w:tcBorders>
            <w:hideMark/>
          </w:tcPr>
          <w:p w14:paraId="54E88A4F" w14:textId="77777777" w:rsidR="00D13F79" w:rsidRDefault="00D13F79" w:rsidP="00EC3B65">
            <w:pPr>
              <w:spacing w:before="120" w:after="120"/>
              <w:rPr>
                <w:i/>
              </w:rPr>
            </w:pPr>
            <w:r>
              <w:rPr>
                <w:i/>
              </w:rPr>
              <w:t>4</w:t>
            </w:r>
          </w:p>
        </w:tc>
      </w:tr>
      <w:tr w:rsidR="00D13F79" w14:paraId="622FB38E"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6EDA6555"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4B6E6264"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64C1818C"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6E93D549"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386A5445" w14:textId="77777777" w:rsidR="00D13F79" w:rsidRDefault="00D13F79" w:rsidP="00EC3B65">
            <w:pPr>
              <w:spacing w:before="120" w:after="120"/>
            </w:pPr>
          </w:p>
        </w:tc>
      </w:tr>
      <w:tr w:rsidR="00D13F79" w14:paraId="3A8AB01F"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5B083C48"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65FD6CFF"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464B607B"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54C13376"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12E01B79" w14:textId="77777777" w:rsidR="00D13F79" w:rsidRDefault="00D13F79" w:rsidP="00EC3B65">
            <w:pPr>
              <w:spacing w:before="120" w:after="120"/>
            </w:pPr>
          </w:p>
        </w:tc>
      </w:tr>
      <w:tr w:rsidR="00D13F79" w14:paraId="6E93AF75"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759373D1"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34CF21F8"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0957097A"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6B1353C0"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5F80E30F" w14:textId="77777777" w:rsidR="00D13F79" w:rsidRDefault="00D13F79" w:rsidP="00EC3B65">
            <w:pPr>
              <w:spacing w:before="120" w:after="120"/>
            </w:pPr>
          </w:p>
        </w:tc>
      </w:tr>
      <w:tr w:rsidR="00D13F79" w14:paraId="5AE42E77"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32BF02C2"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64D98BA4"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08CEF124"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0605AE66"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23003B00" w14:textId="77777777" w:rsidR="00D13F79" w:rsidRDefault="00D13F79" w:rsidP="00EC3B65">
            <w:pPr>
              <w:spacing w:before="120" w:after="120"/>
            </w:pPr>
          </w:p>
        </w:tc>
      </w:tr>
      <w:tr w:rsidR="00D13F79" w14:paraId="79C3EF13"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7ED75F4C"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276FDF2C"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09D15881"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3F3D0536"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22FDB2E0" w14:textId="77777777" w:rsidR="00D13F79" w:rsidRDefault="00D13F79" w:rsidP="00EC3B65">
            <w:pPr>
              <w:spacing w:before="120" w:after="120"/>
            </w:pPr>
          </w:p>
        </w:tc>
      </w:tr>
      <w:tr w:rsidR="00D13F79" w14:paraId="0C73E393"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6CB7927A"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597B45C9"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69310669"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18CFD48C"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7819AFA2" w14:textId="77777777" w:rsidR="00D13F79" w:rsidRDefault="00D13F79" w:rsidP="00EC3B65">
            <w:pPr>
              <w:spacing w:before="120" w:after="120"/>
            </w:pPr>
          </w:p>
        </w:tc>
      </w:tr>
      <w:tr w:rsidR="00D13F79" w14:paraId="15AC8D0B"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54EE2C7B"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502D5FB9"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77BE0B67"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50C86E65"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343FFBD3" w14:textId="77777777" w:rsidR="00D13F79" w:rsidRDefault="00D13F79" w:rsidP="00EC3B65">
            <w:pPr>
              <w:spacing w:before="120" w:after="120"/>
            </w:pPr>
          </w:p>
        </w:tc>
      </w:tr>
      <w:tr w:rsidR="00D13F79" w14:paraId="469ECD07"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17ABAC1A"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2FF61167"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0E06597D"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24A3C550"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39D54AAE" w14:textId="77777777" w:rsidR="00D13F79" w:rsidRDefault="00D13F79" w:rsidP="00EC3B65">
            <w:pPr>
              <w:spacing w:before="120" w:after="120"/>
            </w:pPr>
          </w:p>
        </w:tc>
      </w:tr>
      <w:tr w:rsidR="00D13F79" w14:paraId="0C208C59"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552C5AE3"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21A78C09"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33B3F961"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1A72DC5A"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437C2191" w14:textId="77777777" w:rsidR="00D13F79" w:rsidRDefault="00D13F79" w:rsidP="00EC3B65">
            <w:pPr>
              <w:spacing w:before="120" w:after="120"/>
            </w:pPr>
          </w:p>
        </w:tc>
      </w:tr>
      <w:tr w:rsidR="00D13F79" w14:paraId="6E38B37A"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57B4EF8C"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5356B70F"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40B99530"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2A9D2B01"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6A8793A9" w14:textId="77777777" w:rsidR="00D13F79" w:rsidRDefault="00D13F79" w:rsidP="00EC3B65">
            <w:pPr>
              <w:spacing w:before="120" w:after="120"/>
            </w:pPr>
          </w:p>
        </w:tc>
      </w:tr>
      <w:tr w:rsidR="00D13F79" w14:paraId="3E6419E2"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104A3D8B"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0B27B878"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0DDC8533"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5FEEB271"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63408CBD" w14:textId="77777777" w:rsidR="00D13F79" w:rsidRDefault="00D13F79" w:rsidP="00EC3B65">
            <w:pPr>
              <w:spacing w:before="120" w:after="120"/>
            </w:pPr>
          </w:p>
        </w:tc>
      </w:tr>
      <w:tr w:rsidR="00D13F79" w14:paraId="7FCE0093"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2141CA2C"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73F5B001"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336E1525"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212DECCF"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79E275CC" w14:textId="77777777" w:rsidR="00D13F79" w:rsidRDefault="00D13F79" w:rsidP="00EC3B65">
            <w:pPr>
              <w:spacing w:before="120" w:after="120"/>
            </w:pPr>
          </w:p>
        </w:tc>
      </w:tr>
      <w:tr w:rsidR="00D13F79" w14:paraId="7BF75EDE"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1CF91625"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1AD33DF8"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34FD133C"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6BD7AADA"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4BC26707" w14:textId="77777777" w:rsidR="00D13F79" w:rsidRDefault="00D13F79" w:rsidP="00EC3B65">
            <w:pPr>
              <w:spacing w:before="120" w:after="120"/>
            </w:pPr>
          </w:p>
        </w:tc>
      </w:tr>
      <w:tr w:rsidR="00D13F79" w14:paraId="0D6C1903"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5BFF56FE"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6DB94149"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770A86C0"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69E0700E"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6237B01C" w14:textId="77777777" w:rsidR="00D13F79" w:rsidRDefault="00D13F79" w:rsidP="00EC3B65">
            <w:pPr>
              <w:spacing w:before="120" w:after="120"/>
            </w:pPr>
          </w:p>
        </w:tc>
      </w:tr>
      <w:tr w:rsidR="00D13F79" w14:paraId="1A0E9051"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07083EB7"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625AB5EA"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4D01BE21"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56E7D5F3"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17079C94" w14:textId="77777777" w:rsidR="00D13F79" w:rsidRDefault="00D13F79" w:rsidP="00EC3B65">
            <w:pPr>
              <w:spacing w:before="120" w:after="120"/>
            </w:pPr>
          </w:p>
        </w:tc>
      </w:tr>
      <w:tr w:rsidR="00D13F79" w14:paraId="0989F9A3"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3BC32FE5"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4A112E12"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10214621"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678C0E71"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0312F692" w14:textId="77777777" w:rsidR="00D13F79" w:rsidRDefault="00D13F79" w:rsidP="00EC3B65">
            <w:pPr>
              <w:spacing w:before="120" w:after="120"/>
            </w:pPr>
          </w:p>
        </w:tc>
      </w:tr>
      <w:tr w:rsidR="00D13F79" w14:paraId="2A753E68" w14:textId="77777777" w:rsidTr="00EC3B65">
        <w:tc>
          <w:tcPr>
            <w:tcW w:w="1304" w:type="dxa"/>
            <w:gridSpan w:val="2"/>
            <w:tcBorders>
              <w:top w:val="single" w:sz="4" w:space="0" w:color="auto"/>
              <w:left w:val="single" w:sz="4" w:space="0" w:color="auto"/>
              <w:bottom w:val="single" w:sz="4" w:space="0" w:color="auto"/>
              <w:right w:val="single" w:sz="4" w:space="0" w:color="auto"/>
            </w:tcBorders>
          </w:tcPr>
          <w:p w14:paraId="0D3A9758" w14:textId="77777777" w:rsidR="00D13F79" w:rsidRDefault="00D13F79" w:rsidP="00EC3B65">
            <w:pPr>
              <w:spacing w:before="120" w:after="120"/>
            </w:pPr>
          </w:p>
        </w:tc>
        <w:tc>
          <w:tcPr>
            <w:tcW w:w="3787" w:type="dxa"/>
            <w:gridSpan w:val="2"/>
            <w:tcBorders>
              <w:top w:val="single" w:sz="4" w:space="0" w:color="auto"/>
              <w:left w:val="single" w:sz="4" w:space="0" w:color="auto"/>
              <w:bottom w:val="single" w:sz="4" w:space="0" w:color="auto"/>
              <w:right w:val="single" w:sz="4" w:space="0" w:color="auto"/>
            </w:tcBorders>
          </w:tcPr>
          <w:p w14:paraId="1BCCCD20" w14:textId="77777777" w:rsidR="00D13F79" w:rsidRDefault="00D13F79" w:rsidP="00EC3B65">
            <w:pPr>
              <w:spacing w:before="120" w:after="120"/>
            </w:pPr>
          </w:p>
        </w:tc>
        <w:tc>
          <w:tcPr>
            <w:tcW w:w="1668" w:type="dxa"/>
            <w:gridSpan w:val="2"/>
            <w:tcBorders>
              <w:top w:val="single" w:sz="4" w:space="0" w:color="auto"/>
              <w:left w:val="single" w:sz="4" w:space="0" w:color="auto"/>
              <w:bottom w:val="single" w:sz="4" w:space="0" w:color="auto"/>
              <w:right w:val="single" w:sz="4" w:space="0" w:color="auto"/>
            </w:tcBorders>
          </w:tcPr>
          <w:p w14:paraId="1AE5F7C2" w14:textId="77777777" w:rsidR="00D13F79" w:rsidRDefault="00D13F79" w:rsidP="00EC3B65">
            <w:pPr>
              <w:spacing w:before="120" w:after="120"/>
            </w:pPr>
          </w:p>
        </w:tc>
        <w:tc>
          <w:tcPr>
            <w:tcW w:w="1364" w:type="dxa"/>
            <w:tcBorders>
              <w:top w:val="single" w:sz="4" w:space="0" w:color="auto"/>
              <w:left w:val="single" w:sz="4" w:space="0" w:color="auto"/>
              <w:bottom w:val="single" w:sz="4" w:space="0" w:color="auto"/>
              <w:right w:val="single" w:sz="4" w:space="0" w:color="auto"/>
            </w:tcBorders>
          </w:tcPr>
          <w:p w14:paraId="035E83BB" w14:textId="77777777" w:rsidR="00D13F79" w:rsidRDefault="00D13F79" w:rsidP="00EC3B65">
            <w:pPr>
              <w:spacing w:before="120" w:after="120"/>
            </w:pPr>
          </w:p>
        </w:tc>
        <w:tc>
          <w:tcPr>
            <w:tcW w:w="1674" w:type="dxa"/>
            <w:tcBorders>
              <w:top w:val="single" w:sz="4" w:space="0" w:color="auto"/>
              <w:left w:val="single" w:sz="4" w:space="0" w:color="auto"/>
              <w:bottom w:val="single" w:sz="4" w:space="0" w:color="auto"/>
              <w:right w:val="single" w:sz="4" w:space="0" w:color="auto"/>
            </w:tcBorders>
          </w:tcPr>
          <w:p w14:paraId="5BF03D87" w14:textId="77777777" w:rsidR="00D13F79" w:rsidRDefault="00D13F79" w:rsidP="00EC3B65">
            <w:pPr>
              <w:spacing w:before="120" w:after="120"/>
            </w:pPr>
          </w:p>
        </w:tc>
      </w:tr>
      <w:tr w:rsidR="00D13F79" w14:paraId="31C00BBA" w14:textId="77777777" w:rsidTr="00EC3B65">
        <w:tc>
          <w:tcPr>
            <w:tcW w:w="1237" w:type="dxa"/>
            <w:tcBorders>
              <w:top w:val="single" w:sz="4" w:space="0" w:color="auto"/>
              <w:left w:val="single" w:sz="4" w:space="0" w:color="auto"/>
              <w:bottom w:val="single" w:sz="4" w:space="0" w:color="auto"/>
              <w:right w:val="single" w:sz="4" w:space="0" w:color="auto"/>
            </w:tcBorders>
            <w:hideMark/>
          </w:tcPr>
          <w:p w14:paraId="6EE7F7DE" w14:textId="77777777" w:rsidR="00D13F79" w:rsidRDefault="00D13F79" w:rsidP="00EC3B65">
            <w:pPr>
              <w:spacing w:before="120" w:after="120"/>
            </w:pPr>
            <w:r>
              <w:t>Date</w:t>
            </w:r>
          </w:p>
        </w:tc>
        <w:tc>
          <w:tcPr>
            <w:tcW w:w="3114" w:type="dxa"/>
            <w:gridSpan w:val="2"/>
            <w:tcBorders>
              <w:top w:val="single" w:sz="4" w:space="0" w:color="auto"/>
              <w:left w:val="single" w:sz="4" w:space="0" w:color="auto"/>
              <w:bottom w:val="single" w:sz="4" w:space="0" w:color="auto"/>
              <w:right w:val="single" w:sz="4" w:space="0" w:color="auto"/>
            </w:tcBorders>
            <w:hideMark/>
          </w:tcPr>
          <w:p w14:paraId="541CE28E" w14:textId="77777777" w:rsidR="00D13F79" w:rsidRDefault="00D13F79" w:rsidP="00EC3B65">
            <w:pPr>
              <w:spacing w:before="120" w:after="120"/>
            </w:pPr>
            <w:r>
              <w:t>Learner signature</w:t>
            </w:r>
          </w:p>
        </w:tc>
        <w:tc>
          <w:tcPr>
            <w:tcW w:w="1413" w:type="dxa"/>
            <w:gridSpan w:val="2"/>
            <w:tcBorders>
              <w:top w:val="single" w:sz="4" w:space="0" w:color="auto"/>
              <w:left w:val="single" w:sz="4" w:space="0" w:color="auto"/>
              <w:bottom w:val="single" w:sz="4" w:space="0" w:color="auto"/>
              <w:right w:val="single" w:sz="4" w:space="0" w:color="auto"/>
            </w:tcBorders>
            <w:hideMark/>
          </w:tcPr>
          <w:p w14:paraId="732C326E" w14:textId="77777777" w:rsidR="00D13F79" w:rsidRDefault="00D13F79" w:rsidP="00EC3B65">
            <w:pPr>
              <w:spacing w:before="120" w:after="120"/>
            </w:pPr>
            <w:r>
              <w:t>Date</w:t>
            </w:r>
          </w:p>
        </w:tc>
        <w:tc>
          <w:tcPr>
            <w:tcW w:w="4033" w:type="dxa"/>
            <w:gridSpan w:val="3"/>
            <w:tcBorders>
              <w:top w:val="single" w:sz="4" w:space="0" w:color="auto"/>
              <w:left w:val="single" w:sz="4" w:space="0" w:color="auto"/>
              <w:bottom w:val="single" w:sz="4" w:space="0" w:color="auto"/>
              <w:right w:val="single" w:sz="4" w:space="0" w:color="auto"/>
            </w:tcBorders>
            <w:hideMark/>
          </w:tcPr>
          <w:p w14:paraId="0197A5CB" w14:textId="77777777" w:rsidR="00D13F79" w:rsidRDefault="00D13F79" w:rsidP="00EC3B65">
            <w:pPr>
              <w:spacing w:before="120" w:after="120"/>
            </w:pPr>
            <w:r>
              <w:t>Mentor/supervisor signature</w:t>
            </w:r>
          </w:p>
        </w:tc>
      </w:tr>
      <w:tr w:rsidR="00D13F79" w14:paraId="3A1D3E83" w14:textId="77777777" w:rsidTr="00EC3B65">
        <w:tc>
          <w:tcPr>
            <w:tcW w:w="1237" w:type="dxa"/>
            <w:tcBorders>
              <w:top w:val="single" w:sz="4" w:space="0" w:color="auto"/>
              <w:left w:val="single" w:sz="4" w:space="0" w:color="auto"/>
              <w:bottom w:val="single" w:sz="4" w:space="0" w:color="auto"/>
              <w:right w:val="single" w:sz="4" w:space="0" w:color="auto"/>
            </w:tcBorders>
          </w:tcPr>
          <w:p w14:paraId="2F8EB424" w14:textId="77777777" w:rsidR="00D13F79" w:rsidRDefault="00D13F79" w:rsidP="00EC3B65">
            <w:pPr>
              <w:spacing w:before="120" w:after="120"/>
            </w:pPr>
          </w:p>
        </w:tc>
        <w:tc>
          <w:tcPr>
            <w:tcW w:w="3114" w:type="dxa"/>
            <w:gridSpan w:val="2"/>
            <w:tcBorders>
              <w:top w:val="single" w:sz="4" w:space="0" w:color="auto"/>
              <w:left w:val="single" w:sz="4" w:space="0" w:color="auto"/>
              <w:bottom w:val="single" w:sz="4" w:space="0" w:color="auto"/>
              <w:right w:val="single" w:sz="4" w:space="0" w:color="auto"/>
            </w:tcBorders>
          </w:tcPr>
          <w:p w14:paraId="10A198B1" w14:textId="77777777" w:rsidR="00D13F79" w:rsidRDefault="00D13F79" w:rsidP="00EC3B65">
            <w:pPr>
              <w:spacing w:before="120" w:after="120"/>
            </w:pPr>
          </w:p>
        </w:tc>
        <w:tc>
          <w:tcPr>
            <w:tcW w:w="1413" w:type="dxa"/>
            <w:gridSpan w:val="2"/>
            <w:tcBorders>
              <w:top w:val="single" w:sz="4" w:space="0" w:color="auto"/>
              <w:left w:val="single" w:sz="4" w:space="0" w:color="auto"/>
              <w:bottom w:val="single" w:sz="4" w:space="0" w:color="auto"/>
              <w:right w:val="single" w:sz="4" w:space="0" w:color="auto"/>
            </w:tcBorders>
          </w:tcPr>
          <w:p w14:paraId="226B84B3" w14:textId="77777777" w:rsidR="00D13F79" w:rsidRDefault="00D13F79" w:rsidP="00EC3B65">
            <w:pPr>
              <w:spacing w:before="120" w:after="120"/>
            </w:pPr>
          </w:p>
        </w:tc>
        <w:tc>
          <w:tcPr>
            <w:tcW w:w="4033" w:type="dxa"/>
            <w:gridSpan w:val="3"/>
            <w:tcBorders>
              <w:top w:val="single" w:sz="4" w:space="0" w:color="auto"/>
              <w:left w:val="single" w:sz="4" w:space="0" w:color="auto"/>
              <w:bottom w:val="single" w:sz="4" w:space="0" w:color="auto"/>
              <w:right w:val="single" w:sz="4" w:space="0" w:color="auto"/>
            </w:tcBorders>
          </w:tcPr>
          <w:p w14:paraId="11CE8050" w14:textId="77777777" w:rsidR="00D13F79" w:rsidRDefault="00D13F79" w:rsidP="00EC3B65">
            <w:pPr>
              <w:spacing w:before="120" w:after="120"/>
            </w:pPr>
          </w:p>
        </w:tc>
      </w:tr>
    </w:tbl>
    <w:p w14:paraId="0EF407B0" w14:textId="77777777" w:rsidR="00D13F79" w:rsidRPr="005566CD" w:rsidRDefault="00D13F79" w:rsidP="00D13F79"/>
    <w:p w14:paraId="692BB997" w14:textId="77777777" w:rsidR="0000337D" w:rsidRDefault="0000337D"/>
    <w:sectPr w:rsidR="0000337D" w:rsidSect="00977DFE">
      <w:headerReference w:type="even" r:id="rId5"/>
      <w:headerReference w:type="first" r:id="rId6"/>
      <w:footerReference w:type="first" r:id="rId7"/>
      <w:pgSz w:w="11906" w:h="16838" w:code="9"/>
      <w:pgMar w:top="567" w:right="1304" w:bottom="851" w:left="1021"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84A9" w14:textId="77777777" w:rsidR="001A695D" w:rsidRPr="008D66BB" w:rsidRDefault="00D13F79" w:rsidP="005E66BA">
    <w:pPr>
      <w:pStyle w:val="HSFooter"/>
      <w:ind w:left="0"/>
      <w:rPr>
        <w:rFonts w:ascii="Verdana" w:hAnsi="Verdana"/>
        <w:sz w:val="4"/>
        <w:szCs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0A1" w14:textId="77777777" w:rsidR="00F826A2" w:rsidRDefault="00D13F79">
    <w:pPr>
      <w:pStyle w:val="Header"/>
    </w:pPr>
    <w:r>
      <w:rPr>
        <w:noProof/>
        <w:lang w:val="en-ZA" w:eastAsia="en-ZA"/>
      </w:rPr>
      <w:pict w14:anchorId="42D7A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75825" o:spid="_x0000_s1026" type="#_x0000_t75" style="position:absolute;left:0;text-align:left;margin-left:0;margin-top:0;width:509.65pt;height:458.5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4E36" w14:textId="77777777" w:rsidR="001A695D" w:rsidRPr="0074013B" w:rsidRDefault="00D13F79" w:rsidP="005E66BA">
    <w:pPr>
      <w:pStyle w:val="Header"/>
      <w:tabs>
        <w:tab w:val="left" w:pos="2040"/>
      </w:tabs>
      <w:jc w:val="left"/>
      <w:rPr>
        <w:sz w:val="4"/>
        <w:szCs w:val="4"/>
      </w:rPr>
    </w:pPr>
    <w:r>
      <w:rPr>
        <w:noProof/>
        <w:sz w:val="4"/>
        <w:szCs w:val="4"/>
        <w:lang w:val="en-ZA" w:eastAsia="en-ZA"/>
      </w:rPr>
      <w:pict w14:anchorId="6782D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75824" o:spid="_x0000_s1025" type="#_x0000_t75" style="position:absolute;margin-left:0;margin-top:0;width:509.65pt;height:458.5pt;z-index:-251657216;mso-position-horizontal:center;mso-position-horizontal-relative:margin;mso-position-vertical:center;mso-position-vertical-relative:margin" o:allowincell="f">
          <v:imagedata r:id="rId1" o:title="fi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64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4A6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42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CCA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C4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25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26BB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964736"/>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E3387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0C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839"/>
    <w:multiLevelType w:val="hybridMultilevel"/>
    <w:tmpl w:val="F3C4411C"/>
    <w:lvl w:ilvl="0" w:tplc="AE14DC18">
      <w:start w:val="1"/>
      <w:numFmt w:val="bullet"/>
      <w:pStyle w:val="List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241685"/>
    <w:multiLevelType w:val="hybridMultilevel"/>
    <w:tmpl w:val="6D68D210"/>
    <w:lvl w:ilvl="0" w:tplc="0B4A86D0">
      <w:start w:val="1"/>
      <w:numFmt w:val="bullet"/>
      <w:lvlText w:val=""/>
      <w:lvlJc w:val="left"/>
      <w:pPr>
        <w:tabs>
          <w:tab w:val="num" w:pos="561"/>
        </w:tabs>
        <w:ind w:left="56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3777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B573C67"/>
    <w:multiLevelType w:val="hybridMultilevel"/>
    <w:tmpl w:val="0D3C3C8A"/>
    <w:lvl w:ilvl="0" w:tplc="C2364A72">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EC0795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0"/>
  </w:num>
  <w:num w:numId="2">
    <w:abstractNumId w:val="11"/>
  </w:num>
  <w:num w:numId="3">
    <w:abstractNumId w:val="13"/>
  </w:num>
  <w:num w:numId="4">
    <w:abstractNumId w:val="14"/>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lvlOverride w:ilvl="0"/>
  </w:num>
  <w:num w:numId="9">
    <w:abstractNumId w:val="21"/>
  </w:num>
  <w:num w:numId="10">
    <w:abstractNumId w:val="7"/>
    <w:lvlOverride w:ilvl="0"/>
  </w:num>
  <w:num w:numId="11">
    <w:abstractNumId w:val="14"/>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79"/>
    <w:rsid w:val="0000337D"/>
    <w:rsid w:val="00D13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2D01A"/>
  <w15:chartTrackingRefBased/>
  <w15:docId w15:val="{FB613204-E1D5-4DA2-AB5D-2406494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79"/>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D13F79"/>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13F79"/>
    <w:pPr>
      <w:keepNext/>
      <w:spacing w:before="240" w:after="12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D13F79"/>
    <w:pPr>
      <w:keepNext/>
      <w:spacing w:before="240"/>
      <w:jc w:val="center"/>
      <w:outlineLvl w:val="2"/>
    </w:pPr>
    <w:rPr>
      <w:rFonts w:cs="Times New Roman"/>
      <w:b/>
      <w:bCs/>
      <w:sz w:val="28"/>
    </w:rPr>
  </w:style>
  <w:style w:type="paragraph" w:styleId="Heading4">
    <w:name w:val="heading 4"/>
    <w:basedOn w:val="Normal"/>
    <w:next w:val="Normal"/>
    <w:link w:val="Heading4Char"/>
    <w:qFormat/>
    <w:rsid w:val="00D13F79"/>
    <w:pPr>
      <w:keepNext/>
      <w:spacing w:before="24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D13F79"/>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D13F79"/>
    <w:pPr>
      <w:keepNext/>
      <w:jc w:val="center"/>
      <w:outlineLvl w:val="5"/>
    </w:pPr>
    <w:rPr>
      <w:rFonts w:ascii="Arial" w:hAnsi="Arial" w:cs="Times New Roman"/>
      <w:sz w:val="96"/>
    </w:rPr>
  </w:style>
  <w:style w:type="paragraph" w:styleId="Heading7">
    <w:name w:val="heading 7"/>
    <w:basedOn w:val="Normal"/>
    <w:next w:val="Normal"/>
    <w:link w:val="Heading7Char"/>
    <w:rsid w:val="00D13F79"/>
    <w:pPr>
      <w:keepNext/>
      <w:jc w:val="center"/>
      <w:outlineLvl w:val="6"/>
    </w:pPr>
    <w:rPr>
      <w:rFonts w:ascii="Arial" w:hAnsi="Arial" w:cs="Times New Roman"/>
      <w:b/>
      <w:sz w:val="72"/>
    </w:rPr>
  </w:style>
  <w:style w:type="paragraph" w:styleId="Heading8">
    <w:name w:val="heading 8"/>
    <w:basedOn w:val="Normal"/>
    <w:next w:val="Normal"/>
    <w:link w:val="Heading8Char"/>
    <w:rsid w:val="00D13F79"/>
    <w:pPr>
      <w:keepNext/>
      <w:spacing w:line="480" w:lineRule="auto"/>
      <w:outlineLvl w:val="7"/>
    </w:pPr>
    <w:rPr>
      <w:rFonts w:ascii="Arial" w:hAnsi="Arial"/>
      <w:b/>
      <w:sz w:val="28"/>
    </w:rPr>
  </w:style>
  <w:style w:type="paragraph" w:styleId="Heading9">
    <w:name w:val="heading 9"/>
    <w:basedOn w:val="Normal"/>
    <w:next w:val="Normal"/>
    <w:link w:val="Heading9Char"/>
    <w:rsid w:val="00D13F79"/>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13F79"/>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D13F79"/>
    <w:rPr>
      <w:rFonts w:ascii="Arial Rounded MT Bold" w:eastAsia="Times New Roman" w:hAnsi="Arial Rounded MT Bold" w:cs="Times New Roman"/>
      <w:b/>
      <w:sz w:val="36"/>
      <w:szCs w:val="24"/>
      <w:lang w:val="en-GB"/>
    </w:rPr>
  </w:style>
  <w:style w:type="character" w:customStyle="1" w:styleId="Heading3Char">
    <w:name w:val="Heading 3 Char"/>
    <w:basedOn w:val="DefaultParagraphFont"/>
    <w:link w:val="Heading3"/>
    <w:rsid w:val="00D13F79"/>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D13F79"/>
    <w:rPr>
      <w:rFonts w:ascii="Arial Rounded MT Bold" w:eastAsia="Times New Roman" w:hAnsi="Arial Rounded MT Bold" w:cs="Times New Roman"/>
      <w:b/>
      <w:bCs/>
      <w:sz w:val="28"/>
      <w:szCs w:val="24"/>
      <w:lang w:val="en-GB"/>
    </w:rPr>
  </w:style>
  <w:style w:type="character" w:customStyle="1" w:styleId="Heading5Char">
    <w:name w:val="Heading 5 Char"/>
    <w:basedOn w:val="DefaultParagraphFont"/>
    <w:link w:val="Heading5"/>
    <w:rsid w:val="00D13F79"/>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D13F79"/>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D13F79"/>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D13F79"/>
    <w:rPr>
      <w:rFonts w:ascii="Arial" w:eastAsia="Times New Roman" w:hAnsi="Arial" w:cs="Arial"/>
      <w:b/>
      <w:sz w:val="28"/>
      <w:szCs w:val="24"/>
      <w:lang w:val="en-GB"/>
    </w:rPr>
  </w:style>
  <w:style w:type="character" w:customStyle="1" w:styleId="Heading9Char">
    <w:name w:val="Heading 9 Char"/>
    <w:basedOn w:val="DefaultParagraphFont"/>
    <w:link w:val="Heading9"/>
    <w:rsid w:val="00D13F79"/>
    <w:rPr>
      <w:rFonts w:ascii="Arial" w:eastAsia="Times New Roman" w:hAnsi="Arial" w:cs="Arial"/>
      <w:b/>
      <w:sz w:val="28"/>
      <w:szCs w:val="24"/>
      <w:lang w:val="en-GB"/>
    </w:rPr>
  </w:style>
  <w:style w:type="paragraph" w:styleId="Footer">
    <w:name w:val="footer"/>
    <w:basedOn w:val="Normal"/>
    <w:link w:val="FooterChar"/>
    <w:uiPriority w:val="99"/>
    <w:rsid w:val="00D13F79"/>
    <w:pPr>
      <w:tabs>
        <w:tab w:val="center" w:pos="4153"/>
        <w:tab w:val="right" w:pos="8306"/>
      </w:tabs>
    </w:pPr>
    <w:rPr>
      <w:rFonts w:cs="Times New Roman"/>
    </w:rPr>
  </w:style>
  <w:style w:type="character" w:customStyle="1" w:styleId="FooterChar">
    <w:name w:val="Footer Char"/>
    <w:basedOn w:val="DefaultParagraphFont"/>
    <w:link w:val="Footer"/>
    <w:uiPriority w:val="99"/>
    <w:rsid w:val="00D13F79"/>
    <w:rPr>
      <w:rFonts w:ascii="Verdana" w:eastAsia="Times New Roman" w:hAnsi="Verdana" w:cs="Times New Roman"/>
      <w:sz w:val="20"/>
      <w:szCs w:val="24"/>
      <w:lang w:val="en-GB"/>
    </w:rPr>
  </w:style>
  <w:style w:type="paragraph" w:styleId="BodyText2">
    <w:name w:val="Body Text 2"/>
    <w:basedOn w:val="Normal"/>
    <w:link w:val="BodyText2Char"/>
    <w:rsid w:val="00D13F79"/>
    <w:rPr>
      <w:rFonts w:ascii="Arial" w:hAnsi="Arial" w:cs="Times New Roman"/>
    </w:rPr>
  </w:style>
  <w:style w:type="character" w:customStyle="1" w:styleId="BodyText2Char">
    <w:name w:val="Body Text 2 Char"/>
    <w:basedOn w:val="DefaultParagraphFont"/>
    <w:link w:val="BodyText2"/>
    <w:rsid w:val="00D13F79"/>
    <w:rPr>
      <w:rFonts w:ascii="Arial" w:eastAsia="Times New Roman" w:hAnsi="Arial" w:cs="Times New Roman"/>
      <w:sz w:val="20"/>
      <w:szCs w:val="24"/>
      <w:lang w:val="en-GB"/>
    </w:rPr>
  </w:style>
  <w:style w:type="paragraph" w:styleId="BodyText">
    <w:name w:val="Body Text"/>
    <w:basedOn w:val="Normal"/>
    <w:link w:val="BodyTextChar"/>
    <w:rsid w:val="00D13F79"/>
    <w:rPr>
      <w:rFonts w:cs="Times New Roman"/>
      <w:b/>
      <w:bCs/>
    </w:rPr>
  </w:style>
  <w:style w:type="character" w:customStyle="1" w:styleId="BodyTextChar">
    <w:name w:val="Body Text Char"/>
    <w:basedOn w:val="DefaultParagraphFont"/>
    <w:link w:val="BodyText"/>
    <w:rsid w:val="00D13F79"/>
    <w:rPr>
      <w:rFonts w:ascii="Verdana" w:eastAsia="Times New Roman" w:hAnsi="Verdana" w:cs="Times New Roman"/>
      <w:b/>
      <w:bCs/>
      <w:sz w:val="20"/>
      <w:szCs w:val="24"/>
      <w:lang w:val="en-GB"/>
    </w:rPr>
  </w:style>
  <w:style w:type="paragraph" w:styleId="BodyTextIndent">
    <w:name w:val="Body Text Indent"/>
    <w:basedOn w:val="Normal"/>
    <w:link w:val="BodyTextIndentChar"/>
    <w:rsid w:val="00D13F79"/>
    <w:pPr>
      <w:tabs>
        <w:tab w:val="left" w:pos="0"/>
      </w:tabs>
      <w:ind w:left="720"/>
    </w:pPr>
    <w:rPr>
      <w:rFonts w:ascii="Arial" w:hAnsi="Arial"/>
    </w:rPr>
  </w:style>
  <w:style w:type="character" w:customStyle="1" w:styleId="BodyTextIndentChar">
    <w:name w:val="Body Text Indent Char"/>
    <w:basedOn w:val="DefaultParagraphFont"/>
    <w:link w:val="BodyTextIndent"/>
    <w:rsid w:val="00D13F79"/>
    <w:rPr>
      <w:rFonts w:ascii="Arial" w:eastAsia="Times New Roman" w:hAnsi="Arial" w:cs="Arial"/>
      <w:sz w:val="20"/>
      <w:szCs w:val="24"/>
      <w:lang w:val="en-GB"/>
    </w:rPr>
  </w:style>
  <w:style w:type="paragraph" w:styleId="BodyTextIndent2">
    <w:name w:val="Body Text Indent 2"/>
    <w:basedOn w:val="Normal"/>
    <w:link w:val="BodyTextIndent2Char"/>
    <w:rsid w:val="00D13F79"/>
    <w:pPr>
      <w:ind w:left="360"/>
    </w:pPr>
    <w:rPr>
      <w:rFonts w:ascii="Arial" w:hAnsi="Arial"/>
      <w:lang w:val="en-US"/>
    </w:rPr>
  </w:style>
  <w:style w:type="character" w:customStyle="1" w:styleId="BodyTextIndent2Char">
    <w:name w:val="Body Text Indent 2 Char"/>
    <w:basedOn w:val="DefaultParagraphFont"/>
    <w:link w:val="BodyTextIndent2"/>
    <w:rsid w:val="00D13F79"/>
    <w:rPr>
      <w:rFonts w:ascii="Arial" w:eastAsia="Times New Roman" w:hAnsi="Arial" w:cs="Arial"/>
      <w:sz w:val="20"/>
      <w:szCs w:val="24"/>
      <w:lang w:val="en-US"/>
    </w:rPr>
  </w:style>
  <w:style w:type="paragraph" w:styleId="Header">
    <w:name w:val="header"/>
    <w:basedOn w:val="Normal"/>
    <w:link w:val="HeaderChar"/>
    <w:autoRedefine/>
    <w:rsid w:val="00D13F7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10300"/>
      </w:tabs>
      <w:spacing w:line="360" w:lineRule="auto"/>
      <w:ind w:right="-96"/>
    </w:pPr>
    <w:rPr>
      <w:b/>
      <w:lang w:val="en-US"/>
    </w:rPr>
  </w:style>
  <w:style w:type="character" w:customStyle="1" w:styleId="HeaderChar">
    <w:name w:val="Header Char"/>
    <w:basedOn w:val="DefaultParagraphFont"/>
    <w:link w:val="Header"/>
    <w:rsid w:val="00D13F79"/>
    <w:rPr>
      <w:rFonts w:ascii="Verdana" w:eastAsia="Times New Roman" w:hAnsi="Verdana" w:cs="Arial"/>
      <w:b/>
      <w:sz w:val="20"/>
      <w:szCs w:val="24"/>
      <w:lang w:val="en-US"/>
    </w:rPr>
  </w:style>
  <w:style w:type="character" w:styleId="PageNumber">
    <w:name w:val="page number"/>
    <w:basedOn w:val="DefaultParagraphFont"/>
    <w:rsid w:val="00D13F79"/>
  </w:style>
  <w:style w:type="paragraph" w:styleId="BodyText3">
    <w:name w:val="Body Text 3"/>
    <w:basedOn w:val="Normal"/>
    <w:link w:val="BodyText3Char"/>
    <w:rsid w:val="00D13F79"/>
    <w:rPr>
      <w:rFonts w:ascii="Arial" w:hAnsi="Arial" w:cs="Times New Roman"/>
      <w:b/>
      <w:sz w:val="28"/>
      <w:szCs w:val="20"/>
    </w:rPr>
  </w:style>
  <w:style w:type="character" w:customStyle="1" w:styleId="BodyText3Char">
    <w:name w:val="Body Text 3 Char"/>
    <w:basedOn w:val="DefaultParagraphFont"/>
    <w:link w:val="BodyText3"/>
    <w:rsid w:val="00D13F79"/>
    <w:rPr>
      <w:rFonts w:ascii="Arial" w:eastAsia="Times New Roman" w:hAnsi="Arial" w:cs="Times New Roman"/>
      <w:b/>
      <w:sz w:val="28"/>
      <w:szCs w:val="20"/>
      <w:lang w:val="en-GB"/>
    </w:rPr>
  </w:style>
  <w:style w:type="paragraph" w:styleId="BodyTextIndent3">
    <w:name w:val="Body Text Indent 3"/>
    <w:basedOn w:val="Normal"/>
    <w:link w:val="BodyTextIndent3Char"/>
    <w:rsid w:val="00D13F79"/>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rsid w:val="00D13F79"/>
    <w:rPr>
      <w:rFonts w:ascii="Arial" w:eastAsia="Times New Roman" w:hAnsi="Arial" w:cs="Arial"/>
      <w:sz w:val="20"/>
      <w:szCs w:val="24"/>
      <w:lang w:val="en-GB"/>
    </w:rPr>
  </w:style>
  <w:style w:type="paragraph" w:styleId="TOC1">
    <w:name w:val="toc 1"/>
    <w:basedOn w:val="Normal"/>
    <w:next w:val="Normal"/>
    <w:autoRedefine/>
    <w:uiPriority w:val="39"/>
    <w:rsid w:val="00D13F79"/>
    <w:rPr>
      <w:b/>
      <w:sz w:val="22"/>
    </w:rPr>
  </w:style>
  <w:style w:type="paragraph" w:styleId="TOC2">
    <w:name w:val="toc 2"/>
    <w:basedOn w:val="Normal"/>
    <w:next w:val="Normal"/>
    <w:autoRedefine/>
    <w:uiPriority w:val="39"/>
    <w:rsid w:val="00D13F79"/>
    <w:pPr>
      <w:ind w:left="240"/>
    </w:pPr>
    <w:rPr>
      <w:sz w:val="22"/>
    </w:rPr>
  </w:style>
  <w:style w:type="paragraph" w:styleId="TOC3">
    <w:name w:val="toc 3"/>
    <w:basedOn w:val="Normal"/>
    <w:next w:val="Normal"/>
    <w:autoRedefine/>
    <w:uiPriority w:val="39"/>
    <w:rsid w:val="00D13F79"/>
    <w:pPr>
      <w:ind w:left="480"/>
    </w:pPr>
  </w:style>
  <w:style w:type="paragraph" w:styleId="TOC4">
    <w:name w:val="toc 4"/>
    <w:basedOn w:val="Normal"/>
    <w:next w:val="Normal"/>
    <w:autoRedefine/>
    <w:semiHidden/>
    <w:rsid w:val="00D13F79"/>
    <w:pPr>
      <w:ind w:left="720"/>
    </w:pPr>
  </w:style>
  <w:style w:type="paragraph" w:styleId="TOC5">
    <w:name w:val="toc 5"/>
    <w:basedOn w:val="Normal"/>
    <w:next w:val="Normal"/>
    <w:autoRedefine/>
    <w:semiHidden/>
    <w:rsid w:val="00D13F79"/>
    <w:pPr>
      <w:ind w:left="960"/>
    </w:pPr>
  </w:style>
  <w:style w:type="paragraph" w:styleId="TOC6">
    <w:name w:val="toc 6"/>
    <w:basedOn w:val="Normal"/>
    <w:next w:val="Normal"/>
    <w:autoRedefine/>
    <w:semiHidden/>
    <w:rsid w:val="00D13F79"/>
    <w:pPr>
      <w:ind w:left="1200"/>
    </w:pPr>
  </w:style>
  <w:style w:type="paragraph" w:styleId="TOC7">
    <w:name w:val="toc 7"/>
    <w:basedOn w:val="Normal"/>
    <w:next w:val="Normal"/>
    <w:autoRedefine/>
    <w:semiHidden/>
    <w:rsid w:val="00D13F79"/>
    <w:pPr>
      <w:ind w:left="1440"/>
    </w:pPr>
  </w:style>
  <w:style w:type="paragraph" w:styleId="TOC8">
    <w:name w:val="toc 8"/>
    <w:basedOn w:val="Normal"/>
    <w:next w:val="Normal"/>
    <w:autoRedefine/>
    <w:semiHidden/>
    <w:rsid w:val="00D13F79"/>
    <w:pPr>
      <w:ind w:left="1680"/>
    </w:pPr>
  </w:style>
  <w:style w:type="paragraph" w:styleId="TOC9">
    <w:name w:val="toc 9"/>
    <w:basedOn w:val="Normal"/>
    <w:next w:val="Normal"/>
    <w:autoRedefine/>
    <w:semiHidden/>
    <w:rsid w:val="00D13F79"/>
    <w:pPr>
      <w:ind w:left="1920"/>
    </w:pPr>
  </w:style>
  <w:style w:type="paragraph" w:styleId="NormalWeb">
    <w:name w:val="Normal (Web)"/>
    <w:basedOn w:val="Normal"/>
    <w:rsid w:val="00D13F79"/>
    <w:pPr>
      <w:spacing w:before="100" w:beforeAutospacing="1" w:after="100" w:afterAutospacing="1"/>
    </w:pPr>
    <w:rPr>
      <w:rFonts w:cs="Times New Roman"/>
      <w:color w:val="000066"/>
    </w:rPr>
  </w:style>
  <w:style w:type="paragraph" w:styleId="Caption">
    <w:name w:val="caption"/>
    <w:basedOn w:val="Normal"/>
    <w:next w:val="Normal"/>
    <w:rsid w:val="00D13F79"/>
    <w:pPr>
      <w:spacing w:line="480" w:lineRule="auto"/>
      <w:jc w:val="right"/>
    </w:pPr>
    <w:rPr>
      <w:b/>
      <w:bCs/>
      <w:color w:val="000080"/>
    </w:rPr>
  </w:style>
  <w:style w:type="paragraph" w:customStyle="1" w:styleId="Subhead2">
    <w:name w:val="Subhead 2"/>
    <w:basedOn w:val="Normal"/>
    <w:rsid w:val="00D13F79"/>
    <w:pPr>
      <w:autoSpaceDE w:val="0"/>
      <w:autoSpaceDN w:val="0"/>
      <w:adjustRightInd w:val="0"/>
      <w:spacing w:after="57" w:line="360" w:lineRule="atLeast"/>
    </w:pPr>
    <w:rPr>
      <w:b/>
      <w:bCs/>
      <w:sz w:val="28"/>
      <w:szCs w:val="28"/>
    </w:rPr>
  </w:style>
  <w:style w:type="paragraph" w:styleId="BlockText">
    <w:name w:val="Block Text"/>
    <w:basedOn w:val="Normal"/>
    <w:rsid w:val="00D13F79"/>
    <w:pPr>
      <w:spacing w:line="312" w:lineRule="auto"/>
      <w:ind w:left="90" w:right="1534"/>
    </w:pPr>
  </w:style>
  <w:style w:type="paragraph" w:customStyle="1" w:styleId="TableText">
    <w:name w:val="Table Text"/>
    <w:basedOn w:val="Normal"/>
    <w:rsid w:val="00D13F79"/>
    <w:rPr>
      <w:rFonts w:ascii="Comic Sans MS" w:hAnsi="Comic Sans MS" w:cs="Times New Roman"/>
      <w:szCs w:val="20"/>
    </w:rPr>
  </w:style>
  <w:style w:type="paragraph" w:customStyle="1" w:styleId="TableHeaderText">
    <w:name w:val="Table Header Text"/>
    <w:basedOn w:val="TableText"/>
    <w:rsid w:val="00D13F79"/>
    <w:pPr>
      <w:jc w:val="center"/>
    </w:pPr>
    <w:rPr>
      <w:b/>
    </w:rPr>
  </w:style>
  <w:style w:type="paragraph" w:customStyle="1" w:styleId="BlockLine">
    <w:name w:val="Block Line"/>
    <w:basedOn w:val="Normal"/>
    <w:next w:val="Normal"/>
    <w:rsid w:val="00D13F79"/>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D13F79"/>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D13F79"/>
    <w:pPr>
      <w:tabs>
        <w:tab w:val="left" w:pos="255"/>
      </w:tabs>
    </w:pPr>
    <w:rPr>
      <w:rFonts w:cs="Times New Roman"/>
      <w:snapToGrid w:val="0"/>
      <w:sz w:val="16"/>
      <w:szCs w:val="20"/>
    </w:rPr>
  </w:style>
  <w:style w:type="paragraph" w:customStyle="1" w:styleId="UNIT">
    <w:name w:val="UNIT"/>
    <w:basedOn w:val="Heading3"/>
    <w:rsid w:val="00D13F79"/>
    <w:pPr>
      <w:jc w:val="left"/>
      <w:outlineLvl w:val="9"/>
    </w:pPr>
    <w:rPr>
      <w:bCs w:val="0"/>
      <w:szCs w:val="20"/>
    </w:rPr>
  </w:style>
  <w:style w:type="paragraph" w:customStyle="1" w:styleId="ELEMENT">
    <w:name w:val="ELEMENT"/>
    <w:basedOn w:val="Heading1"/>
    <w:rsid w:val="00D13F79"/>
    <w:pPr>
      <w:jc w:val="left"/>
      <w:outlineLvl w:val="9"/>
    </w:pPr>
    <w:rPr>
      <w:rFonts w:cs="Times New Roman"/>
      <w:bCs w:val="0"/>
      <w:sz w:val="20"/>
      <w:szCs w:val="20"/>
      <w:lang w:val="en-GB"/>
    </w:rPr>
  </w:style>
  <w:style w:type="character" w:styleId="Emphasis">
    <w:name w:val="Emphasis"/>
    <w:rsid w:val="00D13F79"/>
    <w:rPr>
      <w:i/>
      <w:iCs/>
    </w:rPr>
  </w:style>
  <w:style w:type="paragraph" w:customStyle="1" w:styleId="Handouttextbullet">
    <w:name w:val="Handout text bullet"/>
    <w:basedOn w:val="Normal"/>
    <w:rsid w:val="00D13F79"/>
    <w:pPr>
      <w:numPr>
        <w:numId w:val="1"/>
      </w:numPr>
      <w:spacing w:after="240"/>
    </w:pPr>
    <w:rPr>
      <w:rFonts w:eastAsia="PMingLiU" w:cs="Times New Roman"/>
      <w:szCs w:val="20"/>
      <w:lang w:val="en-US"/>
    </w:rPr>
  </w:style>
  <w:style w:type="character" w:styleId="Hyperlink">
    <w:name w:val="Hyperlink"/>
    <w:uiPriority w:val="99"/>
    <w:rsid w:val="00D13F79"/>
    <w:rPr>
      <w:color w:val="0000FF"/>
      <w:u w:val="single"/>
    </w:rPr>
  </w:style>
  <w:style w:type="paragraph" w:styleId="Title">
    <w:name w:val="Title"/>
    <w:basedOn w:val="Normal"/>
    <w:link w:val="TitleChar"/>
    <w:rsid w:val="00D13F79"/>
    <w:pPr>
      <w:jc w:val="center"/>
    </w:pPr>
    <w:rPr>
      <w:rFonts w:ascii="Comic Sans MS" w:hAnsi="Comic Sans MS"/>
      <w:b/>
      <w:bCs/>
      <w:lang w:val="en-ZA"/>
    </w:rPr>
  </w:style>
  <w:style w:type="character" w:customStyle="1" w:styleId="TitleChar">
    <w:name w:val="Title Char"/>
    <w:basedOn w:val="DefaultParagraphFont"/>
    <w:link w:val="Title"/>
    <w:rsid w:val="00D13F79"/>
    <w:rPr>
      <w:rFonts w:ascii="Comic Sans MS" w:eastAsia="Times New Roman" w:hAnsi="Comic Sans MS" w:cs="Arial"/>
      <w:b/>
      <w:bCs/>
      <w:sz w:val="20"/>
      <w:szCs w:val="24"/>
    </w:rPr>
  </w:style>
  <w:style w:type="paragraph" w:styleId="Subtitle">
    <w:name w:val="Subtitle"/>
    <w:basedOn w:val="Normal"/>
    <w:link w:val="SubtitleChar"/>
    <w:rsid w:val="00D13F79"/>
    <w:pPr>
      <w:jc w:val="center"/>
    </w:pPr>
    <w:rPr>
      <w:b/>
      <w:bCs/>
      <w:sz w:val="18"/>
      <w:lang w:val="en-ZA"/>
    </w:rPr>
  </w:style>
  <w:style w:type="character" w:customStyle="1" w:styleId="SubtitleChar">
    <w:name w:val="Subtitle Char"/>
    <w:basedOn w:val="DefaultParagraphFont"/>
    <w:link w:val="Subtitle"/>
    <w:rsid w:val="00D13F79"/>
    <w:rPr>
      <w:rFonts w:ascii="Verdana" w:eastAsia="Times New Roman" w:hAnsi="Verdana" w:cs="Arial"/>
      <w:b/>
      <w:bCs/>
      <w:sz w:val="18"/>
      <w:szCs w:val="24"/>
    </w:rPr>
  </w:style>
  <w:style w:type="paragraph" w:customStyle="1" w:styleId="Question2">
    <w:name w:val="Question2"/>
    <w:basedOn w:val="Normal"/>
    <w:next w:val="Normal"/>
    <w:rsid w:val="00D13F79"/>
    <w:pPr>
      <w:jc w:val="center"/>
    </w:pPr>
    <w:rPr>
      <w:rFonts w:cs="Times New Roman"/>
      <w:b/>
      <w:szCs w:val="20"/>
      <w:lang w:val="en-US"/>
    </w:rPr>
  </w:style>
  <w:style w:type="paragraph" w:customStyle="1" w:styleId="StyleJustifiedLinespacing15lines">
    <w:name w:val="Style Justified Line spacing:  1.5 lines"/>
    <w:basedOn w:val="Normal"/>
    <w:rsid w:val="00D13F79"/>
    <w:pPr>
      <w:ind w:right="227"/>
    </w:pPr>
    <w:rPr>
      <w:rFonts w:cs="Times New Roman"/>
    </w:rPr>
  </w:style>
  <w:style w:type="table" w:styleId="TableGrid">
    <w:name w:val="Table Grid"/>
    <w:basedOn w:val="TableNormal"/>
    <w:rsid w:val="00D13F7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D13F79"/>
    <w:pPr>
      <w:pBdr>
        <w:top w:val="single" w:sz="4" w:space="1" w:color="auto"/>
        <w:left w:val="single" w:sz="4" w:space="4" w:color="auto"/>
        <w:bottom w:val="single" w:sz="4" w:space="1" w:color="auto"/>
        <w:right w:val="single" w:sz="4" w:space="4" w:color="auto"/>
      </w:pBdr>
      <w:shd w:val="clear" w:color="auto" w:fill="0000FF"/>
      <w:spacing w:before="360" w:after="360"/>
    </w:pPr>
    <w:rPr>
      <w:color w:val="FFFFFF"/>
      <w:szCs w:val="28"/>
    </w:rPr>
  </w:style>
  <w:style w:type="paragraph" w:customStyle="1" w:styleId="listhead2">
    <w:name w:val="list head 2"/>
    <w:basedOn w:val="Normal"/>
    <w:rsid w:val="00D13F79"/>
    <w:pPr>
      <w:numPr>
        <w:numId w:val="4"/>
      </w:numPr>
    </w:pPr>
  </w:style>
  <w:style w:type="paragraph" w:customStyle="1" w:styleId="StyleHeading3PatternClearBlueBorderSinglesolidli">
    <w:name w:val="Style Heading 3 + Pattern: Clear (Blue) Border: : (Single solid li..."/>
    <w:basedOn w:val="Heading3"/>
    <w:rsid w:val="00D13F79"/>
    <w:rPr>
      <w:bdr w:val="single" w:sz="4" w:space="0" w:color="auto"/>
      <w:shd w:val="clear" w:color="auto" w:fill="0000FF"/>
    </w:rPr>
  </w:style>
  <w:style w:type="paragraph" w:customStyle="1" w:styleId="StyleHeading410ptBlackBefore6ptAfter6pt">
    <w:name w:val="Style Heading 4 + 10 pt Black Before:  6 pt After:  6 pt"/>
    <w:basedOn w:val="Heading4"/>
    <w:rsid w:val="00D13F79"/>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D13F7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D13F79"/>
    <w:pPr>
      <w:keepNext/>
      <w:spacing w:before="120" w:after="120"/>
      <w:jc w:val="left"/>
      <w:outlineLvl w:val="3"/>
    </w:pPr>
    <w:rPr>
      <w:rFonts w:cs="Times New Roman"/>
      <w:b/>
      <w:bCs/>
      <w:color w:val="FFFFFF"/>
      <w:sz w:val="28"/>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D13F79"/>
    <w:rPr>
      <w:rFonts w:ascii="Verdana" w:eastAsia="Times New Roman" w:hAnsi="Verdana" w:cs="Times New Roman"/>
      <w:b/>
      <w:bCs/>
      <w:color w:val="FFFFFF"/>
      <w:sz w:val="28"/>
      <w:szCs w:val="20"/>
      <w:bdr w:val="single" w:sz="12" w:space="0" w:color="auto"/>
      <w:lang w:val="en-GB"/>
    </w:rPr>
  </w:style>
  <w:style w:type="paragraph" w:customStyle="1" w:styleId="StyleHeading1CenteredPatternClearGray-125">
    <w:name w:val="Style Heading 1 + Centered Pattern: Clear (Gray-12.5%)"/>
    <w:basedOn w:val="Heading1"/>
    <w:rsid w:val="00D13F79"/>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D13F79"/>
    <w:pPr>
      <w:pBdr>
        <w:top w:val="single" w:sz="4" w:space="1" w:color="auto"/>
        <w:left w:val="single" w:sz="4" w:space="4" w:color="auto"/>
        <w:bottom w:val="single" w:sz="4" w:space="1" w:color="auto"/>
        <w:right w:val="single" w:sz="4" w:space="4" w:color="auto"/>
      </w:pBdr>
      <w:shd w:val="clear" w:color="auto" w:fill="0000FF"/>
      <w:spacing w:before="360" w:after="360"/>
    </w:pPr>
    <w:rPr>
      <w:lang w:val="en-GB"/>
    </w:rPr>
  </w:style>
  <w:style w:type="paragraph" w:customStyle="1" w:styleId="StyleHeading4PatternClearBlueBorderSinglesolidli">
    <w:name w:val="Style Heading 4 + Pattern: Clear (Blue) Border: : (Single solid li..."/>
    <w:basedOn w:val="Heading4"/>
    <w:rsid w:val="00D13F79"/>
    <w:pPr>
      <w:spacing w:before="120" w:after="120"/>
    </w:pPr>
    <w:rPr>
      <w:rFonts w:cs="Arial"/>
      <w:color w:val="FFFFFF"/>
      <w:bdr w:val="single" w:sz="4" w:space="0" w:color="auto"/>
      <w:shd w:val="clear" w:color="auto" w:fill="0000FF"/>
      <w:lang w:val="en-US"/>
    </w:rPr>
  </w:style>
  <w:style w:type="character" w:customStyle="1" w:styleId="StyleArial">
    <w:name w:val="Style Arial"/>
    <w:rsid w:val="00D13F79"/>
    <w:rPr>
      <w:rFonts w:ascii="Arial" w:hAnsi="Arial"/>
      <w:sz w:val="22"/>
      <w:szCs w:val="24"/>
    </w:rPr>
  </w:style>
  <w:style w:type="paragraph" w:customStyle="1" w:styleId="StyleStyleHeading410ptBlackBefore6ptAfter6ptPa">
    <w:name w:val="Style Style Heading 4 + 10 pt Black Before:  6 pt After:  6 pt + Pa..."/>
    <w:basedOn w:val="Normal"/>
    <w:rsid w:val="00D13F79"/>
    <w:pPr>
      <w:keepNext/>
      <w:spacing w:before="120" w:after="120"/>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D13F79"/>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D13F79"/>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D13F79"/>
    <w:pPr>
      <w:spacing w:before="120"/>
    </w:pPr>
    <w:rPr>
      <w:rFonts w:cs="Times New Roman"/>
      <w:szCs w:val="20"/>
    </w:rPr>
  </w:style>
  <w:style w:type="paragraph" w:styleId="ListBullet2">
    <w:name w:val="List Bullet 2"/>
    <w:basedOn w:val="Normal"/>
    <w:link w:val="ListBullet2Char"/>
    <w:qFormat/>
    <w:rsid w:val="00D13F79"/>
    <w:pPr>
      <w:numPr>
        <w:numId w:val="5"/>
      </w:numPr>
    </w:pPr>
  </w:style>
  <w:style w:type="character" w:customStyle="1" w:styleId="ListBullet2Char">
    <w:name w:val="List Bullet 2 Char"/>
    <w:link w:val="ListBullet2"/>
    <w:locked/>
    <w:rsid w:val="00D13F79"/>
    <w:rPr>
      <w:rFonts w:ascii="Verdana" w:eastAsia="Times New Roman" w:hAnsi="Verdana" w:cs="Arial"/>
      <w:sz w:val="20"/>
      <w:szCs w:val="24"/>
      <w:lang w:val="en-GB"/>
    </w:rPr>
  </w:style>
  <w:style w:type="paragraph" w:customStyle="1" w:styleId="ANormal">
    <w:name w:val="A Normal"/>
    <w:basedOn w:val="Normal"/>
    <w:rsid w:val="00D13F79"/>
    <w:pPr>
      <w:ind w:left="170"/>
    </w:pPr>
    <w:rPr>
      <w:noProof/>
      <w:sz w:val="22"/>
    </w:rPr>
  </w:style>
  <w:style w:type="paragraph" w:customStyle="1" w:styleId="AList2">
    <w:name w:val="A List 2"/>
    <w:basedOn w:val="Normal"/>
    <w:rsid w:val="00D13F79"/>
    <w:pPr>
      <w:tabs>
        <w:tab w:val="num" w:pos="561"/>
      </w:tabs>
      <w:ind w:left="561" w:hanging="391"/>
    </w:pPr>
    <w:rPr>
      <w:sz w:val="22"/>
      <w:szCs w:val="22"/>
    </w:rPr>
  </w:style>
  <w:style w:type="paragraph" w:styleId="ListBullet3">
    <w:name w:val="List Bullet 3"/>
    <w:basedOn w:val="Normal"/>
    <w:rsid w:val="00D13F79"/>
    <w:pPr>
      <w:numPr>
        <w:numId w:val="7"/>
      </w:numPr>
    </w:pPr>
  </w:style>
  <w:style w:type="paragraph" w:styleId="ListBullet">
    <w:name w:val="List Bullet"/>
    <w:basedOn w:val="Normal"/>
    <w:rsid w:val="00D13F79"/>
    <w:pPr>
      <w:numPr>
        <w:numId w:val="27"/>
      </w:numPr>
      <w:ind w:left="720"/>
    </w:pPr>
  </w:style>
  <w:style w:type="paragraph" w:customStyle="1" w:styleId="Bullet1">
    <w:name w:val="Bullet 1"/>
    <w:basedOn w:val="Normal"/>
    <w:semiHidden/>
    <w:rsid w:val="00D13F79"/>
    <w:pPr>
      <w:keepNext/>
      <w:keepLines/>
      <w:numPr>
        <w:numId w:val="8"/>
      </w:numPr>
      <w:spacing w:before="120" w:after="120"/>
    </w:pPr>
    <w:rPr>
      <w:rFonts w:ascii="Tahoma" w:hAnsi="Tahoma" w:cs="Times New Roman"/>
      <w:sz w:val="22"/>
      <w:szCs w:val="20"/>
    </w:rPr>
  </w:style>
  <w:style w:type="paragraph" w:customStyle="1" w:styleId="HSFooter">
    <w:name w:val="HS Footer"/>
    <w:basedOn w:val="Normal"/>
    <w:rsid w:val="00D13F79"/>
    <w:pPr>
      <w:tabs>
        <w:tab w:val="center" w:pos="4153"/>
        <w:tab w:val="right" w:pos="8306"/>
      </w:tabs>
      <w:spacing w:before="120" w:after="120"/>
      <w:ind w:left="170"/>
    </w:pPr>
    <w:rPr>
      <w:rFonts w:ascii="Century Schoolbook" w:hAnsi="Century Schoolbook"/>
      <w:color w:val="C0C0C0"/>
      <w:sz w:val="18"/>
      <w:szCs w:val="20"/>
    </w:rPr>
  </w:style>
  <w:style w:type="character" w:styleId="SubtleEmphasis">
    <w:name w:val="Subtle Emphasis"/>
    <w:uiPriority w:val="19"/>
    <w:qFormat/>
    <w:rsid w:val="00D13F79"/>
    <w:rPr>
      <w:i/>
      <w:iCs/>
      <w:color w:val="404040"/>
    </w:rPr>
  </w:style>
  <w:style w:type="paragraph" w:customStyle="1" w:styleId="MyFormattingSpace">
    <w:name w:val="My Formatting Space"/>
    <w:basedOn w:val="Normal"/>
    <w:rsid w:val="00D13F79"/>
    <w:rPr>
      <w:rFonts w:ascii="Palatino Linotype" w:hAnsi="Palatino Linotype" w:cs="Times New Roman"/>
      <w:sz w:val="6"/>
      <w:szCs w:val="6"/>
      <w:lang w:val="en-ZA"/>
    </w:rPr>
  </w:style>
  <w:style w:type="character" w:styleId="Strong">
    <w:name w:val="Strong"/>
    <w:uiPriority w:val="99"/>
    <w:qFormat/>
    <w:rsid w:val="00D13F79"/>
    <w:rPr>
      <w:rFonts w:ascii="Arial Rounded MT Bold" w:hAnsi="Arial Rounded MT Bold"/>
      <w:b/>
      <w:bCs/>
      <w:sz w:val="22"/>
    </w:rPr>
  </w:style>
  <w:style w:type="paragraph" w:styleId="ListParagraph">
    <w:name w:val="List Paragraph"/>
    <w:basedOn w:val="Normal"/>
    <w:uiPriority w:val="34"/>
    <w:qFormat/>
    <w:rsid w:val="00D13F79"/>
    <w:pPr>
      <w:spacing w:before="0" w:after="200" w:line="276" w:lineRule="auto"/>
      <w:ind w:left="720"/>
      <w:contextualSpacing/>
      <w:jc w:val="left"/>
    </w:pPr>
    <w:rPr>
      <w:rFonts w:ascii="Calibri" w:hAnsi="Calibri" w:cs="Times New Roman"/>
      <w:sz w:val="22"/>
      <w:szCs w:val="22"/>
      <w:lang w:val="en-ZA"/>
    </w:rPr>
  </w:style>
  <w:style w:type="paragraph" w:customStyle="1" w:styleId="StyleHeading216pt">
    <w:name w:val="Style Heading 2 + 16 pt"/>
    <w:basedOn w:val="Heading2"/>
    <w:rsid w:val="00D13F79"/>
    <w:pPr>
      <w:spacing w:before="120"/>
    </w:pPr>
    <w:rPr>
      <w:rFonts w:ascii="Bookman Old Style" w:hAnsi="Bookman Old Style"/>
      <w:bCs/>
      <w:i/>
      <w:sz w:val="32"/>
      <w:szCs w:val="28"/>
      <w:lang w:val="en-US"/>
    </w:rPr>
  </w:style>
  <w:style w:type="paragraph" w:styleId="BalloonText">
    <w:name w:val="Balloon Text"/>
    <w:basedOn w:val="Normal"/>
    <w:link w:val="BalloonTextChar"/>
    <w:rsid w:val="00D13F7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13F7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3879</Words>
  <Characters>22111</Characters>
  <Application>Microsoft Office Word</Application>
  <DocSecurity>0</DocSecurity>
  <Lines>184</Lines>
  <Paragraphs>51</Paragraphs>
  <ScaleCrop>false</ScaleCrop>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2021-11-01T13:59:00Z</dcterms:created>
  <dcterms:modified xsi:type="dcterms:W3CDTF">2021-11-01T13:59:00Z</dcterms:modified>
</cp:coreProperties>
</file>