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8948" w14:textId="41F66ACB" w:rsidR="004255F5" w:rsidRDefault="004255F5" w:rsidP="004255F5">
      <w:pPr>
        <w:pStyle w:val="Heading2"/>
        <w:rPr>
          <w:i w:val="0"/>
          <w:lang w:val="en-ZA"/>
        </w:rPr>
      </w:pPr>
      <w:bookmarkStart w:id="0" w:name="_Toc384813870"/>
      <w:r>
        <w:rPr>
          <w:i w:val="0"/>
          <w:lang w:val="en-ZA"/>
        </w:rPr>
        <w:t>12037</w:t>
      </w:r>
      <w:r w:rsidR="003B1B19">
        <w:rPr>
          <w:i w:val="0"/>
          <w:lang w:val="en-ZA"/>
        </w:rPr>
        <w:t>3</w:t>
      </w:r>
      <w:r>
        <w:rPr>
          <w:i w:val="0"/>
          <w:lang w:val="en-ZA"/>
        </w:rPr>
        <w:t xml:space="preserve"> Formative Assessments </w:t>
      </w:r>
      <w:bookmarkEnd w:id="0"/>
    </w:p>
    <w:p w14:paraId="27CC4290" w14:textId="4E4E5C4B" w:rsidR="003B1B19" w:rsidRPr="003B1B19" w:rsidRDefault="003B1B19" w:rsidP="003B1B19">
      <w:pPr>
        <w:keepNext/>
        <w:spacing w:before="12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bookmarkStart w:id="1" w:name="_Toc384814015"/>
      <w:r w:rsidRPr="003B1B19">
        <w:rPr>
          <w:rFonts w:ascii="Verdana" w:eastAsia="Times New Roman" w:hAnsi="Verdana" w:cs="Times New Roman"/>
          <w:b/>
          <w:bCs/>
          <w:sz w:val="28"/>
          <w:szCs w:val="24"/>
        </w:rPr>
        <w:t>Formative Assessment</w:t>
      </w:r>
      <w:r>
        <w:rPr>
          <w:rFonts w:ascii="Verdana" w:eastAsia="Times New Roman" w:hAnsi="Verdana" w:cs="Times New Roman"/>
          <w:b/>
          <w:bCs/>
          <w:sz w:val="28"/>
          <w:szCs w:val="24"/>
        </w:rPr>
        <w:t xml:space="preserve"> 1</w:t>
      </w:r>
      <w:r w:rsidRPr="003B1B19">
        <w:rPr>
          <w:rFonts w:ascii="Verdana" w:eastAsia="Times New Roman" w:hAnsi="Verdana" w:cs="Times New Roman"/>
          <w:b/>
          <w:bCs/>
          <w:sz w:val="28"/>
          <w:szCs w:val="24"/>
        </w:rPr>
        <w:t xml:space="preserve">: </w:t>
      </w:r>
      <w:r w:rsidRPr="003B1B19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SO1 AC1-4</w:t>
      </w:r>
      <w:bookmarkEnd w:id="1"/>
    </w:p>
    <w:p w14:paraId="1EFC1414" w14:textId="77777777" w:rsidR="0005079A" w:rsidRDefault="0005079A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585C6761" w14:textId="5218DDA6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You are involved in an HIV/AIDS awareness and counselling project in your local community.  In a group, do the following:</w:t>
      </w:r>
    </w:p>
    <w:p w14:paraId="6BF6DFC2" w14:textId="77777777" w:rsidR="003B1B19" w:rsidRPr="003B1B19" w:rsidRDefault="003B1B19" w:rsidP="003B1B19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Identify all the stakeholders: client, community leaders, community members, beneficiaries, suppliers, project team members, labourer, project managers, project sponsors, directors, donor/funder, unions, users and all other parties affected directly or indirectly by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1E96BCED" w14:textId="77777777" w:rsidTr="001E4217">
        <w:tc>
          <w:tcPr>
            <w:tcW w:w="9796" w:type="dxa"/>
          </w:tcPr>
          <w:p w14:paraId="78F3086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3B1B19" w:rsidRPr="003B1B19" w14:paraId="3712D7C3" w14:textId="77777777" w:rsidTr="001E4217">
        <w:tc>
          <w:tcPr>
            <w:tcW w:w="9796" w:type="dxa"/>
          </w:tcPr>
          <w:p w14:paraId="17DA91A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3B1B19" w:rsidRPr="003B1B19" w14:paraId="46708B97" w14:textId="77777777" w:rsidTr="001E4217">
        <w:tc>
          <w:tcPr>
            <w:tcW w:w="9796" w:type="dxa"/>
          </w:tcPr>
          <w:p w14:paraId="68EC25B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574ADA81" w14:textId="77777777" w:rsidTr="001E4217">
        <w:tc>
          <w:tcPr>
            <w:tcW w:w="9796" w:type="dxa"/>
          </w:tcPr>
          <w:p w14:paraId="66A8081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17A5302" w14:textId="77777777" w:rsidTr="001E4217">
        <w:tc>
          <w:tcPr>
            <w:tcW w:w="9796" w:type="dxa"/>
          </w:tcPr>
          <w:p w14:paraId="6DAD6EA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77EB04D4" w14:textId="77777777" w:rsidTr="001E4217">
        <w:tc>
          <w:tcPr>
            <w:tcW w:w="9796" w:type="dxa"/>
          </w:tcPr>
          <w:p w14:paraId="3CCF4DD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42874851" w14:textId="77777777" w:rsidTr="001E4217">
        <w:tc>
          <w:tcPr>
            <w:tcW w:w="9796" w:type="dxa"/>
          </w:tcPr>
          <w:p w14:paraId="0E25284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7FAAB5C1" w14:textId="77777777" w:rsidTr="001E4217">
        <w:tc>
          <w:tcPr>
            <w:tcW w:w="9796" w:type="dxa"/>
          </w:tcPr>
          <w:p w14:paraId="5AEE366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440D484" w14:textId="77777777" w:rsidTr="001E4217">
        <w:tc>
          <w:tcPr>
            <w:tcW w:w="9796" w:type="dxa"/>
          </w:tcPr>
          <w:p w14:paraId="530BBC3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7711251" w14:textId="77777777" w:rsidTr="001E4217">
        <w:tc>
          <w:tcPr>
            <w:tcW w:w="9796" w:type="dxa"/>
          </w:tcPr>
          <w:p w14:paraId="46257E7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540961E" w14:textId="77777777" w:rsidTr="001E4217">
        <w:tc>
          <w:tcPr>
            <w:tcW w:w="9796" w:type="dxa"/>
          </w:tcPr>
          <w:p w14:paraId="37D86FA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53A500F" w14:textId="77777777" w:rsidTr="001E4217">
        <w:tc>
          <w:tcPr>
            <w:tcW w:w="9796" w:type="dxa"/>
          </w:tcPr>
          <w:p w14:paraId="19CBA9B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28ACB6E" w14:textId="77777777" w:rsidTr="001E4217">
        <w:tc>
          <w:tcPr>
            <w:tcW w:w="9796" w:type="dxa"/>
          </w:tcPr>
          <w:p w14:paraId="191E17F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A277B34" w14:textId="77777777" w:rsidTr="001E4217">
        <w:tc>
          <w:tcPr>
            <w:tcW w:w="9796" w:type="dxa"/>
          </w:tcPr>
          <w:p w14:paraId="11AB0D3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07AE73E1" w14:textId="77777777" w:rsidR="003B1B19" w:rsidRPr="003B1B19" w:rsidRDefault="003B1B19" w:rsidP="003B1B19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Identify the primary stakeholders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7D09CCCA" w14:textId="77777777" w:rsidTr="001E4217">
        <w:tc>
          <w:tcPr>
            <w:tcW w:w="9796" w:type="dxa"/>
          </w:tcPr>
          <w:p w14:paraId="4AA0272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01BFD0BE" w14:textId="77777777" w:rsidTr="001E4217">
        <w:tc>
          <w:tcPr>
            <w:tcW w:w="9796" w:type="dxa"/>
          </w:tcPr>
          <w:p w14:paraId="7C025D3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44177188" w14:textId="77777777" w:rsidTr="001E4217">
        <w:tc>
          <w:tcPr>
            <w:tcW w:w="9796" w:type="dxa"/>
          </w:tcPr>
          <w:p w14:paraId="36B7CBE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7B62EC2A" w14:textId="77777777" w:rsidTr="001E4217">
        <w:tc>
          <w:tcPr>
            <w:tcW w:w="9796" w:type="dxa"/>
          </w:tcPr>
          <w:p w14:paraId="526B59D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49B17C7B" w14:textId="77777777" w:rsidTr="001E4217">
        <w:tc>
          <w:tcPr>
            <w:tcW w:w="9796" w:type="dxa"/>
          </w:tcPr>
          <w:p w14:paraId="1D0AFDA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036D8659" w14:textId="77777777" w:rsidTr="001E4217">
        <w:tc>
          <w:tcPr>
            <w:tcW w:w="9796" w:type="dxa"/>
          </w:tcPr>
          <w:p w14:paraId="390156D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BC7AAB3" w14:textId="77777777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55EC4881" w14:textId="77777777" w:rsidR="003B1B19" w:rsidRPr="003B1B19" w:rsidRDefault="003B1B19" w:rsidP="003B1B19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Identify the project deliverables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5B1FB728" w14:textId="77777777" w:rsidTr="001E4217">
        <w:tc>
          <w:tcPr>
            <w:tcW w:w="9796" w:type="dxa"/>
          </w:tcPr>
          <w:p w14:paraId="64A64E8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40076704" w14:textId="77777777" w:rsidTr="001E4217">
        <w:tc>
          <w:tcPr>
            <w:tcW w:w="9796" w:type="dxa"/>
          </w:tcPr>
          <w:p w14:paraId="6AC26E1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01D3ECD9" w14:textId="77777777" w:rsidTr="001E4217">
        <w:tc>
          <w:tcPr>
            <w:tcW w:w="9796" w:type="dxa"/>
          </w:tcPr>
          <w:p w14:paraId="7707D06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  <w:tr w:rsidR="003B1B19" w:rsidRPr="003B1B19" w14:paraId="28AD156E" w14:textId="77777777" w:rsidTr="001E4217">
        <w:tc>
          <w:tcPr>
            <w:tcW w:w="9796" w:type="dxa"/>
          </w:tcPr>
          <w:p w14:paraId="3A31EF1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</w:rPr>
            </w:pPr>
          </w:p>
        </w:tc>
      </w:tr>
    </w:tbl>
    <w:p w14:paraId="131BD490" w14:textId="77777777" w:rsidR="003B1B19" w:rsidRPr="003B1B19" w:rsidRDefault="003B1B19" w:rsidP="003B1B19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Verify the needs of stakeholders against the project deliverables.  Prioritise the stakeholders. Use the table below to guide the discussion.</w:t>
      </w:r>
    </w:p>
    <w:p w14:paraId="2DB6433F" w14:textId="77777777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99"/>
        <w:gridCol w:w="1503"/>
        <w:gridCol w:w="1843"/>
        <w:gridCol w:w="2693"/>
      </w:tblGrid>
      <w:tr w:rsidR="003B1B19" w:rsidRPr="003B1B19" w14:paraId="25468C8C" w14:textId="77777777" w:rsidTr="001E4217"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EA4CC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508F1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Needs/interests of stakeholders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F6F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Participation tactic</w:t>
            </w:r>
          </w:p>
        </w:tc>
      </w:tr>
      <w:tr w:rsidR="003B1B19" w:rsidRPr="003B1B19" w14:paraId="11806F61" w14:textId="77777777" w:rsidTr="001E4217"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BAE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List of all stakeholders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D5D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Stakeholders</w:t>
            </w:r>
          </w:p>
          <w:p w14:paraId="2D4CB9BE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prioritised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982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Positive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81C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  <w:r w:rsidRPr="003B1B19">
              <w:rPr>
                <w:rFonts w:ascii="Verdana" w:eastAsia="Times New Roman" w:hAnsi="Verdana" w:cs="Arial"/>
                <w:b/>
                <w:sz w:val="20"/>
                <w:szCs w:val="20"/>
              </w:rPr>
              <w:t>Negative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7BFE" w14:textId="77777777" w:rsidR="003B1B19" w:rsidRPr="003B1B19" w:rsidRDefault="003B1B19" w:rsidP="003B1B19">
            <w:pPr>
              <w:spacing w:before="120" w:after="120" w:line="240" w:lineRule="auto"/>
              <w:jc w:val="center"/>
              <w:rPr>
                <w:rFonts w:ascii="Verdana" w:eastAsia="Batang" w:hAnsi="Verdana" w:cs="Arial"/>
                <w:b/>
                <w:sz w:val="20"/>
                <w:szCs w:val="20"/>
                <w:lang w:eastAsia="ko-KR"/>
              </w:rPr>
            </w:pPr>
          </w:p>
        </w:tc>
      </w:tr>
      <w:tr w:rsidR="003B1B19" w:rsidRPr="003B1B19" w14:paraId="5B21719D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73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6345C88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603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1D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DF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760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2715876D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A4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6E956B0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64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DD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B8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1AD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1FE625C1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3B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13DCB38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CA0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D23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53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6E3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1EC1B659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1FC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3927C84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063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1FB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2E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42C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0F7751D5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23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4860D45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3AE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020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399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2B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4CD7CFA2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175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460A6E7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42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DC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AD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0FA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70AF4C68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8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153B186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84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06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C10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01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47EFC183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D0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484C868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63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6A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425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4D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3153ECA9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8C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465A297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9D6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71F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8F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D47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10A196E1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E1A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65A0218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21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E52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4E4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DC3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5CA68F54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D0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219C29B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D7E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B09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48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870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27BEF9B8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DA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25425E5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0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6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D6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D09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  <w:tr w:rsidR="003B1B19" w:rsidRPr="003B1B19" w14:paraId="78C1737F" w14:textId="77777777" w:rsidTr="001E42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3C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  <w:p w14:paraId="6E29DBD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7E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B4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0B1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42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Batang" w:hAnsi="Verdana" w:cs="Arial"/>
                <w:sz w:val="20"/>
                <w:szCs w:val="20"/>
                <w:lang w:eastAsia="ko-KR"/>
              </w:rPr>
            </w:pPr>
          </w:p>
        </w:tc>
      </w:tr>
    </w:tbl>
    <w:p w14:paraId="3078C35A" w14:textId="77777777" w:rsidR="003B1B19" w:rsidRPr="003B1B19" w:rsidRDefault="003B1B19" w:rsidP="003B1B19">
      <w:pPr>
        <w:numPr>
          <w:ilvl w:val="0"/>
          <w:numId w:val="7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  <w:r w:rsidRPr="003B1B19">
        <w:rPr>
          <w:rFonts w:ascii="Verdana" w:eastAsia="Times New Roman" w:hAnsi="Verdana" w:cs="Arial"/>
          <w:sz w:val="20"/>
          <w:szCs w:val="24"/>
        </w:rPr>
        <w:t>Write a report to the primary stakeholders in order to advise them of modifications to the project.</w:t>
      </w:r>
    </w:p>
    <w:p w14:paraId="3249DF20" w14:textId="2F379273" w:rsidR="004255F5" w:rsidRDefault="004255F5" w:rsidP="004255F5"/>
    <w:p w14:paraId="01FA059F" w14:textId="6FB64EF2" w:rsidR="003B1B19" w:rsidRDefault="003B1B19" w:rsidP="004255F5"/>
    <w:p w14:paraId="3FFF7DDF" w14:textId="478CAA67" w:rsidR="003B1B19" w:rsidRDefault="003B1B19" w:rsidP="004255F5"/>
    <w:p w14:paraId="0DF31259" w14:textId="77777777" w:rsidR="003B1B19" w:rsidRPr="003B1B19" w:rsidRDefault="003B1B19" w:rsidP="003B1B19">
      <w:pPr>
        <w:keepNext/>
        <w:spacing w:before="24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sz w:val="36"/>
          <w:szCs w:val="24"/>
          <w:lang w:val="en-GB"/>
        </w:rPr>
      </w:pPr>
      <w:bookmarkStart w:id="2" w:name="_Toc214772292"/>
      <w:bookmarkStart w:id="3" w:name="_Toc214860012"/>
      <w:bookmarkStart w:id="4" w:name="_Toc384814030"/>
      <w:r w:rsidRPr="003B1B19">
        <w:rPr>
          <w:rFonts w:ascii="Bookman Old Style" w:eastAsia="Times New Roman" w:hAnsi="Bookman Old Style" w:cs="Times New Roman"/>
          <w:b/>
          <w:sz w:val="36"/>
          <w:szCs w:val="24"/>
          <w:lang w:val="en-GB"/>
        </w:rPr>
        <w:t>Formative assessment</w:t>
      </w:r>
      <w:bookmarkEnd w:id="2"/>
      <w:r w:rsidRPr="003B1B19">
        <w:rPr>
          <w:rFonts w:ascii="Bookman Old Style" w:eastAsia="Times New Roman" w:hAnsi="Bookman Old Style" w:cs="Times New Roman"/>
          <w:b/>
          <w:sz w:val="36"/>
          <w:szCs w:val="24"/>
          <w:lang w:val="en-GB"/>
        </w:rPr>
        <w:t xml:space="preserve"> SO2 AC 1-4</w:t>
      </w:r>
      <w:bookmarkEnd w:id="3"/>
      <w:bookmarkEnd w:id="4"/>
    </w:p>
    <w:p w14:paraId="370305D4" w14:textId="479B16E3" w:rsidR="003B1B19" w:rsidRDefault="003B1B19" w:rsidP="003B1B19">
      <w:pPr>
        <w:spacing w:before="120" w:after="120" w:line="240" w:lineRule="auto"/>
        <w:ind w:left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</w:p>
    <w:p w14:paraId="23C9D137" w14:textId="4D7A67D5" w:rsidR="0005079A" w:rsidRPr="0005079A" w:rsidRDefault="0005079A" w:rsidP="003B1B19">
      <w:pPr>
        <w:spacing w:before="120" w:after="120" w:line="240" w:lineRule="auto"/>
        <w:ind w:left="360"/>
        <w:jc w:val="both"/>
        <w:rPr>
          <w:rFonts w:ascii="Verdana" w:eastAsia="Times New Roman" w:hAnsi="Verdana" w:cs="Arial"/>
          <w:b/>
          <w:bCs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b/>
          <w:bCs/>
          <w:sz w:val="20"/>
          <w:szCs w:val="24"/>
          <w:lang w:val="en-GB"/>
        </w:rPr>
        <w:t>Refer to Formative Assessment 1</w:t>
      </w:r>
    </w:p>
    <w:p w14:paraId="2614A9A4" w14:textId="363554CD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Identify the objectives for this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42855431" w14:textId="77777777" w:rsidTr="001E4217">
        <w:tc>
          <w:tcPr>
            <w:tcW w:w="9796" w:type="dxa"/>
          </w:tcPr>
          <w:p w14:paraId="01BCC95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3B1B19" w:rsidRPr="003B1B19" w14:paraId="46601E28" w14:textId="77777777" w:rsidTr="001E4217">
        <w:tc>
          <w:tcPr>
            <w:tcW w:w="9796" w:type="dxa"/>
          </w:tcPr>
          <w:p w14:paraId="0FFBB51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b/>
                <w:color w:val="808080"/>
                <w:sz w:val="24"/>
                <w:szCs w:val="24"/>
              </w:rPr>
            </w:pPr>
          </w:p>
        </w:tc>
      </w:tr>
      <w:tr w:rsidR="003B1B19" w:rsidRPr="003B1B19" w14:paraId="5986B2D1" w14:textId="77777777" w:rsidTr="001E4217">
        <w:tc>
          <w:tcPr>
            <w:tcW w:w="9796" w:type="dxa"/>
          </w:tcPr>
          <w:p w14:paraId="7071D1B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1455FFC6" w14:textId="77777777" w:rsidTr="001E4217">
        <w:tc>
          <w:tcPr>
            <w:tcW w:w="9796" w:type="dxa"/>
          </w:tcPr>
          <w:p w14:paraId="1F86E04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42420075" w14:textId="77777777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Identify the following constraints for the HIV/AIDS information and counselling project.  Assume the following:</w:t>
      </w:r>
    </w:p>
    <w:p w14:paraId="791864D0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you have R150 000 for the project</w:t>
      </w:r>
    </w:p>
    <w:p w14:paraId="37E07760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you have only one trained counsellor</w:t>
      </w:r>
    </w:p>
    <w:p w14:paraId="3950626F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you are dependent on venues in the community</w:t>
      </w:r>
    </w:p>
    <w:p w14:paraId="5BDD1DE1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you have no computers available for the information sessions</w:t>
      </w:r>
    </w:p>
    <w:p w14:paraId="4CD02D9C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you still have to train people to deliver the information sessions</w:t>
      </w:r>
    </w:p>
    <w:p w14:paraId="69729096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there are 60 000 people living in the community and you want to reach at least 30% of the community</w:t>
      </w:r>
    </w:p>
    <w:p w14:paraId="6B21BF4E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information sessions should take place at least twice a week</w:t>
      </w:r>
    </w:p>
    <w:p w14:paraId="08B4F3FF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 xml:space="preserve">the average venue can hold about 200 people </w:t>
      </w:r>
    </w:p>
    <w:p w14:paraId="21013D67" w14:textId="77777777" w:rsidR="003B1B19" w:rsidRPr="003B1B19" w:rsidRDefault="003B1B19" w:rsidP="003B1B19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the project must be completed within 3 months</w:t>
      </w:r>
    </w:p>
    <w:p w14:paraId="479D61FF" w14:textId="6BEE2AAC" w:rsid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</w:p>
    <w:p w14:paraId="2AE7EF96" w14:textId="77777777" w:rsidR="0005079A" w:rsidRPr="003B1B19" w:rsidRDefault="0005079A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6"/>
      </w:tblGrid>
      <w:tr w:rsidR="003B1B19" w:rsidRPr="003B1B19" w14:paraId="5D5C3A6B" w14:textId="77777777" w:rsidTr="001E4217">
        <w:tc>
          <w:tcPr>
            <w:tcW w:w="9796" w:type="dxa"/>
          </w:tcPr>
          <w:p w14:paraId="7BC55BB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Cost</w:t>
            </w:r>
          </w:p>
        </w:tc>
      </w:tr>
      <w:tr w:rsidR="003B1B19" w:rsidRPr="003B1B19" w14:paraId="6BC09582" w14:textId="77777777" w:rsidTr="001E4217">
        <w:tc>
          <w:tcPr>
            <w:tcW w:w="9796" w:type="dxa"/>
          </w:tcPr>
          <w:p w14:paraId="363A0AE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36BBEF40" w14:textId="77777777" w:rsidTr="001E4217">
        <w:tc>
          <w:tcPr>
            <w:tcW w:w="9796" w:type="dxa"/>
          </w:tcPr>
          <w:p w14:paraId="56347D6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Time</w:t>
            </w:r>
          </w:p>
        </w:tc>
      </w:tr>
      <w:tr w:rsidR="003B1B19" w:rsidRPr="003B1B19" w14:paraId="4EF0EFB1" w14:textId="77777777" w:rsidTr="001E4217">
        <w:tc>
          <w:tcPr>
            <w:tcW w:w="9796" w:type="dxa"/>
          </w:tcPr>
          <w:p w14:paraId="62D6366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00F632F3" w14:textId="77777777" w:rsidTr="001E4217">
        <w:tc>
          <w:tcPr>
            <w:tcW w:w="9796" w:type="dxa"/>
          </w:tcPr>
          <w:p w14:paraId="0C284BF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Legal</w:t>
            </w:r>
          </w:p>
        </w:tc>
      </w:tr>
      <w:tr w:rsidR="003B1B19" w:rsidRPr="003B1B19" w14:paraId="15420E6C" w14:textId="77777777" w:rsidTr="001E4217">
        <w:tc>
          <w:tcPr>
            <w:tcW w:w="9796" w:type="dxa"/>
          </w:tcPr>
          <w:p w14:paraId="000D31F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288B66AB" w14:textId="77777777" w:rsidTr="001E4217">
        <w:tc>
          <w:tcPr>
            <w:tcW w:w="9796" w:type="dxa"/>
          </w:tcPr>
          <w:p w14:paraId="22300DB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Technology</w:t>
            </w:r>
          </w:p>
        </w:tc>
      </w:tr>
      <w:tr w:rsidR="003B1B19" w:rsidRPr="003B1B19" w14:paraId="0281D7FD" w14:textId="77777777" w:rsidTr="001E4217">
        <w:tc>
          <w:tcPr>
            <w:tcW w:w="9796" w:type="dxa"/>
          </w:tcPr>
          <w:p w14:paraId="06EE641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3F060248" w14:textId="77777777" w:rsidTr="001E4217">
        <w:tc>
          <w:tcPr>
            <w:tcW w:w="9796" w:type="dxa"/>
          </w:tcPr>
          <w:p w14:paraId="4A47C96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skills and knowledge</w:t>
            </w:r>
          </w:p>
        </w:tc>
      </w:tr>
      <w:tr w:rsidR="003B1B19" w:rsidRPr="003B1B19" w14:paraId="5F57C3DB" w14:textId="77777777" w:rsidTr="001E4217">
        <w:tc>
          <w:tcPr>
            <w:tcW w:w="9796" w:type="dxa"/>
          </w:tcPr>
          <w:p w14:paraId="649265C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6AA5DEAB" w14:textId="77777777" w:rsidTr="001E4217">
        <w:tc>
          <w:tcPr>
            <w:tcW w:w="9796" w:type="dxa"/>
          </w:tcPr>
          <w:p w14:paraId="4501A1B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experience</w:t>
            </w:r>
          </w:p>
        </w:tc>
      </w:tr>
      <w:tr w:rsidR="003B1B19" w:rsidRPr="003B1B19" w14:paraId="01C16C5A" w14:textId="77777777" w:rsidTr="001E4217">
        <w:tc>
          <w:tcPr>
            <w:tcW w:w="9796" w:type="dxa"/>
          </w:tcPr>
          <w:p w14:paraId="785C234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19D79413" w14:textId="77777777" w:rsidTr="001E4217">
        <w:tc>
          <w:tcPr>
            <w:tcW w:w="9796" w:type="dxa"/>
          </w:tcPr>
          <w:p w14:paraId="7466765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scope</w:t>
            </w:r>
          </w:p>
        </w:tc>
      </w:tr>
      <w:tr w:rsidR="003B1B19" w:rsidRPr="003B1B19" w14:paraId="1CF3AC35" w14:textId="77777777" w:rsidTr="001E4217">
        <w:tc>
          <w:tcPr>
            <w:tcW w:w="9796" w:type="dxa"/>
          </w:tcPr>
          <w:p w14:paraId="7E584FA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77AA7377" w14:textId="77777777" w:rsidTr="001E4217">
        <w:tc>
          <w:tcPr>
            <w:tcW w:w="9796" w:type="dxa"/>
          </w:tcPr>
          <w:p w14:paraId="4B22232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>quality</w:t>
            </w:r>
          </w:p>
        </w:tc>
      </w:tr>
      <w:tr w:rsidR="003B1B19" w:rsidRPr="003B1B19" w14:paraId="1F14FDD1" w14:textId="77777777" w:rsidTr="001E4217">
        <w:tc>
          <w:tcPr>
            <w:tcW w:w="9796" w:type="dxa"/>
          </w:tcPr>
          <w:p w14:paraId="611C8B33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</w:p>
        </w:tc>
      </w:tr>
      <w:tr w:rsidR="003B1B19" w:rsidRPr="003B1B19" w14:paraId="31265D06" w14:textId="77777777" w:rsidTr="001E4217">
        <w:tc>
          <w:tcPr>
            <w:tcW w:w="9796" w:type="dxa"/>
          </w:tcPr>
          <w:p w14:paraId="035A100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</w:pPr>
            <w:r w:rsidRPr="003B1B19">
              <w:rPr>
                <w:rFonts w:ascii="Verdana" w:eastAsia="Times New Roman" w:hAnsi="Verdana" w:cs="Arial"/>
                <w:color w:val="000000"/>
                <w:sz w:val="20"/>
                <w:lang w:val="en-GB"/>
              </w:rPr>
              <w:t xml:space="preserve">deliverables </w:t>
            </w:r>
          </w:p>
        </w:tc>
      </w:tr>
    </w:tbl>
    <w:p w14:paraId="27CB7FA8" w14:textId="77777777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Identify assumptions, needs, expectations, exclusions, inclusions and deliverables for this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54251E77" w14:textId="77777777" w:rsidTr="001E4217">
        <w:tc>
          <w:tcPr>
            <w:tcW w:w="9796" w:type="dxa"/>
          </w:tcPr>
          <w:p w14:paraId="44ED06A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03705A7" w14:textId="77777777" w:rsidTr="001E4217">
        <w:tc>
          <w:tcPr>
            <w:tcW w:w="9796" w:type="dxa"/>
          </w:tcPr>
          <w:p w14:paraId="2F0EA75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07EA66E" w14:textId="77777777" w:rsidTr="001E4217">
        <w:tc>
          <w:tcPr>
            <w:tcW w:w="9796" w:type="dxa"/>
          </w:tcPr>
          <w:p w14:paraId="39E0CF54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908F3D8" w14:textId="77777777" w:rsidTr="001E4217">
        <w:tc>
          <w:tcPr>
            <w:tcW w:w="9796" w:type="dxa"/>
          </w:tcPr>
          <w:p w14:paraId="15C3866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DCD0345" w14:textId="77777777" w:rsidTr="001E4217">
        <w:tc>
          <w:tcPr>
            <w:tcW w:w="9796" w:type="dxa"/>
          </w:tcPr>
          <w:p w14:paraId="377F6831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FC559A7" w14:textId="77777777" w:rsidTr="001E4217">
        <w:tc>
          <w:tcPr>
            <w:tcW w:w="9796" w:type="dxa"/>
          </w:tcPr>
          <w:p w14:paraId="2D03399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75B30C8D" w14:textId="77777777" w:rsidTr="001E4217">
        <w:tc>
          <w:tcPr>
            <w:tcW w:w="9796" w:type="dxa"/>
          </w:tcPr>
          <w:p w14:paraId="010D48E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1224DAFB" w14:textId="77777777" w:rsidTr="001E4217">
        <w:tc>
          <w:tcPr>
            <w:tcW w:w="9796" w:type="dxa"/>
          </w:tcPr>
          <w:p w14:paraId="70F56B5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D53E8E6" w14:textId="77777777" w:rsidTr="001E4217">
        <w:tc>
          <w:tcPr>
            <w:tcW w:w="9796" w:type="dxa"/>
          </w:tcPr>
          <w:p w14:paraId="2AF17CF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7D9C017D" w14:textId="77777777" w:rsidTr="001E4217">
        <w:tc>
          <w:tcPr>
            <w:tcW w:w="9796" w:type="dxa"/>
          </w:tcPr>
          <w:p w14:paraId="671A78DF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4682AA6" w14:textId="77777777" w:rsidTr="001E4217">
        <w:tc>
          <w:tcPr>
            <w:tcW w:w="9796" w:type="dxa"/>
          </w:tcPr>
          <w:p w14:paraId="64F209A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72312000" w14:textId="77777777" w:rsidTr="001E4217">
        <w:tc>
          <w:tcPr>
            <w:tcW w:w="9796" w:type="dxa"/>
          </w:tcPr>
          <w:p w14:paraId="1B38EEE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A029C6F" w14:textId="77777777" w:rsidTr="001E4217">
        <w:tc>
          <w:tcPr>
            <w:tcW w:w="9796" w:type="dxa"/>
          </w:tcPr>
          <w:p w14:paraId="61A5A047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1BA4CD2" w14:textId="77777777" w:rsidTr="001E4217">
        <w:tc>
          <w:tcPr>
            <w:tcW w:w="9796" w:type="dxa"/>
          </w:tcPr>
          <w:p w14:paraId="4138239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0321DC86" w14:textId="77777777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Develop work packages for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B1B19" w:rsidRPr="003B1B19" w14:paraId="6D42AD7A" w14:textId="77777777" w:rsidTr="001E4217">
        <w:tc>
          <w:tcPr>
            <w:tcW w:w="9796" w:type="dxa"/>
          </w:tcPr>
          <w:p w14:paraId="4515B80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043C339" w14:textId="77777777" w:rsidTr="001E4217">
        <w:tc>
          <w:tcPr>
            <w:tcW w:w="9796" w:type="dxa"/>
          </w:tcPr>
          <w:p w14:paraId="32062199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073AE36D" w14:textId="77777777" w:rsidTr="001E4217">
        <w:tc>
          <w:tcPr>
            <w:tcW w:w="9796" w:type="dxa"/>
          </w:tcPr>
          <w:p w14:paraId="32A536FA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4521A8F7" w14:textId="77777777" w:rsidTr="001E4217">
        <w:tc>
          <w:tcPr>
            <w:tcW w:w="9796" w:type="dxa"/>
          </w:tcPr>
          <w:p w14:paraId="79336E76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5CDBD431" w14:textId="77777777" w:rsidTr="001E4217">
        <w:tc>
          <w:tcPr>
            <w:tcW w:w="9796" w:type="dxa"/>
          </w:tcPr>
          <w:p w14:paraId="375BEE90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516E5FC8" w14:textId="77777777" w:rsidTr="001E4217">
        <w:tc>
          <w:tcPr>
            <w:tcW w:w="9796" w:type="dxa"/>
          </w:tcPr>
          <w:p w14:paraId="78683962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53211F2" w14:textId="77777777" w:rsidTr="001E4217">
        <w:tc>
          <w:tcPr>
            <w:tcW w:w="9796" w:type="dxa"/>
          </w:tcPr>
          <w:p w14:paraId="125D6D2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1AAB1F28" w14:textId="77777777" w:rsidTr="001E4217">
        <w:tc>
          <w:tcPr>
            <w:tcW w:w="9796" w:type="dxa"/>
          </w:tcPr>
          <w:p w14:paraId="0CE7260B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2219F604" w14:textId="77777777" w:rsidTr="001E4217">
        <w:tc>
          <w:tcPr>
            <w:tcW w:w="9796" w:type="dxa"/>
          </w:tcPr>
          <w:p w14:paraId="31D70CFC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6D3D586" w14:textId="77777777" w:rsidTr="001E4217">
        <w:tc>
          <w:tcPr>
            <w:tcW w:w="9796" w:type="dxa"/>
          </w:tcPr>
          <w:p w14:paraId="58FFC275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679E1EA" w14:textId="77777777" w:rsidTr="001E4217">
        <w:tc>
          <w:tcPr>
            <w:tcW w:w="9796" w:type="dxa"/>
          </w:tcPr>
          <w:p w14:paraId="67B35968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CC60BF6" w14:textId="77777777" w:rsidTr="001E4217">
        <w:tc>
          <w:tcPr>
            <w:tcW w:w="9796" w:type="dxa"/>
          </w:tcPr>
          <w:p w14:paraId="6CDCC6DD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32E2BEDC" w14:textId="77777777" w:rsidTr="001E4217">
        <w:tc>
          <w:tcPr>
            <w:tcW w:w="9796" w:type="dxa"/>
          </w:tcPr>
          <w:p w14:paraId="04C5C9F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  <w:tr w:rsidR="003B1B19" w:rsidRPr="003B1B19" w14:paraId="630B520E" w14:textId="77777777" w:rsidTr="001E4217">
        <w:tc>
          <w:tcPr>
            <w:tcW w:w="9796" w:type="dxa"/>
          </w:tcPr>
          <w:p w14:paraId="3FC0D07E" w14:textId="77777777" w:rsidR="003B1B19" w:rsidRPr="003B1B19" w:rsidRDefault="003B1B19" w:rsidP="003B1B19">
            <w:pPr>
              <w:spacing w:before="120" w:after="120" w:line="240" w:lineRule="auto"/>
              <w:jc w:val="both"/>
              <w:rPr>
                <w:rFonts w:ascii="Verdana" w:eastAsia="Times New Roman" w:hAnsi="Verdana" w:cs="Arial"/>
                <w:sz w:val="20"/>
                <w:szCs w:val="24"/>
                <w:lang w:val="en-GB"/>
              </w:rPr>
            </w:pPr>
          </w:p>
        </w:tc>
      </w:tr>
    </w:tbl>
    <w:p w14:paraId="4457CC96" w14:textId="77777777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</w:p>
    <w:p w14:paraId="775066BD" w14:textId="77777777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Develop a WBS for the HIV/AIDS information and counselling project.</w:t>
      </w:r>
    </w:p>
    <w:p w14:paraId="62824F1A" w14:textId="77777777" w:rsidR="003B1B19" w:rsidRPr="003B1B19" w:rsidRDefault="003B1B19" w:rsidP="003B1B19">
      <w:pPr>
        <w:numPr>
          <w:ilvl w:val="0"/>
          <w:numId w:val="8"/>
        </w:num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  <w:r w:rsidRPr="003B1B19">
        <w:rPr>
          <w:rFonts w:ascii="Verdana" w:eastAsia="Times New Roman" w:hAnsi="Verdana" w:cs="Arial"/>
          <w:sz w:val="20"/>
          <w:szCs w:val="24"/>
          <w:lang w:val="en-GB"/>
        </w:rPr>
        <w:t>Write a report to the stakeholders regarding the WBS and the project constraints.</w:t>
      </w:r>
    </w:p>
    <w:p w14:paraId="3C218EC2" w14:textId="77777777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  <w:lang w:val="en-GB"/>
        </w:rPr>
      </w:pPr>
    </w:p>
    <w:p w14:paraId="4B703ACE" w14:textId="77777777" w:rsidR="0005079A" w:rsidRPr="002D3CA1" w:rsidRDefault="0005079A" w:rsidP="0005079A">
      <w:pPr>
        <w:pStyle w:val="Heading2"/>
        <w:rPr>
          <w:i w:val="0"/>
        </w:rPr>
      </w:pPr>
      <w:bookmarkStart w:id="5" w:name="_Toc214772308"/>
      <w:bookmarkStart w:id="6" w:name="_Toc214860013"/>
      <w:bookmarkStart w:id="7" w:name="_Toc384814044"/>
      <w:r w:rsidRPr="002D3CA1">
        <w:rPr>
          <w:i w:val="0"/>
        </w:rPr>
        <w:t>Formative assessment SO3 AC1-4</w:t>
      </w:r>
      <w:bookmarkEnd w:id="6"/>
      <w:bookmarkEnd w:id="7"/>
    </w:p>
    <w:bookmarkEnd w:id="5"/>
    <w:p w14:paraId="63D53388" w14:textId="77777777" w:rsidR="0005079A" w:rsidRDefault="0005079A" w:rsidP="0005079A">
      <w:pPr>
        <w:spacing w:before="120" w:after="120" w:line="240" w:lineRule="auto"/>
        <w:ind w:left="360"/>
        <w:jc w:val="both"/>
      </w:pPr>
    </w:p>
    <w:p w14:paraId="55E8C242" w14:textId="09CBA067" w:rsidR="0005079A" w:rsidRPr="002D3CA1" w:rsidRDefault="0005079A" w:rsidP="0005079A">
      <w:pPr>
        <w:numPr>
          <w:ilvl w:val="0"/>
          <w:numId w:val="9"/>
        </w:numPr>
        <w:spacing w:before="120" w:after="120" w:line="240" w:lineRule="auto"/>
        <w:jc w:val="both"/>
      </w:pPr>
      <w:r w:rsidRPr="002D3CA1">
        <w:t xml:space="preserve">Develop a scope document for the HIV/AIDS information and counselling project.  </w:t>
      </w:r>
    </w:p>
    <w:p w14:paraId="5D71321F" w14:textId="77777777" w:rsidR="0005079A" w:rsidRPr="002D3CA1" w:rsidRDefault="0005079A" w:rsidP="0005079A">
      <w:pPr>
        <w:numPr>
          <w:ilvl w:val="0"/>
          <w:numId w:val="9"/>
        </w:numPr>
        <w:spacing w:before="120" w:after="120" w:line="240" w:lineRule="auto"/>
        <w:jc w:val="both"/>
      </w:pPr>
      <w:r w:rsidRPr="002D3CA1">
        <w:t xml:space="preserve">Prepare a sequence of events and a milestone chart for the scope document.  </w:t>
      </w:r>
    </w:p>
    <w:p w14:paraId="5A9CA86D" w14:textId="77777777" w:rsidR="0005079A" w:rsidRPr="002D3CA1" w:rsidRDefault="0005079A" w:rsidP="0005079A">
      <w:pPr>
        <w:numPr>
          <w:ilvl w:val="0"/>
          <w:numId w:val="9"/>
        </w:numPr>
        <w:spacing w:before="120" w:after="120" w:line="240" w:lineRule="auto"/>
        <w:jc w:val="both"/>
      </w:pPr>
      <w:r w:rsidRPr="002D3CA1">
        <w:t xml:space="preserve">Make sure your scope document includes measures for success. </w:t>
      </w:r>
    </w:p>
    <w:p w14:paraId="46F63D48" w14:textId="77777777" w:rsidR="0005079A" w:rsidRPr="002D3CA1" w:rsidRDefault="0005079A" w:rsidP="0005079A">
      <w:pPr>
        <w:numPr>
          <w:ilvl w:val="0"/>
          <w:numId w:val="9"/>
        </w:numPr>
        <w:spacing w:before="120" w:after="120" w:line="240" w:lineRule="auto"/>
        <w:jc w:val="both"/>
      </w:pPr>
      <w:r w:rsidRPr="002D3CA1">
        <w:t xml:space="preserve">List the stakeholders that will receive the scope document. </w:t>
      </w:r>
    </w:p>
    <w:p w14:paraId="313987A8" w14:textId="77777777" w:rsidR="0005079A" w:rsidRPr="0005079A" w:rsidRDefault="0005079A" w:rsidP="0005079A">
      <w:pPr>
        <w:keepNext/>
        <w:spacing w:before="240" w:after="120" w:line="240" w:lineRule="auto"/>
        <w:jc w:val="center"/>
        <w:outlineLvl w:val="1"/>
        <w:rPr>
          <w:rFonts w:ascii="Bookman Old Style" w:eastAsia="Times New Roman" w:hAnsi="Bookman Old Style" w:cs="Times New Roman"/>
          <w:b/>
          <w:noProof/>
          <w:sz w:val="36"/>
          <w:szCs w:val="24"/>
          <w:lang w:val="en-GB"/>
        </w:rPr>
      </w:pPr>
      <w:bookmarkStart w:id="8" w:name="_Toc214772318"/>
      <w:bookmarkStart w:id="9" w:name="_Toc214860014"/>
      <w:bookmarkStart w:id="10" w:name="_Toc384814055"/>
      <w:r w:rsidRPr="0005079A">
        <w:rPr>
          <w:rFonts w:ascii="Bookman Old Style" w:eastAsia="Times New Roman" w:hAnsi="Bookman Old Style" w:cs="Times New Roman"/>
          <w:b/>
          <w:noProof/>
          <w:sz w:val="36"/>
          <w:szCs w:val="24"/>
          <w:lang w:val="en-GB"/>
        </w:rPr>
        <w:t>Formative assessment</w:t>
      </w:r>
      <w:bookmarkEnd w:id="8"/>
      <w:r w:rsidRPr="0005079A">
        <w:rPr>
          <w:rFonts w:ascii="Bookman Old Style" w:eastAsia="Times New Roman" w:hAnsi="Bookman Old Style" w:cs="Times New Roman"/>
          <w:b/>
          <w:noProof/>
          <w:sz w:val="36"/>
          <w:szCs w:val="24"/>
          <w:lang w:val="en-GB"/>
        </w:rPr>
        <w:t xml:space="preserve"> SO4 AC 1-5</w:t>
      </w:r>
      <w:bookmarkEnd w:id="9"/>
      <w:bookmarkEnd w:id="10"/>
    </w:p>
    <w:p w14:paraId="4C1A6754" w14:textId="77777777" w:rsidR="0005079A" w:rsidRPr="0005079A" w:rsidRDefault="0005079A" w:rsidP="0005079A">
      <w:pPr>
        <w:spacing w:before="120" w:after="120" w:line="240" w:lineRule="auto"/>
        <w:ind w:left="360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</w:p>
    <w:p w14:paraId="735119D9" w14:textId="06B4407B" w:rsidR="0005079A" w:rsidRPr="0005079A" w:rsidRDefault="0005079A" w:rsidP="0005079A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Develop a change mangement system by:</w:t>
      </w:r>
    </w:p>
    <w:p w14:paraId="095983A2" w14:textId="77777777" w:rsidR="0005079A" w:rsidRPr="0005079A" w:rsidRDefault="0005079A" w:rsidP="0005079A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Developing a change control form</w:t>
      </w:r>
    </w:p>
    <w:p w14:paraId="4A1BA39C" w14:textId="77777777" w:rsidR="0005079A" w:rsidRPr="0005079A" w:rsidRDefault="0005079A" w:rsidP="0005079A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A change control register</w:t>
      </w:r>
    </w:p>
    <w:p w14:paraId="216075A2" w14:textId="77777777" w:rsidR="0005079A" w:rsidRPr="0005079A" w:rsidRDefault="0005079A" w:rsidP="0005079A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A change control procedure</w:t>
      </w:r>
    </w:p>
    <w:p w14:paraId="53956E85" w14:textId="77777777" w:rsidR="0005079A" w:rsidRPr="0005079A" w:rsidRDefault="0005079A" w:rsidP="0005079A">
      <w:pPr>
        <w:spacing w:before="120" w:after="120" w:line="240" w:lineRule="auto"/>
        <w:ind w:left="360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</w:p>
    <w:p w14:paraId="2F3923B8" w14:textId="2BFAE7A5" w:rsidR="0005079A" w:rsidRPr="0005079A" w:rsidRDefault="0005079A" w:rsidP="0005079A">
      <w:pPr>
        <w:numPr>
          <w:ilvl w:val="0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Volunteer for a project in your local community or at your local church or any other project you would like to be involved in.  Contribute to the monitoring of the project’s scope by:</w:t>
      </w:r>
    </w:p>
    <w:p w14:paraId="3E1C0650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Communicating feedback of progress towards delivering the scope</w:t>
      </w:r>
    </w:p>
    <w:p w14:paraId="542AF4F1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Identifying deviations from scope and communicting opportunities for corrective action or improvement</w:t>
      </w:r>
    </w:p>
    <w:p w14:paraId="0F039F24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 xml:space="preserve">Identify, analyse, describe and report the impact of scope change </w:t>
      </w:r>
    </w:p>
    <w:p w14:paraId="18FCD689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 xml:space="preserve">Processing approved change requests in accordance with project scope change procedures </w:t>
      </w:r>
    </w:p>
    <w:p w14:paraId="36BF10EC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Verifying project deliverables as complete per the agreed scope document or specified requirements</w:t>
      </w:r>
    </w:p>
    <w:p w14:paraId="5AF90EB1" w14:textId="77777777" w:rsidR="0005079A" w:rsidRPr="0005079A" w:rsidRDefault="0005079A" w:rsidP="0005079A">
      <w:pPr>
        <w:numPr>
          <w:ilvl w:val="1"/>
          <w:numId w:val="10"/>
        </w:numPr>
        <w:spacing w:before="120" w:after="120" w:line="240" w:lineRule="auto"/>
        <w:jc w:val="both"/>
        <w:rPr>
          <w:rFonts w:ascii="Verdana" w:eastAsia="Times New Roman" w:hAnsi="Verdana" w:cs="Arial"/>
          <w:noProof/>
          <w:sz w:val="20"/>
          <w:szCs w:val="24"/>
          <w:lang w:val="en-GB"/>
        </w:rPr>
      </w:pPr>
      <w:r w:rsidRPr="0005079A">
        <w:rPr>
          <w:rFonts w:ascii="Verdana" w:eastAsia="Times New Roman" w:hAnsi="Verdana" w:cs="Arial"/>
          <w:noProof/>
          <w:sz w:val="20"/>
          <w:szCs w:val="24"/>
          <w:lang w:val="en-GB"/>
        </w:rPr>
        <w:t>Follow the procedures of the organisation and attach copies of documents as proof.</w:t>
      </w:r>
    </w:p>
    <w:p w14:paraId="6E6E7B0C" w14:textId="77777777" w:rsidR="003B1B19" w:rsidRPr="003B1B19" w:rsidRDefault="003B1B19" w:rsidP="003B1B19">
      <w:pPr>
        <w:spacing w:before="120" w:after="120" w:line="240" w:lineRule="auto"/>
        <w:jc w:val="both"/>
        <w:rPr>
          <w:rFonts w:ascii="Verdana" w:eastAsia="Times New Roman" w:hAnsi="Verdana" w:cs="Arial"/>
          <w:sz w:val="20"/>
          <w:szCs w:val="24"/>
        </w:rPr>
      </w:pPr>
    </w:p>
    <w:p w14:paraId="7A721BD0" w14:textId="77777777" w:rsidR="003B1B19" w:rsidRDefault="003B1B19" w:rsidP="004255F5"/>
    <w:sectPr w:rsidR="003B1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4B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136F2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834F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D4385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6177AE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2F719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D71082"/>
    <w:multiLevelType w:val="hybridMultilevel"/>
    <w:tmpl w:val="10280F7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375A36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3F3AD3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1A01F5"/>
    <w:multiLevelType w:val="hybridMultilevel"/>
    <w:tmpl w:val="8070BCEA"/>
    <w:lvl w:ilvl="0" w:tplc="1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F5"/>
    <w:rsid w:val="0005079A"/>
    <w:rsid w:val="001D653F"/>
    <w:rsid w:val="003B1B19"/>
    <w:rsid w:val="004255F5"/>
    <w:rsid w:val="004C620B"/>
    <w:rsid w:val="00802E63"/>
    <w:rsid w:val="008560C1"/>
    <w:rsid w:val="009056B6"/>
    <w:rsid w:val="00C06909"/>
    <w:rsid w:val="00C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1552E"/>
  <w15:chartTrackingRefBased/>
  <w15:docId w15:val="{FEB0A850-530F-4897-A9FE-3A2DBD85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Chapter Title"/>
    <w:basedOn w:val="Normal"/>
    <w:next w:val="Normal"/>
    <w:link w:val="Heading2Char"/>
    <w:qFormat/>
    <w:rsid w:val="004255F5"/>
    <w:pPr>
      <w:keepNext/>
      <w:spacing w:before="240" w:after="120" w:line="240" w:lineRule="auto"/>
      <w:jc w:val="center"/>
      <w:outlineLvl w:val="1"/>
    </w:pPr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5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55F5"/>
    <w:rPr>
      <w:rFonts w:ascii="Bookman Old Style" w:eastAsia="Times New Roman" w:hAnsi="Bookman Old Style" w:cs="Times New Roman"/>
      <w:b/>
      <w:i/>
      <w:sz w:val="36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55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120373 Formative Assessments </vt:lpstr>
      <vt:lpstr>        Formative Assessment 1: SO1 AC1-4</vt:lpstr>
      <vt:lpstr>    Formative assessment SO2 AC 1-4</vt:lpstr>
      <vt:lpstr>    Formative assessment SO3 AC1-4</vt:lpstr>
      <vt:lpstr>    Formative assessment SO4 AC 1-5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2021-11-08T12:05:00Z</dcterms:created>
  <dcterms:modified xsi:type="dcterms:W3CDTF">2021-11-08T12:05:00Z</dcterms:modified>
</cp:coreProperties>
</file>