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026" w14:textId="023FAA6A" w:rsidR="00CF332C" w:rsidRDefault="00CF332C" w:rsidP="00CF332C">
      <w:pPr>
        <w:pStyle w:val="Heading1"/>
        <w:rPr>
          <w:lang w:val="en-ZA"/>
        </w:rPr>
      </w:pPr>
      <w:bookmarkStart w:id="0" w:name="_Toc195417693"/>
      <w:bookmarkStart w:id="1" w:name="_Toc342391453"/>
      <w:bookmarkStart w:id="2" w:name="_Toc87353165"/>
      <w:bookmarkStart w:id="3" w:name="_Hlk87353317"/>
      <w:r w:rsidRPr="00247975">
        <w:rPr>
          <w:lang w:val="en-ZA"/>
        </w:rPr>
        <w:t>12038</w:t>
      </w:r>
      <w:bookmarkEnd w:id="0"/>
      <w:bookmarkEnd w:id="1"/>
      <w:bookmarkEnd w:id="2"/>
      <w:bookmarkEnd w:id="3"/>
      <w:r w:rsidR="00C04ECB">
        <w:rPr>
          <w:lang w:val="en-ZA"/>
        </w:rPr>
        <w:t>5</w:t>
      </w:r>
      <w:r>
        <w:rPr>
          <w:lang w:val="en-ZA"/>
        </w:rPr>
        <w:t xml:space="preserve"> Formative Assessments </w:t>
      </w:r>
    </w:p>
    <w:p w14:paraId="5F794C4B" w14:textId="4B70C465" w:rsidR="004137A7" w:rsidRDefault="004137A7" w:rsidP="004137A7"/>
    <w:p w14:paraId="7CCAE225" w14:textId="1643EB17" w:rsidR="004137A7" w:rsidRPr="004137A7" w:rsidRDefault="004137A7" w:rsidP="004137A7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4" w:name="_Toc128252111"/>
      <w:bookmarkStart w:id="5" w:name="_Toc384821712"/>
      <w:r>
        <w:rPr>
          <w:rFonts w:ascii="Verdana" w:eastAsia="Times New Roman" w:hAnsi="Verdana" w:cs="Times New Roman"/>
          <w:b/>
          <w:bCs/>
          <w:sz w:val="28"/>
          <w:szCs w:val="24"/>
        </w:rPr>
        <w:t>Individual</w:t>
      </w:r>
      <w:r w:rsidRPr="004137A7">
        <w:rPr>
          <w:rFonts w:ascii="Verdana" w:eastAsia="Times New Roman" w:hAnsi="Verdana" w:cs="Times New Roman"/>
          <w:b/>
          <w:bCs/>
          <w:sz w:val="28"/>
          <w:szCs w:val="24"/>
        </w:rPr>
        <w:t xml:space="preserve"> activity - budget</w:t>
      </w:r>
      <w:bookmarkEnd w:id="4"/>
      <w:bookmarkEnd w:id="5"/>
      <w:r w:rsidRPr="004137A7">
        <w:rPr>
          <w:rFonts w:ascii="Verdana" w:eastAsia="Times New Roman" w:hAnsi="Verdana" w:cs="Times New Roman"/>
          <w:b/>
          <w:bCs/>
          <w:sz w:val="28"/>
          <w:szCs w:val="24"/>
        </w:rPr>
        <w:t xml:space="preserve"> </w:t>
      </w:r>
    </w:p>
    <w:p w14:paraId="0E528E0B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</w:rPr>
      </w:pPr>
      <w:r w:rsidRPr="004137A7">
        <w:rPr>
          <w:rFonts w:ascii="Verdana" w:eastAsia="Times New Roman" w:hAnsi="Verdana" w:cs="Arial"/>
          <w:b/>
          <w:szCs w:val="24"/>
        </w:rPr>
        <w:t>Purpose:</w:t>
      </w:r>
      <w:r w:rsidRPr="004137A7">
        <w:rPr>
          <w:rFonts w:ascii="Verdana" w:eastAsia="Times New Roman" w:hAnsi="Verdana" w:cs="Arial"/>
          <w:b/>
          <w:szCs w:val="24"/>
        </w:rPr>
        <w:tab/>
      </w:r>
    </w:p>
    <w:p w14:paraId="1020055B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To understand the development of project budget</w:t>
      </w:r>
    </w:p>
    <w:p w14:paraId="377A20DE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</w:rPr>
      </w:pPr>
      <w:r w:rsidRPr="004137A7">
        <w:rPr>
          <w:rFonts w:ascii="Verdana" w:eastAsia="Times New Roman" w:hAnsi="Verdana" w:cs="Arial"/>
          <w:b/>
          <w:szCs w:val="24"/>
        </w:rPr>
        <w:t>Time:</w:t>
      </w:r>
      <w:r w:rsidRPr="004137A7">
        <w:rPr>
          <w:rFonts w:ascii="Verdana" w:eastAsia="Times New Roman" w:hAnsi="Verdana" w:cs="Arial"/>
          <w:b/>
          <w:szCs w:val="24"/>
        </w:rPr>
        <w:tab/>
      </w:r>
      <w:r w:rsidRPr="004137A7">
        <w:rPr>
          <w:rFonts w:ascii="Verdana" w:eastAsia="Times New Roman" w:hAnsi="Verdana" w:cs="Arial"/>
          <w:b/>
          <w:szCs w:val="24"/>
        </w:rPr>
        <w:tab/>
      </w:r>
    </w:p>
    <w:p w14:paraId="634BAFF3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30 minutes learning team work</w:t>
      </w:r>
    </w:p>
    <w:p w14:paraId="69A9EC2B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30 minutes learning team presentations and discussion</w:t>
      </w:r>
    </w:p>
    <w:p w14:paraId="36D6273B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</w:rPr>
      </w:pPr>
      <w:r w:rsidRPr="004137A7">
        <w:rPr>
          <w:rFonts w:ascii="Verdana" w:eastAsia="Times New Roman" w:hAnsi="Verdana" w:cs="Arial"/>
          <w:b/>
          <w:szCs w:val="24"/>
        </w:rPr>
        <w:t>Task:</w:t>
      </w:r>
    </w:p>
    <w:p w14:paraId="6B0BE829" w14:textId="77777777" w:rsidR="004137A7" w:rsidRPr="004137A7" w:rsidRDefault="004137A7" w:rsidP="004137A7">
      <w:pPr>
        <w:spacing w:before="120" w:after="0" w:line="240" w:lineRule="auto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 xml:space="preserve">Develop a budget for your project </w:t>
      </w:r>
    </w:p>
    <w:p w14:paraId="42D666E1" w14:textId="469E8521" w:rsidR="004137A7" w:rsidRPr="004137A7" w:rsidRDefault="004137A7" w:rsidP="004137A7">
      <w:pPr>
        <w:spacing w:before="120" w:after="0" w:line="240" w:lineRule="auto"/>
        <w:ind w:left="1080"/>
        <w:jc w:val="both"/>
        <w:rPr>
          <w:rFonts w:ascii="Verdana" w:eastAsia="Times New Roman" w:hAnsi="Verdana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137A7" w:rsidRPr="004137A7" w14:paraId="408E5594" w14:textId="77777777" w:rsidTr="004137A7">
        <w:tc>
          <w:tcPr>
            <w:tcW w:w="9016" w:type="dxa"/>
          </w:tcPr>
          <w:p w14:paraId="3635947D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58C29B7B" w14:textId="77777777" w:rsidTr="004137A7">
        <w:tc>
          <w:tcPr>
            <w:tcW w:w="9016" w:type="dxa"/>
          </w:tcPr>
          <w:p w14:paraId="2F75E443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1DAAB2DF" w14:textId="77777777" w:rsidTr="004137A7">
        <w:tc>
          <w:tcPr>
            <w:tcW w:w="9016" w:type="dxa"/>
          </w:tcPr>
          <w:p w14:paraId="3CD39FEA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7184F7ED" w14:textId="77777777" w:rsidTr="004137A7">
        <w:tc>
          <w:tcPr>
            <w:tcW w:w="9016" w:type="dxa"/>
          </w:tcPr>
          <w:p w14:paraId="389CC6D7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4056E9A8" w14:textId="77777777" w:rsidTr="004137A7">
        <w:tc>
          <w:tcPr>
            <w:tcW w:w="9016" w:type="dxa"/>
          </w:tcPr>
          <w:p w14:paraId="1528266D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213006AE" w14:textId="77777777" w:rsidTr="004137A7">
        <w:tc>
          <w:tcPr>
            <w:tcW w:w="9016" w:type="dxa"/>
          </w:tcPr>
          <w:p w14:paraId="614EA580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37732DB9" w14:textId="77777777" w:rsidTr="004137A7">
        <w:tc>
          <w:tcPr>
            <w:tcW w:w="9016" w:type="dxa"/>
          </w:tcPr>
          <w:p w14:paraId="4A7CF942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20069F69" w14:textId="77777777" w:rsidTr="004137A7">
        <w:tc>
          <w:tcPr>
            <w:tcW w:w="9016" w:type="dxa"/>
          </w:tcPr>
          <w:p w14:paraId="58ADD664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56B9AD3C" w14:textId="77777777" w:rsidTr="004137A7">
        <w:tc>
          <w:tcPr>
            <w:tcW w:w="9016" w:type="dxa"/>
          </w:tcPr>
          <w:p w14:paraId="391E33E5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706EC426" w14:textId="77777777" w:rsidTr="004137A7">
        <w:tc>
          <w:tcPr>
            <w:tcW w:w="9016" w:type="dxa"/>
          </w:tcPr>
          <w:p w14:paraId="2C37B6DB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015A079E" w14:textId="77777777" w:rsidTr="004137A7">
        <w:tc>
          <w:tcPr>
            <w:tcW w:w="9016" w:type="dxa"/>
          </w:tcPr>
          <w:p w14:paraId="6467E8C7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1D93E125" w14:textId="77777777" w:rsidTr="004137A7">
        <w:tc>
          <w:tcPr>
            <w:tcW w:w="9016" w:type="dxa"/>
          </w:tcPr>
          <w:p w14:paraId="75E2EC65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6E569459" w14:textId="77777777" w:rsidTr="004137A7">
        <w:tc>
          <w:tcPr>
            <w:tcW w:w="9016" w:type="dxa"/>
          </w:tcPr>
          <w:p w14:paraId="4D311099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51E9373A" w14:textId="77777777" w:rsidTr="004137A7">
        <w:tc>
          <w:tcPr>
            <w:tcW w:w="9016" w:type="dxa"/>
          </w:tcPr>
          <w:p w14:paraId="0A860136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2DF64DA2" w14:textId="77777777" w:rsidTr="004137A7">
        <w:tc>
          <w:tcPr>
            <w:tcW w:w="9016" w:type="dxa"/>
          </w:tcPr>
          <w:p w14:paraId="7AF89843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  <w:tr w:rsidR="004137A7" w:rsidRPr="004137A7" w14:paraId="58BC82B3" w14:textId="77777777" w:rsidTr="004137A7">
        <w:tc>
          <w:tcPr>
            <w:tcW w:w="9016" w:type="dxa"/>
          </w:tcPr>
          <w:p w14:paraId="5D0D0D1A" w14:textId="77777777" w:rsidR="004137A7" w:rsidRPr="004137A7" w:rsidRDefault="004137A7" w:rsidP="004137A7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Cs w:val="24"/>
              </w:rPr>
            </w:pPr>
          </w:p>
        </w:tc>
      </w:tr>
    </w:tbl>
    <w:p w14:paraId="402B3DCB" w14:textId="04CE4E47" w:rsidR="004137A7" w:rsidRDefault="004137A7" w:rsidP="004137A7"/>
    <w:p w14:paraId="03386D9E" w14:textId="3E85F5E2" w:rsidR="004137A7" w:rsidRPr="004137A7" w:rsidRDefault="004137A7" w:rsidP="004137A7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6" w:name="_Toc384821718"/>
      <w:r w:rsidRPr="004137A7">
        <w:rPr>
          <w:rFonts w:ascii="Verdana" w:eastAsia="Times New Roman" w:hAnsi="Verdana" w:cs="Arial"/>
          <w:noProof/>
          <w:szCs w:val="24"/>
          <w:lang w:val="en-GB"/>
        </w:rPr>
        <w:lastRenderedPageBreak/>
        <w:drawing>
          <wp:anchor distT="0" distB="0" distL="114300" distR="114300" simplePos="0" relativeHeight="251659264" behindDoc="0" locked="0" layoutInCell="1" allowOverlap="1" wp14:anchorId="4C78B784" wp14:editId="070DFBEA">
            <wp:simplePos x="0" y="0"/>
            <wp:positionH relativeFrom="column">
              <wp:posOffset>-514350</wp:posOffset>
            </wp:positionH>
            <wp:positionV relativeFrom="paragraph">
              <wp:posOffset>-100330</wp:posOffset>
            </wp:positionV>
            <wp:extent cx="628650" cy="47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7A7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bookmarkEnd w:id="6"/>
      <w:r w:rsidRPr="004137A7">
        <w:rPr>
          <w:rFonts w:ascii="Verdana" w:eastAsia="Times New Roman" w:hAnsi="Verdana" w:cs="Times New Roman"/>
          <w:b/>
          <w:bCs/>
          <w:sz w:val="28"/>
          <w:szCs w:val="24"/>
        </w:rPr>
        <w:t xml:space="preserve"> </w:t>
      </w:r>
    </w:p>
    <w:p w14:paraId="26D1F5C1" w14:textId="77777777" w:rsidR="004137A7" w:rsidRPr="004137A7" w:rsidRDefault="004137A7" w:rsidP="004137A7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7" w:name="_Toc384821719"/>
      <w:r w:rsidRPr="004137A7">
        <w:rPr>
          <w:rFonts w:ascii="Verdana" w:eastAsia="Times New Roman" w:hAnsi="Verdana" w:cs="Times New Roman"/>
          <w:b/>
          <w:bCs/>
          <w:sz w:val="28"/>
          <w:szCs w:val="24"/>
        </w:rPr>
        <w:t>Individual activity PERT chart</w:t>
      </w:r>
      <w:bookmarkEnd w:id="7"/>
    </w:p>
    <w:p w14:paraId="5FCDBF29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You need to be able to examine and interpret charts like this PERT</w:t>
      </w:r>
    </w:p>
    <w:p w14:paraId="732B74C3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Please note the following:</w:t>
      </w:r>
    </w:p>
    <w:p w14:paraId="652B5A1E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The CIRCLES mark the beginnings and ends of TASKS to be done in the project. Also called NODES. (</w:t>
      </w:r>
      <w:proofErr w:type="gramStart"/>
      <w:r w:rsidRPr="004137A7">
        <w:rPr>
          <w:rFonts w:ascii="Verdana" w:eastAsia="Times New Roman" w:hAnsi="Verdana" w:cs="Arial"/>
          <w:szCs w:val="24"/>
        </w:rPr>
        <w:t>in</w:t>
      </w:r>
      <w:proofErr w:type="gramEnd"/>
      <w:r w:rsidRPr="004137A7">
        <w:rPr>
          <w:rFonts w:ascii="Verdana" w:eastAsia="Times New Roman" w:hAnsi="Verdana" w:cs="Arial"/>
          <w:szCs w:val="24"/>
        </w:rPr>
        <w:t xml:space="preserve"> some of the examples the circles are shown as rectangles)</w:t>
      </w:r>
    </w:p>
    <w:p w14:paraId="4B2D25B6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 xml:space="preserve">The ARROWS are the tasks themselves. In the example below they are identified by letters A to F. In a real PERT chart, the actual names of tasks would be used instead of letters. The lengths of the arrows </w:t>
      </w:r>
      <w:proofErr w:type="gramStart"/>
      <w:r w:rsidRPr="004137A7">
        <w:rPr>
          <w:rFonts w:ascii="Verdana" w:eastAsia="Times New Roman" w:hAnsi="Verdana" w:cs="Arial"/>
          <w:szCs w:val="24"/>
        </w:rPr>
        <w:t>does</w:t>
      </w:r>
      <w:proofErr w:type="gramEnd"/>
      <w:r w:rsidRPr="004137A7">
        <w:rPr>
          <w:rFonts w:ascii="Verdana" w:eastAsia="Times New Roman" w:hAnsi="Verdana" w:cs="Arial"/>
          <w:szCs w:val="24"/>
        </w:rPr>
        <w:t xml:space="preserve"> not relate to their length in time.</w:t>
      </w:r>
    </w:p>
    <w:p w14:paraId="1E0C97C7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 xml:space="preserve">The NUMBERS after the task names are the DURATIONS of the task. The time interval may be anything from seconds to years. </w:t>
      </w:r>
    </w:p>
    <w:p w14:paraId="64276CE8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Important point to remember: the ARROWS are tasks, not the circles (nodes).</w:t>
      </w:r>
    </w:p>
    <w:p w14:paraId="5789E249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When a node has two or more tasks branching from it, it means those tasks can be done concurrently (at the same time.)</w:t>
      </w:r>
    </w:p>
    <w:p w14:paraId="5FBAFAD6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Arial Rounded MT Bold" w:eastAsia="Times New Roman" w:hAnsi="Arial Rounded MT Bold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 xml:space="preserve">When a node has incoming arrows, it means the incoming task must be completed before progress may continue to any arrows heading away from the node. </w:t>
      </w:r>
      <w:proofErr w:type="gramStart"/>
      <w:r w:rsidRPr="004137A7">
        <w:rPr>
          <w:rFonts w:ascii="Verdana" w:eastAsia="Times New Roman" w:hAnsi="Verdana" w:cs="Arial"/>
          <w:szCs w:val="24"/>
        </w:rPr>
        <w:t>e.g.</w:t>
      </w:r>
      <w:proofErr w:type="gramEnd"/>
      <w:r w:rsidRPr="004137A7">
        <w:rPr>
          <w:rFonts w:ascii="Verdana" w:eastAsia="Times New Roman" w:hAnsi="Verdana" w:cs="Arial"/>
          <w:szCs w:val="24"/>
        </w:rPr>
        <w:t xml:space="preserve"> Task A must be completed before tasks D or E may begin</w:t>
      </w:r>
    </w:p>
    <w:p w14:paraId="2335C84C" w14:textId="77777777" w:rsidR="004137A7" w:rsidRPr="004137A7" w:rsidRDefault="004137A7" w:rsidP="004137A7">
      <w:pPr>
        <w:spacing w:before="120" w:after="120" w:line="240" w:lineRule="auto"/>
        <w:ind w:left="1610" w:firstLine="550"/>
        <w:jc w:val="both"/>
        <w:rPr>
          <w:rFonts w:ascii="Arial Rounded MT Bold" w:eastAsia="Times New Roman" w:hAnsi="Arial Rounded MT Bold" w:cs="Arial"/>
          <w:szCs w:val="24"/>
        </w:rPr>
      </w:pPr>
      <w:hyperlink r:id="rId6" w:tooltip="PERT network chart for a seven-month project with five milestones (10 through 50) and six activities (A through F)." w:history="1">
        <w:r w:rsidRPr="004137A7">
          <w:rPr>
            <w:rFonts w:ascii="Verdana" w:eastAsia="Times New Roman" w:hAnsi="Verdana" w:cs="Arial"/>
            <w:color w:val="0000FF"/>
            <w:szCs w:val="24"/>
            <w:u w:val="single"/>
            <w:lang w:val="en-GB"/>
          </w:rPr>
          <w:fldChar w:fldCharType="begin"/>
        </w:r>
        <w:r w:rsidRPr="004137A7">
          <w:rPr>
            <w:rFonts w:ascii="Verdana" w:eastAsia="Times New Roman" w:hAnsi="Verdana" w:cs="Arial"/>
            <w:color w:val="0000FF"/>
            <w:szCs w:val="24"/>
            <w:u w:val="single"/>
            <w:lang w:val="en-GB"/>
          </w:rPr>
          <w:instrText xml:space="preserve"> INCLUDEPICTURE "http://upload.wikimedia.org/wikipedia/commons/b/b9/Pert_chart_colored.gif" \* MERGEFORMATINET </w:instrText>
        </w:r>
        <w:r w:rsidRPr="004137A7">
          <w:rPr>
            <w:rFonts w:ascii="Verdana" w:eastAsia="Times New Roman" w:hAnsi="Verdana" w:cs="Arial"/>
            <w:color w:val="0000FF"/>
            <w:szCs w:val="24"/>
            <w:u w:val="single"/>
            <w:lang w:val="en-GB"/>
          </w:rPr>
          <w:fldChar w:fldCharType="separate"/>
        </w:r>
        <w:r w:rsidRPr="004137A7">
          <w:rPr>
            <w:rFonts w:ascii="Verdana" w:eastAsia="Times New Roman" w:hAnsi="Verdana" w:cs="Arial"/>
            <w:color w:val="0000FF"/>
            <w:szCs w:val="24"/>
            <w:u w:val="single"/>
            <w:lang w:val="en-GB"/>
          </w:rPr>
          <w:pict w14:anchorId="4E252CE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ERT network chart for a seven-month project with five milestones (10 through 50) and six activities (A through F)." title="&quot;PERT network chart for a seven-month project with five milestones (10 through 50) and six activities (A through F).&quot;" style="width:231.75pt;height:142.55pt" o:button="t">
              <v:imagedata r:id="rId7" r:href="rId8"/>
            </v:shape>
          </w:pict>
        </w:r>
        <w:r w:rsidRPr="004137A7">
          <w:rPr>
            <w:rFonts w:ascii="Verdana" w:eastAsia="Times New Roman" w:hAnsi="Verdana" w:cs="Arial"/>
            <w:color w:val="0000FF"/>
            <w:szCs w:val="24"/>
            <w:u w:val="single"/>
            <w:lang w:val="en-GB"/>
          </w:rPr>
          <w:fldChar w:fldCharType="end"/>
        </w:r>
      </w:hyperlink>
    </w:p>
    <w:p w14:paraId="6151DC4E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</w:rPr>
      </w:pPr>
      <w:r w:rsidRPr="004137A7">
        <w:rPr>
          <w:rFonts w:ascii="Verdana" w:eastAsia="Times New Roman" w:hAnsi="Verdana" w:cs="Arial"/>
          <w:b/>
          <w:szCs w:val="24"/>
        </w:rPr>
        <w:t>Answer the following questions:</w:t>
      </w:r>
    </w:p>
    <w:p w14:paraId="1C7D8E3B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Which tasks are on the critical path of the PERT chart above?  Time is indicated by t=4mo, meaning 4 months.</w:t>
      </w:r>
    </w:p>
    <w:p w14:paraId="17C62482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The person working on task B tells the project manager he can't start work until one month after the scheduled starting date. What impact would this have on the completion date of the project? Why?</w:t>
      </w:r>
    </w:p>
    <w:p w14:paraId="2773561C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Which tasks will run concurrently?</w:t>
      </w:r>
    </w:p>
    <w:p w14:paraId="0EBB4392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 xml:space="preserve">Which tasks have predecessor tasks (shown by incoming arrows)? </w:t>
      </w:r>
    </w:p>
    <w:p w14:paraId="411BF1E2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If the start and finish date of task E is delayed by one month, will this impact on the final delivery date of the project?</w:t>
      </w:r>
    </w:p>
    <w:p w14:paraId="681B4DA1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</w:rPr>
      </w:pPr>
    </w:p>
    <w:p w14:paraId="7A7E1438" w14:textId="77777777" w:rsidR="004137A7" w:rsidRPr="004137A7" w:rsidRDefault="004137A7" w:rsidP="004137A7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8" w:name="_Toc128252127"/>
      <w:bookmarkStart w:id="9" w:name="_Toc384821720"/>
      <w:r w:rsidRPr="004137A7">
        <w:rPr>
          <w:rFonts w:ascii="Verdana" w:eastAsia="Times New Roman" w:hAnsi="Verdana" w:cs="Times New Roman"/>
          <w:b/>
          <w:bCs/>
          <w:sz w:val="28"/>
          <w:szCs w:val="24"/>
        </w:rPr>
        <w:t xml:space="preserve">Formative Assessment </w:t>
      </w:r>
      <w:r w:rsidRPr="004137A7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SO1 AC1,3; SO2 AC1,2</w:t>
      </w:r>
      <w:bookmarkEnd w:id="9"/>
    </w:p>
    <w:p w14:paraId="51DA966A" w14:textId="4A663088" w:rsidR="004137A7" w:rsidRPr="004137A7" w:rsidRDefault="004137A7" w:rsidP="004137A7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10" w:name="_Toc384821721"/>
      <w:r w:rsidRPr="004137A7">
        <w:rPr>
          <w:rFonts w:ascii="Verdana" w:eastAsia="Times New Roman" w:hAnsi="Verdana" w:cs="Times New Roman"/>
          <w:b/>
          <w:bCs/>
          <w:sz w:val="28"/>
          <w:szCs w:val="24"/>
        </w:rPr>
        <w:t>setting up a PERT chart</w:t>
      </w:r>
      <w:bookmarkEnd w:id="8"/>
      <w:bookmarkEnd w:id="10"/>
    </w:p>
    <w:p w14:paraId="49C933E7" w14:textId="77777777" w:rsidR="004137A7" w:rsidRPr="004137A7" w:rsidRDefault="004137A7" w:rsidP="004137A7">
      <w:pPr>
        <w:spacing w:before="120" w:after="120" w:line="240" w:lineRule="auto"/>
        <w:ind w:left="1440" w:hanging="1170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  <w:b/>
        </w:rPr>
        <w:t>Purpose:</w:t>
      </w:r>
      <w:r w:rsidRPr="004137A7">
        <w:rPr>
          <w:rFonts w:ascii="Verdana" w:eastAsia="Times New Roman" w:hAnsi="Verdana" w:cs="Arial"/>
          <w:b/>
        </w:rPr>
        <w:tab/>
      </w:r>
      <w:r w:rsidRPr="004137A7">
        <w:rPr>
          <w:rFonts w:ascii="Verdana" w:eastAsia="Times New Roman" w:hAnsi="Verdana" w:cs="Arial"/>
        </w:rPr>
        <w:t>To distinguish between activities that should be included in the Critical Path and those that should be included in parallel activities</w:t>
      </w:r>
    </w:p>
    <w:p w14:paraId="46D90520" w14:textId="77777777" w:rsidR="004137A7" w:rsidRPr="004137A7" w:rsidRDefault="004137A7" w:rsidP="004137A7">
      <w:pPr>
        <w:spacing w:before="120" w:after="120" w:line="240" w:lineRule="auto"/>
        <w:ind w:left="1440" w:hanging="1170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  <w:b/>
        </w:rPr>
        <w:t>Task:</w:t>
      </w:r>
      <w:r w:rsidRPr="004137A7">
        <w:rPr>
          <w:rFonts w:ascii="Verdana" w:eastAsia="Times New Roman" w:hAnsi="Verdana" w:cs="Arial"/>
          <w:b/>
        </w:rPr>
        <w:tab/>
      </w:r>
      <w:r w:rsidRPr="004137A7">
        <w:rPr>
          <w:rFonts w:ascii="Verdana" w:eastAsia="Times New Roman" w:hAnsi="Verdana" w:cs="Arial"/>
        </w:rPr>
        <w:t>You are responsible for scheduling the following activities regarding the renovation of your existing business premises</w:t>
      </w:r>
    </w:p>
    <w:p w14:paraId="0EA67F29" w14:textId="77777777" w:rsidR="004137A7" w:rsidRPr="004137A7" w:rsidRDefault="004137A7" w:rsidP="004137A7">
      <w:pPr>
        <w:spacing w:before="120" w:after="120" w:line="240" w:lineRule="auto"/>
        <w:ind w:left="1440" w:hanging="1170"/>
        <w:jc w:val="both"/>
        <w:rPr>
          <w:rFonts w:ascii="Verdana" w:eastAsia="Times New Roman" w:hAnsi="Verdana" w:cs="Arial"/>
          <w:b/>
        </w:rPr>
      </w:pPr>
    </w:p>
    <w:p w14:paraId="2468F5E7" w14:textId="77777777" w:rsidR="004137A7" w:rsidRPr="004137A7" w:rsidRDefault="004137A7" w:rsidP="004137A7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 xml:space="preserve">Set up </w:t>
      </w:r>
      <w:r w:rsidRPr="004137A7">
        <w:rPr>
          <w:rFonts w:ascii="Verdana" w:eastAsia="Times New Roman" w:hAnsi="Verdana" w:cs="Arial"/>
          <w:b/>
        </w:rPr>
        <w:t>a PERT Chart</w:t>
      </w:r>
      <w:r w:rsidRPr="004137A7">
        <w:rPr>
          <w:rFonts w:ascii="Verdana" w:eastAsia="Times New Roman" w:hAnsi="Verdana" w:cs="Arial"/>
        </w:rPr>
        <w:t xml:space="preserve"> using the following data (use flip charts).</w:t>
      </w:r>
    </w:p>
    <w:p w14:paraId="69AE669F" w14:textId="77777777" w:rsidR="004137A7" w:rsidRPr="004137A7" w:rsidRDefault="004137A7" w:rsidP="004137A7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 xml:space="preserve">Consider which activities should be in </w:t>
      </w:r>
      <w:r w:rsidRPr="004137A7">
        <w:rPr>
          <w:rFonts w:ascii="Verdana" w:eastAsia="Times New Roman" w:hAnsi="Verdana" w:cs="Arial"/>
          <w:b/>
        </w:rPr>
        <w:t>the Critical Path</w:t>
      </w:r>
      <w:r w:rsidRPr="004137A7">
        <w:rPr>
          <w:rFonts w:ascii="Verdana" w:eastAsia="Times New Roman" w:hAnsi="Verdana" w:cs="Arial"/>
        </w:rPr>
        <w:t xml:space="preserve"> and those that must be represented in </w:t>
      </w:r>
      <w:r w:rsidRPr="004137A7">
        <w:rPr>
          <w:rFonts w:ascii="Verdana" w:eastAsia="Times New Roman" w:hAnsi="Verdana" w:cs="Arial"/>
          <w:b/>
        </w:rPr>
        <w:t>the parallel activities</w:t>
      </w:r>
      <w:r w:rsidRPr="004137A7">
        <w:rPr>
          <w:rFonts w:ascii="Verdana" w:eastAsia="Times New Roman" w:hAnsi="Verdana" w:cs="Arial"/>
        </w:rPr>
        <w:t>.</w:t>
      </w:r>
    </w:p>
    <w:p w14:paraId="62A3DB72" w14:textId="77777777" w:rsidR="004137A7" w:rsidRPr="004137A7" w:rsidRDefault="004137A7" w:rsidP="004137A7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 xml:space="preserve">Allocate realistic </w:t>
      </w:r>
      <w:r w:rsidRPr="004137A7">
        <w:rPr>
          <w:rFonts w:ascii="Verdana" w:eastAsia="Times New Roman" w:hAnsi="Verdana" w:cs="Arial"/>
          <w:b/>
        </w:rPr>
        <w:t>time frames</w:t>
      </w:r>
      <w:r w:rsidRPr="004137A7">
        <w:rPr>
          <w:rFonts w:ascii="Verdana" w:eastAsia="Times New Roman" w:hAnsi="Verdana" w:cs="Arial"/>
        </w:rPr>
        <w:t xml:space="preserve"> for completion per activity (</w:t>
      </w:r>
      <w:proofErr w:type="gramStart"/>
      <w:r w:rsidRPr="004137A7">
        <w:rPr>
          <w:rFonts w:ascii="Verdana" w:eastAsia="Times New Roman" w:hAnsi="Verdana" w:cs="Arial"/>
        </w:rPr>
        <w:t>e.g.</w:t>
      </w:r>
      <w:proofErr w:type="gramEnd"/>
      <w:r w:rsidRPr="004137A7">
        <w:rPr>
          <w:rFonts w:ascii="Verdana" w:eastAsia="Times New Roman" w:hAnsi="Verdana" w:cs="Arial"/>
        </w:rPr>
        <w:t xml:space="preserve"> T=2).</w:t>
      </w:r>
    </w:p>
    <w:p w14:paraId="43267DA7" w14:textId="77777777" w:rsidR="004137A7" w:rsidRPr="004137A7" w:rsidRDefault="004137A7" w:rsidP="004137A7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 xml:space="preserve">Determine if any </w:t>
      </w:r>
      <w:r w:rsidRPr="004137A7">
        <w:rPr>
          <w:rFonts w:ascii="Verdana" w:eastAsia="Times New Roman" w:hAnsi="Verdana" w:cs="Arial"/>
          <w:b/>
        </w:rPr>
        <w:t>activities have been overlooked</w:t>
      </w:r>
      <w:r w:rsidRPr="004137A7">
        <w:rPr>
          <w:rFonts w:ascii="Verdana" w:eastAsia="Times New Roman" w:hAnsi="Verdana" w:cs="Arial"/>
        </w:rPr>
        <w:t>.</w:t>
      </w:r>
    </w:p>
    <w:p w14:paraId="36AF5652" w14:textId="77777777" w:rsidR="004137A7" w:rsidRPr="004137A7" w:rsidRDefault="004137A7" w:rsidP="004137A7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 xml:space="preserve">Determine </w:t>
      </w:r>
      <w:r w:rsidRPr="004137A7">
        <w:rPr>
          <w:rFonts w:ascii="Verdana" w:eastAsia="Times New Roman" w:hAnsi="Verdana" w:cs="Arial"/>
          <w:b/>
        </w:rPr>
        <w:t>a finish date</w:t>
      </w:r>
      <w:r w:rsidRPr="004137A7">
        <w:rPr>
          <w:rFonts w:ascii="Verdana" w:eastAsia="Times New Roman" w:hAnsi="Verdana" w:cs="Arial"/>
        </w:rPr>
        <w:t>.</w:t>
      </w:r>
    </w:p>
    <w:p w14:paraId="7F8F5BC8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Start date of the project 1 September 200….</w:t>
      </w:r>
    </w:p>
    <w:p w14:paraId="39C0F940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Appointment of an architect</w:t>
      </w:r>
    </w:p>
    <w:p w14:paraId="3B26CDD0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Completion of drawings</w:t>
      </w:r>
    </w:p>
    <w:p w14:paraId="5AB27BED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Ordering of new office furniture</w:t>
      </w:r>
    </w:p>
    <w:p w14:paraId="0C492B5C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Delivery of new office furniture</w:t>
      </w:r>
    </w:p>
    <w:p w14:paraId="6E11305A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Appointment of a painter</w:t>
      </w:r>
    </w:p>
    <w:p w14:paraId="2478D4EC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Appointment of a contractor</w:t>
      </w:r>
    </w:p>
    <w:p w14:paraId="4A8D2EAF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Finalise paint selection</w:t>
      </w:r>
    </w:p>
    <w:p w14:paraId="2544DE52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Removal of old furnishings</w:t>
      </w:r>
    </w:p>
    <w:p w14:paraId="5E11B519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Stripping of old fittings</w:t>
      </w:r>
    </w:p>
    <w:p w14:paraId="685D5A98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Ordering new lights</w:t>
      </w:r>
    </w:p>
    <w:p w14:paraId="6069633E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Application for new telephone lines</w:t>
      </w:r>
    </w:p>
    <w:p w14:paraId="46111C30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Ordering of new computers</w:t>
      </w:r>
    </w:p>
    <w:p w14:paraId="19732F09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Ordering of new ceilings</w:t>
      </w:r>
    </w:p>
    <w:p w14:paraId="72E03EB0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Fitting of new acoustic ceilings</w:t>
      </w:r>
    </w:p>
    <w:p w14:paraId="1FD1DEA6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Rewiring for lights</w:t>
      </w:r>
    </w:p>
    <w:p w14:paraId="515751C2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Rewiring of computer cables</w:t>
      </w:r>
    </w:p>
    <w:p w14:paraId="1DE855F2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Painting</w:t>
      </w:r>
      <w:r w:rsidRPr="004137A7">
        <w:rPr>
          <w:rFonts w:ascii="Verdana" w:eastAsia="Times New Roman" w:hAnsi="Verdana" w:cs="Arial"/>
          <w:szCs w:val="24"/>
        </w:rPr>
        <w:t xml:space="preserve"> </w:t>
      </w:r>
    </w:p>
    <w:p w14:paraId="7535EFEA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Re-installation of telephone system</w:t>
      </w:r>
    </w:p>
    <w:p w14:paraId="3141DD65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Painting</w:t>
      </w:r>
    </w:p>
    <w:p w14:paraId="46D7290F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Landscaping</w:t>
      </w:r>
    </w:p>
    <w:p w14:paraId="474EF539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Tender for security</w:t>
      </w:r>
    </w:p>
    <w:p w14:paraId="3B225E34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Reinstallation of printers/faxes/computers</w:t>
      </w:r>
    </w:p>
    <w:p w14:paraId="3084CA35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Laying of new carpets</w:t>
      </w:r>
    </w:p>
    <w:p w14:paraId="714E1A82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Ordering of new kitchen appliances/crockery and cutlery</w:t>
      </w:r>
    </w:p>
    <w:p w14:paraId="5C5BE376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Payment of contractors</w:t>
      </w:r>
    </w:p>
    <w:p w14:paraId="4C3217FC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Re-plumbing of kitchenette</w:t>
      </w:r>
    </w:p>
    <w:p w14:paraId="38CEEA86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Ordering of stationery/consumables</w:t>
      </w:r>
    </w:p>
    <w:p w14:paraId="7507F78F" w14:textId="77777777" w:rsidR="004137A7" w:rsidRPr="004137A7" w:rsidRDefault="004137A7" w:rsidP="004137A7">
      <w:pPr>
        <w:numPr>
          <w:ilvl w:val="1"/>
          <w:numId w:val="4"/>
        </w:numPr>
        <w:spacing w:before="120" w:after="0" w:line="240" w:lineRule="auto"/>
        <w:jc w:val="both"/>
        <w:rPr>
          <w:rFonts w:ascii="Verdana" w:eastAsia="Times New Roman" w:hAnsi="Verdana" w:cs="Arial"/>
        </w:rPr>
      </w:pPr>
      <w:r w:rsidRPr="004137A7">
        <w:rPr>
          <w:rFonts w:ascii="Verdana" w:eastAsia="Times New Roman" w:hAnsi="Verdana" w:cs="Arial"/>
        </w:rPr>
        <w:t>Delivery of stationery</w:t>
      </w:r>
    </w:p>
    <w:p w14:paraId="4DB123D5" w14:textId="77777777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</w:rPr>
      </w:pPr>
    </w:p>
    <w:p w14:paraId="43AD8192" w14:textId="77777777" w:rsidR="00D32708" w:rsidRDefault="00D32708">
      <w:pPr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11" w:name="_Toc384821722"/>
      <w:r>
        <w:rPr>
          <w:rFonts w:ascii="Verdana" w:eastAsia="Times New Roman" w:hAnsi="Verdana" w:cs="Times New Roman"/>
          <w:b/>
          <w:bCs/>
          <w:sz w:val="28"/>
          <w:szCs w:val="24"/>
        </w:rPr>
        <w:br w:type="page"/>
      </w:r>
    </w:p>
    <w:p w14:paraId="1FB87806" w14:textId="083711AB" w:rsidR="004137A7" w:rsidRPr="004137A7" w:rsidRDefault="004137A7" w:rsidP="004137A7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4137A7">
        <w:rPr>
          <w:rFonts w:ascii="Verdana" w:eastAsia="Times New Roman" w:hAnsi="Verdana" w:cs="Times New Roman"/>
          <w:b/>
          <w:bCs/>
          <w:sz w:val="28"/>
          <w:szCs w:val="24"/>
        </w:rPr>
        <w:t xml:space="preserve">Formative Assessment </w:t>
      </w:r>
      <w:r w:rsidRPr="004137A7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SO1 AC1,3; SO2 AC1,2</w:t>
      </w:r>
      <w:bookmarkEnd w:id="11"/>
    </w:p>
    <w:p w14:paraId="19B9DA96" w14:textId="77777777" w:rsidR="00D32708" w:rsidRDefault="00D32708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</w:p>
    <w:p w14:paraId="17C442F8" w14:textId="72509D92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You have to arrange an information session about HIV/AIDS.  In a group, do the following:</w:t>
      </w:r>
    </w:p>
    <w:p w14:paraId="5F49DD57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Draw up a preparation Control Chart</w:t>
      </w:r>
    </w:p>
    <w:p w14:paraId="2FBD3AC2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Draw up an events Control Chart</w:t>
      </w:r>
    </w:p>
    <w:p w14:paraId="0983EA63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Draw up a budget Control Chart</w:t>
      </w:r>
    </w:p>
    <w:p w14:paraId="24C39D80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Draw up a task list</w:t>
      </w:r>
    </w:p>
    <w:p w14:paraId="7F7E008D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 xml:space="preserve">Do a GANTT chart for the </w:t>
      </w:r>
      <w:proofErr w:type="gramStart"/>
      <w:r w:rsidRPr="004137A7">
        <w:rPr>
          <w:rFonts w:ascii="Verdana" w:eastAsia="Times New Roman" w:hAnsi="Verdana" w:cs="Arial"/>
          <w:szCs w:val="24"/>
        </w:rPr>
        <w:t>tasks</w:t>
      </w:r>
      <w:proofErr w:type="gramEnd"/>
    </w:p>
    <w:p w14:paraId="1FE82540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4137A7">
        <w:rPr>
          <w:rFonts w:ascii="Verdana" w:eastAsia="Times New Roman" w:hAnsi="Verdana" w:cs="Arial"/>
          <w:szCs w:val="24"/>
        </w:rPr>
        <w:t>Allocate resources</w:t>
      </w:r>
    </w:p>
    <w:p w14:paraId="799DA985" w14:textId="3436A995" w:rsidR="004137A7" w:rsidRDefault="004137A7" w:rsidP="004137A7"/>
    <w:p w14:paraId="4264499A" w14:textId="77777777" w:rsidR="00D32708" w:rsidRDefault="00D32708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2" w:name="_Toc214872140"/>
      <w:bookmarkStart w:id="13" w:name="_Toc384821729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43BDFD0B" w14:textId="3A289837" w:rsidR="004137A7" w:rsidRPr="004137A7" w:rsidRDefault="004137A7" w:rsidP="004137A7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4137A7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 SO1 AC1-3; SO2 AC1-2</w:t>
      </w:r>
      <w:bookmarkEnd w:id="12"/>
      <w:bookmarkEnd w:id="13"/>
    </w:p>
    <w:p w14:paraId="3D888A26" w14:textId="77777777" w:rsidR="00D32708" w:rsidRDefault="00D32708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</w:p>
    <w:p w14:paraId="4C3FD6EC" w14:textId="0A035961" w:rsidR="004137A7" w:rsidRPr="004137A7" w:rsidRDefault="004137A7" w:rsidP="004137A7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4137A7">
        <w:rPr>
          <w:rFonts w:ascii="Verdana" w:eastAsia="Times New Roman" w:hAnsi="Verdana" w:cs="Arial"/>
          <w:szCs w:val="24"/>
          <w:lang w:val="en-GB"/>
        </w:rPr>
        <w:t>You volunteered for a project.  Do the following:</w:t>
      </w:r>
    </w:p>
    <w:p w14:paraId="48250AA1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4137A7">
        <w:rPr>
          <w:rFonts w:ascii="Verdana" w:eastAsia="Times New Roman" w:hAnsi="Verdana" w:cs="Arial"/>
          <w:szCs w:val="24"/>
          <w:lang w:val="en-GB"/>
        </w:rPr>
        <w:t>Identify and explain the project management tools used</w:t>
      </w:r>
    </w:p>
    <w:p w14:paraId="501595BC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4137A7">
        <w:rPr>
          <w:rFonts w:ascii="Verdana" w:eastAsia="Times New Roman" w:hAnsi="Verdana" w:cs="Arial"/>
          <w:szCs w:val="24"/>
          <w:lang w:val="en-GB"/>
        </w:rPr>
        <w:t>Explain the limitations and advantages of these tools</w:t>
      </w:r>
    </w:p>
    <w:p w14:paraId="671E1F91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4137A7">
        <w:rPr>
          <w:rFonts w:ascii="Verdana" w:eastAsia="Times New Roman" w:hAnsi="Verdana" w:cs="Arial"/>
          <w:szCs w:val="24"/>
          <w:lang w:val="en-GB"/>
        </w:rPr>
        <w:t>Attach a copy of one of the tools you developed for the project</w:t>
      </w:r>
    </w:p>
    <w:p w14:paraId="09ADE874" w14:textId="77777777" w:rsidR="004137A7" w:rsidRPr="004137A7" w:rsidRDefault="004137A7" w:rsidP="004137A7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4137A7">
        <w:rPr>
          <w:rFonts w:ascii="Verdana" w:eastAsia="Times New Roman" w:hAnsi="Verdana" w:cs="Arial"/>
          <w:szCs w:val="24"/>
          <w:lang w:val="en-GB"/>
        </w:rPr>
        <w:t>Explain where you experienced problems using these tools for the project and what steps you took to rectify the problems.</w:t>
      </w:r>
    </w:p>
    <w:p w14:paraId="301481BC" w14:textId="6FBB5765" w:rsidR="004137A7" w:rsidRDefault="004137A7" w:rsidP="004137A7"/>
    <w:p w14:paraId="0114B2CF" w14:textId="77777777" w:rsidR="004137A7" w:rsidRPr="004137A7" w:rsidRDefault="004137A7" w:rsidP="004137A7"/>
    <w:sectPr w:rsidR="004137A7" w:rsidRPr="0041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8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EDF76F5"/>
    <w:multiLevelType w:val="hybridMultilevel"/>
    <w:tmpl w:val="602E4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8916DB"/>
    <w:multiLevelType w:val="hybridMultilevel"/>
    <w:tmpl w:val="5ACEE6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6243A"/>
    <w:multiLevelType w:val="hybridMultilevel"/>
    <w:tmpl w:val="0A0836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C"/>
    <w:rsid w:val="001D653F"/>
    <w:rsid w:val="0030552B"/>
    <w:rsid w:val="004137A7"/>
    <w:rsid w:val="00C04ECB"/>
    <w:rsid w:val="00CF332C"/>
    <w:rsid w:val="00CF3F31"/>
    <w:rsid w:val="00D3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9C6B3"/>
  <w15:chartTrackingRefBased/>
  <w15:docId w15:val="{7D431E5C-DCBB-448B-AB49-2A72531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art,Header1"/>
    <w:basedOn w:val="Normal"/>
    <w:next w:val="Normal"/>
    <w:link w:val="Heading1Char"/>
    <w:qFormat/>
    <w:rsid w:val="00CF332C"/>
    <w:pPr>
      <w:keepNext/>
      <w:spacing w:before="240" w:after="120" w:line="240" w:lineRule="auto"/>
      <w:jc w:val="center"/>
      <w:outlineLvl w:val="0"/>
    </w:pPr>
    <w:rPr>
      <w:rFonts w:ascii="Verdana" w:eastAsia="Times New Roman" w:hAnsi="Verdana" w:cs="Arial"/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32C"/>
    <w:rPr>
      <w:rFonts w:ascii="Verdana" w:eastAsia="Times New Roman" w:hAnsi="Verdana" w:cs="Arial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3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32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b/b9/Pert_chart_colore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mage:Pert_chart_colored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120385 Formative Assessments </vt:lpstr>
      <vt:lpstr>        Individual activity - budget </vt:lpstr>
      <vt:lpstr>        /Formative Assessment </vt:lpstr>
      <vt:lpstr>        Individual activity PERT chart</vt:lpstr>
      <vt:lpstr>        Formative Assessment SO1 AC1,3; SO2 AC1,2</vt:lpstr>
      <vt:lpstr>        setting up a PERT chart</vt:lpstr>
      <vt:lpstr>        Formative Assessment SO1 AC1,3; SO2 AC1,2</vt:lpstr>
      <vt:lpstr>        Group activity</vt:lpstr>
      <vt:lpstr>        Formative assessment SO1 AC1-3; SO2 AC1-2</vt:lpstr>
      <vt:lpstr>        Individual activity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2021-11-09T10:54:00Z</dcterms:created>
  <dcterms:modified xsi:type="dcterms:W3CDTF">2021-11-09T10:54:00Z</dcterms:modified>
</cp:coreProperties>
</file>